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C30" w:rsidRPr="00890C30" w:rsidRDefault="00890C30" w:rsidP="00890C30">
      <w:pPr>
        <w:tabs>
          <w:tab w:val="center" w:pos="4680"/>
        </w:tabs>
        <w:spacing w:before="240" w:after="120" w:line="240" w:lineRule="auto"/>
        <w:rPr>
          <w:rFonts w:ascii="Arial" w:eastAsia="PMingLiU" w:hAnsi="Arial" w:cs="Arial"/>
          <w:b/>
          <w:i/>
          <w:spacing w:val="-3"/>
          <w:sz w:val="20"/>
          <w:szCs w:val="20"/>
          <w:u w:val="single"/>
          <w:lang w:eastAsia="zh-CN"/>
        </w:rPr>
      </w:pPr>
      <w:r w:rsidRPr="00890C30">
        <w:rPr>
          <w:rFonts w:ascii="Arial" w:eastAsia="PMingLiU" w:hAnsi="Arial" w:cs="Arial"/>
          <w:b/>
          <w:spacing w:val="-3"/>
          <w:sz w:val="20"/>
          <w:szCs w:val="20"/>
          <w:u w:val="single"/>
          <w:lang w:eastAsia="zh-CN"/>
        </w:rPr>
        <w:t xml:space="preserve">PUBLICATIONS </w:t>
      </w:r>
    </w:p>
    <w:p w:rsidR="00890C30" w:rsidRPr="00890C30" w:rsidRDefault="00890C30" w:rsidP="00890C30">
      <w:pPr>
        <w:spacing w:after="0" w:line="240" w:lineRule="auto"/>
        <w:rPr>
          <w:rFonts w:ascii="Arial" w:eastAsia="PMingLiU" w:hAnsi="Arial" w:cs="Arial"/>
          <w:spacing w:val="-3"/>
          <w:sz w:val="20"/>
          <w:szCs w:val="20"/>
          <w:lang w:eastAsia="zh-CN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All of the journal articles are peer-reviewed and empirical research. </w:t>
      </w:r>
    </w:p>
    <w:p w:rsidR="00890C30" w:rsidRPr="00890C30" w:rsidRDefault="00890C30" w:rsidP="00890C30">
      <w:pPr>
        <w:spacing w:after="0" w:line="240" w:lineRule="auto"/>
        <w:rPr>
          <w:rFonts w:ascii="Arial" w:eastAsia="PMingLiU" w:hAnsi="Arial" w:cs="Arial"/>
          <w:spacing w:val="-3"/>
          <w:sz w:val="20"/>
          <w:szCs w:val="20"/>
          <w:lang w:eastAsia="zh-CN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>*indicates ISU or former student’s co-author</w:t>
      </w:r>
    </w:p>
    <w:p w:rsidR="00890C30" w:rsidRPr="00890C30" w:rsidRDefault="00890C30" w:rsidP="00890C30">
      <w:pPr>
        <w:spacing w:after="0" w:line="240" w:lineRule="auto"/>
        <w:rPr>
          <w:rFonts w:ascii="Arial" w:eastAsia="PMingLiU" w:hAnsi="Arial" w:cs="Arial"/>
          <w:spacing w:val="-3"/>
          <w:sz w:val="20"/>
          <w:szCs w:val="20"/>
          <w:lang w:eastAsia="zh-TW"/>
        </w:rPr>
      </w:pPr>
    </w:p>
    <w:p w:rsidR="00890C30" w:rsidRPr="00890C30" w:rsidRDefault="00890C30" w:rsidP="00890C30">
      <w:pPr>
        <w:spacing w:after="0" w:line="240" w:lineRule="auto"/>
        <w:rPr>
          <w:rFonts w:ascii="Arial" w:eastAsia="PMingLiU" w:hAnsi="Arial" w:cs="Arial"/>
          <w:b/>
          <w:spacing w:val="-3"/>
          <w:sz w:val="20"/>
          <w:szCs w:val="20"/>
          <w:lang w:eastAsia="zh-TW"/>
        </w:rPr>
      </w:pPr>
      <w:r w:rsidRPr="00890C30">
        <w:rPr>
          <w:rFonts w:ascii="Arial" w:eastAsia="PMingLiU" w:hAnsi="Arial" w:cs="Arial"/>
          <w:b/>
          <w:spacing w:val="-3"/>
          <w:sz w:val="20"/>
          <w:szCs w:val="20"/>
          <w:lang w:eastAsia="zh-TW"/>
        </w:rPr>
        <w:t>2019 and in press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val="de-DE" w:eastAsia="zh-TW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73. Liao, K. Y.-H.,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de-DE" w:eastAsia="zh-TW"/>
        </w:rPr>
        <w:t>Wei, M.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, &amp; Yin, M. (in press). The misunderstood schema of the strong Black woman: Exploring its mental health consequences and coping responses among African American women.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val="de-DE" w:eastAsia="zh-TW"/>
        </w:rPr>
        <w:t>Psychology of Women Quarterly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. 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val="de-DE" w:eastAsia="zh-TW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val="de-DE" w:eastAsia="zh-TW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72. Liu, S.*, Li, C.-I., Wang, C.,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de-DE" w:eastAsia="zh-TW"/>
        </w:rPr>
        <w:t>Wei, M.,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 &amp; Ko, S. (in press). Self-compassion and social connectedness buffering racial discriminaiton on depression among Asian Americans.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val="de-DE" w:eastAsia="zh-TW"/>
        </w:rPr>
        <w:t>Mindfuleness.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 </w:t>
      </w:r>
    </w:p>
    <w:p w:rsidR="00890C30" w:rsidRPr="00890C30" w:rsidRDefault="00890C30" w:rsidP="00890C30">
      <w:pPr>
        <w:spacing w:after="0" w:line="240" w:lineRule="auto"/>
        <w:rPr>
          <w:rFonts w:ascii="Arial" w:eastAsia="PMingLiU" w:hAnsi="Arial" w:cs="Arial"/>
          <w:spacing w:val="-3"/>
          <w:sz w:val="20"/>
          <w:szCs w:val="20"/>
          <w:highlight w:val="yellow"/>
          <w:lang w:val="de-DE" w:eastAsia="zh-TW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i/>
          <w:spacing w:val="-3"/>
          <w:sz w:val="20"/>
          <w:szCs w:val="20"/>
          <w:lang w:val="de-DE" w:eastAsia="zh-TW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71.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de-DE" w:eastAsia="zh-TW"/>
        </w:rPr>
        <w:t>Wei, M.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, Liu, S.*, Ko, S.,* Wang, C., &amp; Du, Y.* (in press). Impostor feelings and psychological distress among Asian Americans: Interpersonal shame and self-compassion.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val="de-DE" w:eastAsia="zh-TW"/>
        </w:rPr>
        <w:t>The Counseling Psychologist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. 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val="de-DE" w:eastAsia="zh-TW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val="de-DE" w:eastAsia="zh-TW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>70. Liu, S.*, &amp; 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de-DE" w:eastAsia="zh-TW"/>
        </w:rPr>
        <w:t>Wei, M.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 (in press). Managing acculturative stress: Cognitive flexibility, relativisitic appreciation, and ethnocultural empathy among Chinese International students.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val="de-DE" w:eastAsia="zh-TW"/>
        </w:rPr>
        <w:t>The Counseling Psychologist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. </w:t>
      </w:r>
    </w:p>
    <w:p w:rsidR="00890C30" w:rsidRPr="00890C30" w:rsidRDefault="00890C30" w:rsidP="00890C30">
      <w:pPr>
        <w:spacing w:after="0" w:line="240" w:lineRule="auto"/>
        <w:rPr>
          <w:rFonts w:ascii="Arial" w:eastAsia="PMingLiU" w:hAnsi="Arial" w:cs="Arial"/>
          <w:spacing w:val="-3"/>
          <w:sz w:val="20"/>
          <w:szCs w:val="20"/>
          <w:lang w:val="de-DE" w:eastAsia="zh-TW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val="de-DE" w:eastAsia="zh-TW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69. Ko, S.*,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de-DE" w:eastAsia="zh-TW"/>
        </w:rPr>
        <w:t>Wei, M.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, Park, H.-J., &amp; Wang, K. T. (2019). Appearance comparison, self-schema, perfectionism, and body esteem among Korean students.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val="de-DE" w:eastAsia="zh-TW"/>
        </w:rPr>
        <w:t>The Counseling Psychologist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. 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val="de-DE" w:eastAsia="zh-TW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i/>
          <w:spacing w:val="-3"/>
          <w:sz w:val="20"/>
          <w:szCs w:val="20"/>
          <w:lang w:val="de-DE" w:eastAsia="zh-TW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68.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de-DE" w:eastAsia="zh-TW"/>
        </w:rPr>
        <w:t>Wei, M.,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 Wang, C., Ko, S.*, Liu, S.*, &amp; Botello-Zamarron,R.* (2019). Bicultural stress and perceived benefits Among Asian Americans: Moderated mediation.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val="de-DE" w:eastAsia="zh-TW"/>
        </w:rPr>
        <w:t>Asian American Journal of Psychology.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val="de-DE" w:eastAsia="zh-TW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val="de-DE" w:eastAsia="zh-TW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67. Wang, L-.F.,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de-DE" w:eastAsia="zh-TW"/>
        </w:rPr>
        <w:t>Wei, M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., Koay, E. Y. Y., Lo, M.-H., &amp; Lee, M.-Y. (2019). The development and validation of the Emotional Cultivation Scale.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val="de-DE" w:eastAsia="zh-TW"/>
        </w:rPr>
        <w:t>Journal of Counseling Psychology, 66, 409-423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.  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val="de-DE" w:eastAsia="zh-TW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       (The first and second authors contributed equally)</w:t>
      </w:r>
    </w:p>
    <w:p w:rsidR="00890C30" w:rsidRPr="00890C30" w:rsidRDefault="00890C30" w:rsidP="00890C30">
      <w:pPr>
        <w:spacing w:after="0" w:line="240" w:lineRule="auto"/>
        <w:rPr>
          <w:rFonts w:ascii="Arial" w:eastAsia="PMingLiU" w:hAnsi="Arial" w:cs="Arial"/>
          <w:b/>
          <w:spacing w:val="-3"/>
          <w:sz w:val="20"/>
          <w:szCs w:val="20"/>
          <w:lang w:eastAsia="zh-TW"/>
        </w:rPr>
      </w:pPr>
      <w:r w:rsidRPr="00890C30">
        <w:rPr>
          <w:rFonts w:ascii="Arial" w:eastAsia="PMingLiU" w:hAnsi="Arial" w:cs="Arial"/>
          <w:b/>
          <w:spacing w:val="-3"/>
          <w:sz w:val="20"/>
          <w:szCs w:val="20"/>
          <w:lang w:eastAsia="zh-TW"/>
        </w:rPr>
        <w:t>2018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Times New Roman" w:eastAsia="PMingLiU" w:hAnsi="Times New Roman" w:cs="Times New Roman"/>
          <w:color w:val="000000"/>
          <w:spacing w:val="-3"/>
          <w:sz w:val="24"/>
          <w:szCs w:val="20"/>
          <w:lang w:eastAsia="zh-CN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66. Ko, S.*, &amp;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de-DE" w:eastAsia="zh-TW"/>
        </w:rPr>
        <w:t>Wei, M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. (2018). Acculturative family distancing, mother-daughter conflict, connectedness, and psychological well-being among Asian Americans.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val="de-DE" w:eastAsia="zh-TW"/>
        </w:rPr>
        <w:t>The Counseling Psychologist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,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val="de-DE" w:eastAsia="zh-TW"/>
        </w:rPr>
        <w:t>46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, 456-480. 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Times New Roman" w:eastAsia="PMingLiU" w:hAnsi="Times New Roman" w:cs="Times New Roman"/>
          <w:color w:val="000000"/>
          <w:spacing w:val="-3"/>
          <w:sz w:val="24"/>
          <w:szCs w:val="20"/>
          <w:lang w:eastAsia="zh-CN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val="de-DE" w:eastAsia="zh-TW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65. Tsai. P.-C.*, &amp;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de-DE" w:eastAsia="zh-TW"/>
        </w:rPr>
        <w:t>Wei, M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. (2018). Racial discrimination and experience of new possibilities among Chinese international students.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val="de-DE" w:eastAsia="zh-TW"/>
        </w:rPr>
        <w:t>The Counseling Psychologist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,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val="de-DE" w:eastAsia="zh-TW"/>
        </w:rPr>
        <w:t>46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, 351-378. </w:t>
      </w:r>
    </w:p>
    <w:p w:rsidR="00890C30" w:rsidRPr="00890C30" w:rsidRDefault="00890C30" w:rsidP="00890C30">
      <w:pPr>
        <w:spacing w:after="0" w:line="240" w:lineRule="auto"/>
        <w:rPr>
          <w:rFonts w:ascii="Arial" w:eastAsia="PMingLiU" w:hAnsi="Arial" w:cs="Arial"/>
          <w:b/>
          <w:spacing w:val="-3"/>
          <w:sz w:val="20"/>
          <w:szCs w:val="20"/>
          <w:lang w:eastAsia="zh-TW"/>
        </w:rPr>
      </w:pPr>
      <w:r w:rsidRPr="00890C30">
        <w:rPr>
          <w:rFonts w:ascii="Arial" w:eastAsia="PMingLiU" w:hAnsi="Arial" w:cs="Arial"/>
          <w:b/>
          <w:spacing w:val="-3"/>
          <w:sz w:val="20"/>
          <w:szCs w:val="20"/>
          <w:lang w:eastAsia="zh-TW"/>
        </w:rPr>
        <w:t xml:space="preserve">2017 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val="de-DE" w:eastAsia="zh-TW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64. Kahn, J. H.,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de-DE" w:eastAsia="zh-TW"/>
        </w:rPr>
        <w:t>We, M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., Su, J. C., Han, S., &amp; Strojewska, A. (2017). Distress disclosure and psychological functioning among Taiwanese Nationals and European Americans: The moderating roles of minfulness and nationality.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val="de-DE" w:eastAsia="zh-TW"/>
        </w:rPr>
        <w:t>Journal of Counseling Psychology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,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val="de-DE" w:eastAsia="zh-TW"/>
        </w:rPr>
        <w:t>64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>, 292-301</w:t>
      </w:r>
    </w:p>
    <w:p w:rsidR="00890C30" w:rsidRPr="00890C30" w:rsidRDefault="00890C30" w:rsidP="00890C30">
      <w:pPr>
        <w:spacing w:after="0" w:line="240" w:lineRule="auto"/>
        <w:rPr>
          <w:rFonts w:ascii="Arial" w:eastAsia="PMingLiU" w:hAnsi="Arial" w:cs="Arial"/>
          <w:spacing w:val="-3"/>
          <w:sz w:val="20"/>
          <w:szCs w:val="20"/>
          <w:lang w:val="de-DE" w:eastAsia="zh-TW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val="de-DE" w:eastAsia="zh-TW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63. Carrera, S. G.*, &amp;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de-DE" w:eastAsia="zh-TW"/>
        </w:rPr>
        <w:t>Wei, M.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 (2017). Thwarted belongingness, perceived burdensomeness, and depression among Asian Americans: A longitudinal study of interpersonal shame as a mediator and perfectionistic family discrepancy as a moderator.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val="de-DE" w:eastAsia="zh-TW"/>
        </w:rPr>
        <w:t>Journal of Counseling Psychology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,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val="de-DE" w:eastAsia="zh-TW"/>
        </w:rPr>
        <w:t>64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>, 280-291.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val="de-DE" w:eastAsia="zh-TW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val="de-DE" w:eastAsia="zh-TW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62. Tsai, W., Wang, K. T., &amp;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de-DE" w:eastAsia="zh-TW"/>
        </w:rPr>
        <w:t>Wei, M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. (2017). Reciprocal relations between social self-efficacy and loneliness among Chinese international students.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val="de-DE" w:eastAsia="zh-TW"/>
        </w:rPr>
        <w:t xml:space="preserve">Asian American Journal of Psychology, 8, 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>94-102.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b/>
          <w:spacing w:val="-3"/>
          <w:sz w:val="20"/>
          <w:szCs w:val="20"/>
          <w:lang w:eastAsia="zh-TW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val="de-DE" w:eastAsia="zh-TW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61.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de-DE" w:eastAsia="zh-TW"/>
        </w:rPr>
        <w:t xml:space="preserve">Wei, M., 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Yi, F.,* Carrera, S.G.*,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>Botello-Zamarron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, R.*, &amp; Sung, D.-H. (2017). 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Managing Hindering Self-Focused Attention in Counseling Sessions.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val="de-DE" w:eastAsia="zh-TW"/>
        </w:rPr>
        <w:t>Psychotherapy Research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,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val="de-DE" w:eastAsia="zh-TW"/>
        </w:rPr>
        <w:t>27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>, 239-250.</w:t>
      </w:r>
    </w:p>
    <w:p w:rsidR="00890C30" w:rsidRPr="00890C30" w:rsidRDefault="00890C30" w:rsidP="00890C30">
      <w:pPr>
        <w:spacing w:after="0" w:line="240" w:lineRule="auto"/>
        <w:rPr>
          <w:rFonts w:ascii="Arial" w:eastAsia="PMingLiU" w:hAnsi="Arial" w:cs="Arial"/>
          <w:b/>
          <w:spacing w:val="-3"/>
          <w:sz w:val="20"/>
          <w:szCs w:val="20"/>
          <w:lang w:eastAsia="zh-TW"/>
        </w:rPr>
      </w:pPr>
      <w:r w:rsidRPr="00890C30">
        <w:rPr>
          <w:rFonts w:ascii="Arial" w:eastAsia="PMingLiU" w:hAnsi="Arial" w:cs="Arial"/>
          <w:b/>
          <w:spacing w:val="-3"/>
          <w:sz w:val="20"/>
          <w:szCs w:val="20"/>
          <w:lang w:eastAsia="zh-TW"/>
        </w:rPr>
        <w:t xml:space="preserve">2016 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val="de-DE" w:eastAsia="zh-TW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60.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de-DE" w:eastAsia="zh-TW"/>
        </w:rPr>
        <w:t>Wei, M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., Li, C.-I., Wang, C., &amp; Ko, S. Y.* (2016). 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fldChar w:fldCharType="begin"/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instrText xml:space="preserve"> HYPERLINK "http://search.proquest.com.proxy.lib.iastate.edu/psycinfo/docview/1839759115/BFF41D425CA94853PQ/1?accountid=10906" \o "Finding benefits from acculturative stress among Asian Americans: Self-reflection moderating the mediating effects of ethnocultural empathy on positive outcomes." </w:instrTex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fldChar w:fldCharType="separate"/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>Finding benefits from acculturative stress among Asian Americans: Self-reflection moderating the mediating effects of ethnocultural empathy on positive outcomes.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fldChar w:fldCharType="end"/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val="de-DE" w:eastAsia="zh-TW"/>
        </w:rPr>
        <w:t>Journal of Counseling Psychology,</w:t>
      </w:r>
      <w:r w:rsidRPr="00890C30">
        <w:rPr>
          <w:rFonts w:ascii="Arial" w:eastAsia="PMingLiU" w:hAnsi="Arial" w:cs="Arial"/>
          <w:i/>
          <w:noProof/>
          <w:spacing w:val="-3"/>
          <w:sz w:val="20"/>
          <w:szCs w:val="20"/>
        </w:rPr>
        <mc:AlternateContent>
          <mc:Choice Requires="wps">
            <w:drawing>
              <wp:inline distT="0" distB="0" distL="0" distR="0">
                <wp:extent cx="29210" cy="29210"/>
                <wp:effectExtent l="76200" t="19050" r="66040" b="27940"/>
                <wp:docPr id="2" name="Rectangle 2" descr="http://search.proquest.com.proxy.lib.iastate.edu/assets/r20161.8.0.313.504/core/space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210" cy="29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63335E" id="Rectangle 2" o:spid="_x0000_s1026" alt="http://search.proquest.com.proxy.lib.iastate.edu/assets/r20161.8.0.313.504/core/spacer.gif" style="width:2.3pt;height: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val="de-DE" w:eastAsia="zh-TW"/>
        </w:rPr>
        <w:t>63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>, 633-644.</w:t>
      </w:r>
    </w:p>
    <w:p w:rsidR="00890C30" w:rsidRPr="00890C30" w:rsidRDefault="00890C30" w:rsidP="00890C30">
      <w:pPr>
        <w:spacing w:after="0" w:line="240" w:lineRule="auto"/>
        <w:rPr>
          <w:rFonts w:ascii="Arial" w:eastAsia="PMingLiU" w:hAnsi="Arial" w:cs="Arial"/>
          <w:b/>
          <w:spacing w:val="-3"/>
          <w:sz w:val="20"/>
          <w:szCs w:val="20"/>
          <w:lang w:eastAsia="zh-TW"/>
        </w:rPr>
      </w:pPr>
      <w:r w:rsidRPr="00890C30">
        <w:rPr>
          <w:rFonts w:ascii="Arial" w:eastAsia="PMingLiU" w:hAnsi="Arial" w:cs="Arial"/>
          <w:b/>
          <w:spacing w:val="-3"/>
          <w:sz w:val="20"/>
          <w:szCs w:val="20"/>
          <w:lang w:eastAsia="zh-TW"/>
        </w:rPr>
        <w:lastRenderedPageBreak/>
        <w:t xml:space="preserve">2015 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val="de-DE" w:eastAsia="zh-TW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59.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de-DE" w:eastAsia="zh-TW"/>
        </w:rPr>
        <w:t xml:space="preserve">Wei, M., 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&amp; Liang, Y.-S., Du, Y.*, </w:t>
      </w:r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Botello, R.*, &amp;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 Li, C.-I. (2015). Moderating effects of perceived language discrimination on mental health outcomes.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val="de-DE" w:eastAsia="zh-TW"/>
        </w:rPr>
        <w:t>Asian American Journal of Psychology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>, 6, 213-222.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val="de-DE" w:eastAsia="zh-TW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val="de-DE" w:eastAsia="zh-TW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58. Liao, K. Y.-H.*, &amp;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de-DE" w:eastAsia="zh-TW"/>
        </w:rPr>
        <w:t>Wei, M.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 (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>2015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). Insecure attachment </w:t>
      </w:r>
      <w:r w:rsidRPr="00890C30">
        <w:rPr>
          <w:rFonts w:ascii="Arial" w:eastAsia="PMingLiU" w:hAnsi="Arial" w:cs="Arial" w:hint="eastAsia"/>
          <w:spacing w:val="-3"/>
          <w:sz w:val="20"/>
          <w:szCs w:val="20"/>
          <w:lang w:val="de-DE" w:eastAsia="zh-TW"/>
        </w:rPr>
        <w:t xml:space="preserve">and 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>depressive symptoms</w:t>
      </w:r>
      <w:r w:rsidRPr="00890C30">
        <w:rPr>
          <w:rFonts w:ascii="Arial" w:eastAsia="PMingLiU" w:hAnsi="Arial" w:cs="Arial" w:hint="eastAsia"/>
          <w:spacing w:val="-3"/>
          <w:sz w:val="20"/>
          <w:szCs w:val="20"/>
          <w:lang w:val="de-DE" w:eastAsia="zh-TW"/>
        </w:rPr>
        <w:t>: Forgiveness of self and other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>s</w:t>
      </w:r>
      <w:r w:rsidRPr="00890C30">
        <w:rPr>
          <w:rFonts w:ascii="Arial" w:eastAsia="PMingLiU" w:hAnsi="Arial" w:cs="Arial" w:hint="eastAsia"/>
          <w:spacing w:val="-3"/>
          <w:sz w:val="20"/>
          <w:szCs w:val="20"/>
          <w:lang w:val="de-DE" w:eastAsia="zh-TW"/>
        </w:rPr>
        <w:t xml:space="preserve"> as moderators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val="de-DE" w:eastAsia="zh-TW"/>
        </w:rPr>
        <w:t>Personal Relationships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>, 22, 216-229.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val="de-DE" w:eastAsia="zh-TW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val="de-DE" w:eastAsia="zh-TW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57. Wang, K. T.,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de-DE" w:eastAsia="zh-TW"/>
        </w:rPr>
        <w:t>Wei, M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>., &amp; Chen, H.-H. (2015). Social Factors in Cross-National Adjustment: Subjective Well-Being Trajectories among Chinese International Students</w:t>
      </w:r>
      <w:r w:rsidRPr="00890C30">
        <w:rPr>
          <w:rFonts w:ascii="Times New Roman" w:eastAsia="PMingLiU" w:hAnsi="Times New Roman" w:cs="Times New Roman"/>
          <w:spacing w:val="-3"/>
          <w:sz w:val="24"/>
          <w:szCs w:val="20"/>
          <w:lang w:eastAsia="zh-CN"/>
        </w:rPr>
        <w:t xml:space="preserve">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val="de-DE" w:eastAsia="zh-TW"/>
        </w:rPr>
        <w:t>The Counseling Psychologist, 43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, 272-298. 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val="de-DE" w:eastAsia="zh-TW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i/>
          <w:spacing w:val="-3"/>
          <w:sz w:val="20"/>
          <w:szCs w:val="20"/>
          <w:lang w:val="de-DE" w:eastAsia="zh-TW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56. Du, Y.*, &amp;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de-DE" w:eastAsia="zh-TW"/>
        </w:rPr>
        <w:t>Wei, M.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 (</w:t>
      </w:r>
      <w:r w:rsidRPr="00890C30">
        <w:rPr>
          <w:rFonts w:ascii="Arial" w:eastAsia="PMingLiU" w:hAnsi="Arial" w:cs="Arial"/>
          <w:color w:val="1A1A1A"/>
          <w:spacing w:val="-3"/>
          <w:sz w:val="20"/>
          <w:szCs w:val="20"/>
          <w:lang w:eastAsia="zh-CN"/>
        </w:rPr>
        <w:t>2015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). Acculturation, enculturation, social connectedness, and subjective well-being among Chinese international students.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val="de-DE" w:eastAsia="zh-TW"/>
        </w:rPr>
        <w:t>The Counseling Psychologist, 43,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 299-325.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b/>
          <w:spacing w:val="-3"/>
          <w:sz w:val="20"/>
          <w:szCs w:val="20"/>
          <w:lang w:val="de-DE" w:eastAsia="zh-TW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i/>
          <w:spacing w:val="-3"/>
          <w:sz w:val="20"/>
          <w:szCs w:val="20"/>
          <w:lang w:val="de-DE" w:eastAsia="zh-TW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>55.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de-DE" w:eastAsia="zh-TW"/>
        </w:rPr>
        <w:t xml:space="preserve"> Wei, M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., Tsai, P.-C.*, Lannin, D. G.*, Du, Y.*, &amp; Tucker, J. R.* (2015).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The associations between mindfulness, psychological flexibility, and counseling self-efficacy among counselor trainees: Fewer experiences of hindering self-awareness matters.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val="de-DE" w:eastAsia="zh-TW"/>
        </w:rPr>
        <w:t xml:space="preserve">The Counseling Psychologist, 43, 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>39-63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val="de-DE" w:eastAsia="zh-TW"/>
        </w:rPr>
        <w:t xml:space="preserve">. </w:t>
      </w:r>
    </w:p>
    <w:p w:rsidR="00890C30" w:rsidRPr="00890C30" w:rsidRDefault="00890C30" w:rsidP="00890C30">
      <w:pPr>
        <w:spacing w:after="0" w:line="240" w:lineRule="auto"/>
        <w:rPr>
          <w:rFonts w:ascii="Arial" w:eastAsia="PMingLiU" w:hAnsi="Arial" w:cs="Arial" w:hint="eastAsia"/>
          <w:i/>
          <w:spacing w:val="-3"/>
          <w:sz w:val="20"/>
          <w:szCs w:val="20"/>
          <w:lang w:val="de-DE" w:eastAsia="zh-TW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val="de-DE" w:eastAsia="zh-TW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54. Wang, K. T.,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de-DE" w:eastAsia="zh-TW"/>
        </w:rPr>
        <w:t>Wei, M.,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 Zhao, R., Chuang, C.-C., &amp; Li, F. (2015). The Cross-National Loss Scale: Development and Psychometric Evaluation.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val="de-DE" w:eastAsia="zh-TW"/>
        </w:rPr>
        <w:t xml:space="preserve">Psychological Assessment, 27, 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>42-53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val="de-DE" w:eastAsia="zh-TW"/>
        </w:rPr>
        <w:t xml:space="preserve">. </w:t>
      </w:r>
    </w:p>
    <w:p w:rsidR="00890C30" w:rsidRPr="00890C30" w:rsidRDefault="00890C30" w:rsidP="00890C30">
      <w:pPr>
        <w:spacing w:after="0" w:line="240" w:lineRule="auto"/>
        <w:rPr>
          <w:rFonts w:ascii="Arial" w:eastAsia="PMingLiU" w:hAnsi="Arial" w:cs="Arial" w:hint="eastAsia"/>
          <w:spacing w:val="-3"/>
          <w:sz w:val="20"/>
          <w:szCs w:val="20"/>
          <w:lang w:val="de-DE" w:eastAsia="zh-TW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val="de-DE" w:eastAsia="zh-TW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53. Chao, R. C.-L.,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de-DE" w:eastAsia="zh-TW"/>
        </w:rPr>
        <w:t>Wei, M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., Spanierman, L., Longo, J., &amp; Northart, D. (2015). White racial attitudes and white empathy: The moderation of openness to diversity.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val="de-DE" w:eastAsia="zh-TW"/>
        </w:rPr>
        <w:t>The Counseling Psychologist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,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val="de-DE" w:eastAsia="zh-TW"/>
        </w:rPr>
        <w:t>43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>, 94-120.</w:t>
      </w:r>
    </w:p>
    <w:p w:rsidR="00890C30" w:rsidRPr="00890C30" w:rsidRDefault="00890C30" w:rsidP="00890C30">
      <w:pPr>
        <w:spacing w:after="0" w:line="240" w:lineRule="auto"/>
        <w:rPr>
          <w:rFonts w:ascii="Arial" w:eastAsia="PMingLiU" w:hAnsi="Arial" w:cs="Arial" w:hint="eastAsia"/>
          <w:b/>
          <w:spacing w:val="-3"/>
          <w:sz w:val="20"/>
          <w:szCs w:val="20"/>
          <w:lang w:eastAsia="zh-TW"/>
        </w:rPr>
      </w:pPr>
      <w:r w:rsidRPr="00890C30">
        <w:rPr>
          <w:rFonts w:ascii="Arial" w:eastAsia="PMingLiU" w:hAnsi="Arial" w:cs="Arial"/>
          <w:b/>
          <w:spacing w:val="-3"/>
          <w:sz w:val="20"/>
          <w:szCs w:val="20"/>
          <w:lang w:eastAsia="zh-TW"/>
        </w:rPr>
        <w:t>2014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val="de-DE" w:eastAsia="zh-TW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52. Su, J. C.-Y.,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de-DE" w:eastAsia="zh-TW"/>
        </w:rPr>
        <w:t>Wei, M.,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 &amp; Tsai, H.-T. (2014).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Running from unwanted feelings: Culture matters. </w:t>
      </w:r>
      <w:r w:rsidRPr="00890C30">
        <w:rPr>
          <w:rFonts w:ascii="Arial" w:eastAsia="PMingLiU" w:hAnsi="Arial" w:cs="Arial" w:hint="eastAsia"/>
          <w:i/>
          <w:spacing w:val="-3"/>
          <w:sz w:val="20"/>
          <w:szCs w:val="20"/>
          <w:lang w:val="de-DE" w:eastAsia="zh-TW"/>
        </w:rPr>
        <w:t>Cognition and Emotion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,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val="de-DE" w:eastAsia="zh-TW"/>
        </w:rPr>
        <w:t>28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>, 1313-1327.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val="de-DE" w:eastAsia="zh-TW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val="de-DE" w:eastAsia="zh-TW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51.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de-DE" w:eastAsia="zh-TW"/>
        </w:rPr>
        <w:t>Wei, M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>., Carrera, S.*, &amp;  Li, C.-I. (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>2014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). Annual review of Asian American psychology, 2013.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val="de-DE" w:eastAsia="zh-TW"/>
        </w:rPr>
        <w:t>Asian American Journal of Psychology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,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val="de-DE" w:eastAsia="zh-TW"/>
        </w:rPr>
        <w:t>5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, 268-297.  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val="de-DE" w:eastAsia="zh-TW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val="de-DE" w:eastAsia="zh-TW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50.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Wong, Y. J., Tsai, P.-C.*, Liu, T., Zhu, Q., &amp;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eastAsia="zh-TW"/>
        </w:rPr>
        <w:t>Wei, M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. (2014). Male Asian International Students’ Psychological Distress: Racial and Gendered Influences.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val="de-DE" w:eastAsia="zh-TW"/>
        </w:rPr>
        <w:t>Journal of Counseling Psychology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>,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val="de-DE" w:eastAsia="zh-TW"/>
        </w:rPr>
        <w:t xml:space="preserve"> 61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>, 560-569.</w:t>
      </w:r>
    </w:p>
    <w:p w:rsidR="00890C30" w:rsidRPr="00890C30" w:rsidRDefault="00890C30" w:rsidP="00890C30">
      <w:pPr>
        <w:spacing w:after="0" w:line="240" w:lineRule="auto"/>
        <w:rPr>
          <w:rFonts w:ascii="Arial" w:eastAsia="PMingLiU" w:hAnsi="Arial" w:cs="Arial"/>
          <w:spacing w:val="-3"/>
          <w:sz w:val="20"/>
          <w:szCs w:val="20"/>
          <w:lang w:val="de-DE" w:eastAsia="zh-TW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val="de-DE" w:eastAsia="zh-TW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49. Carrera, S.G.*, &amp;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de-DE" w:eastAsia="zh-TW"/>
        </w:rPr>
        <w:t>Wei, M.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 (2014).Bicultural competence, acculturative family distancing, and future depression in Latino college students : A moderated mediation model.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val="de-DE" w:eastAsia="zh-TW"/>
        </w:rPr>
        <w:t>Journal of Counseling Psychology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,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val="de-DE" w:eastAsia="zh-TW"/>
        </w:rPr>
        <w:t>61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>, 427-436.</w:t>
      </w:r>
    </w:p>
    <w:p w:rsidR="00890C30" w:rsidRPr="00890C30" w:rsidRDefault="00890C30" w:rsidP="00890C30">
      <w:pPr>
        <w:spacing w:after="0" w:line="240" w:lineRule="auto"/>
        <w:rPr>
          <w:rFonts w:ascii="Arial" w:eastAsia="PMingLiU" w:hAnsi="Arial" w:cs="Arial"/>
          <w:spacing w:val="-3"/>
          <w:sz w:val="20"/>
          <w:szCs w:val="20"/>
          <w:lang w:eastAsia="zh-TW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val="de-DE" w:eastAsia="zh-TW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48. Liao, K. Y.-H.*, &amp;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de-DE" w:eastAsia="zh-TW"/>
        </w:rPr>
        <w:t>Wei, M.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 (2014). </w:t>
      </w:r>
      <w:r w:rsidRPr="00890C30">
        <w:rPr>
          <w:rFonts w:ascii="Arial" w:eastAsia="PMingLiU" w:hAnsi="Arial" w:cs="Arial" w:hint="eastAsia"/>
          <w:spacing w:val="-3"/>
          <w:sz w:val="20"/>
          <w:szCs w:val="20"/>
          <w:lang w:eastAsia="zh-TW"/>
        </w:rPr>
        <w:t xml:space="preserve">Academic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>st</w:t>
      </w:r>
      <w:r w:rsidRPr="00890C30">
        <w:rPr>
          <w:rFonts w:ascii="Arial" w:eastAsia="PMingLiU" w:hAnsi="Arial" w:cs="Arial" w:hint="eastAsia"/>
          <w:spacing w:val="-3"/>
          <w:sz w:val="20"/>
          <w:szCs w:val="20"/>
          <w:lang w:eastAsia="zh-TW"/>
        </w:rPr>
        <w:t xml:space="preserve">ress and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>p</w:t>
      </w:r>
      <w:r w:rsidRPr="00890C30">
        <w:rPr>
          <w:rFonts w:ascii="Arial" w:eastAsia="PMingLiU" w:hAnsi="Arial" w:cs="Arial" w:hint="eastAsia"/>
          <w:spacing w:val="-3"/>
          <w:sz w:val="20"/>
          <w:szCs w:val="20"/>
          <w:lang w:eastAsia="zh-TW"/>
        </w:rPr>
        <w:t xml:space="preserve">ositive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>a</w:t>
      </w:r>
      <w:r w:rsidRPr="00890C30">
        <w:rPr>
          <w:rFonts w:ascii="Arial" w:eastAsia="PMingLiU" w:hAnsi="Arial" w:cs="Arial" w:hint="eastAsia"/>
          <w:spacing w:val="-3"/>
          <w:sz w:val="20"/>
          <w:szCs w:val="20"/>
          <w:lang w:eastAsia="zh-TW"/>
        </w:rPr>
        <w:t xml:space="preserve">ffect: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>Asian value</w:t>
      </w:r>
      <w:r w:rsidRPr="00890C30">
        <w:rPr>
          <w:rFonts w:ascii="Arial" w:eastAsia="PMingLiU" w:hAnsi="Arial" w:cs="Arial" w:hint="eastAsia"/>
          <w:spacing w:val="-3"/>
          <w:sz w:val="20"/>
          <w:szCs w:val="20"/>
          <w:lang w:eastAsia="zh-TW"/>
        </w:rPr>
        <w:t xml:space="preserve"> and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>s</w:t>
      </w:r>
      <w:r w:rsidRPr="00890C30">
        <w:rPr>
          <w:rFonts w:ascii="Arial" w:eastAsia="PMingLiU" w:hAnsi="Arial" w:cs="Arial" w:hint="eastAsia"/>
          <w:spacing w:val="-3"/>
          <w:sz w:val="20"/>
          <w:szCs w:val="20"/>
          <w:lang w:eastAsia="zh-TW"/>
        </w:rPr>
        <w:t>elf-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>w</w:t>
      </w:r>
      <w:r w:rsidRPr="00890C30">
        <w:rPr>
          <w:rFonts w:ascii="Arial" w:eastAsia="PMingLiU" w:hAnsi="Arial" w:cs="Arial" w:hint="eastAsia"/>
          <w:spacing w:val="-3"/>
          <w:sz w:val="20"/>
          <w:szCs w:val="20"/>
          <w:lang w:eastAsia="zh-TW"/>
        </w:rPr>
        <w:t xml:space="preserve">orth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>c</w:t>
      </w:r>
      <w:r w:rsidRPr="00890C30">
        <w:rPr>
          <w:rFonts w:ascii="Arial" w:eastAsia="PMingLiU" w:hAnsi="Arial" w:cs="Arial" w:hint="eastAsia"/>
          <w:spacing w:val="-3"/>
          <w:sz w:val="20"/>
          <w:szCs w:val="20"/>
          <w:lang w:eastAsia="zh-TW"/>
        </w:rPr>
        <w:t>ontingency as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 moderators </w:t>
      </w:r>
      <w:r w:rsidRPr="00890C30">
        <w:rPr>
          <w:rFonts w:ascii="Arial" w:eastAsia="PMingLiU" w:hAnsi="Arial" w:cs="Arial" w:hint="eastAsia"/>
          <w:spacing w:val="-3"/>
          <w:sz w:val="20"/>
          <w:szCs w:val="20"/>
          <w:lang w:eastAsia="zh-TW"/>
        </w:rPr>
        <w:t xml:space="preserve">among Chinese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>i</w:t>
      </w:r>
      <w:r w:rsidRPr="00890C30">
        <w:rPr>
          <w:rFonts w:ascii="Arial" w:eastAsia="PMingLiU" w:hAnsi="Arial" w:cs="Arial" w:hint="eastAsia"/>
          <w:spacing w:val="-3"/>
          <w:sz w:val="20"/>
          <w:szCs w:val="20"/>
          <w:lang w:eastAsia="zh-TW"/>
        </w:rPr>
        <w:t xml:space="preserve">nternational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>s</w:t>
      </w:r>
      <w:r w:rsidRPr="00890C30">
        <w:rPr>
          <w:rFonts w:ascii="Arial" w:eastAsia="PMingLiU" w:hAnsi="Arial" w:cs="Arial" w:hint="eastAsia"/>
          <w:spacing w:val="-3"/>
          <w:sz w:val="20"/>
          <w:szCs w:val="20"/>
          <w:lang w:eastAsia="zh-TW"/>
        </w:rPr>
        <w:t>tudents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TW"/>
        </w:rPr>
        <w:t>Cultural Diversity &amp; Ethnic Minority Psychology, 20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>, 107-115.</w:t>
      </w:r>
    </w:p>
    <w:p w:rsidR="00890C30" w:rsidRPr="00890C30" w:rsidRDefault="00890C30" w:rsidP="00890C30">
      <w:pPr>
        <w:spacing w:after="0" w:line="240" w:lineRule="auto"/>
        <w:rPr>
          <w:rFonts w:ascii="Arial" w:eastAsia="PMingLiU" w:hAnsi="Arial" w:cs="Arial"/>
          <w:b/>
          <w:spacing w:val="-3"/>
          <w:sz w:val="20"/>
          <w:szCs w:val="20"/>
          <w:lang w:eastAsia="zh-TW"/>
        </w:rPr>
      </w:pPr>
      <w:r w:rsidRPr="00890C30">
        <w:rPr>
          <w:rFonts w:ascii="Arial" w:eastAsia="PMingLiU" w:hAnsi="Arial" w:cs="Arial"/>
          <w:b/>
          <w:spacing w:val="-3"/>
          <w:sz w:val="20"/>
          <w:szCs w:val="20"/>
          <w:lang w:eastAsia="zh-TW"/>
        </w:rPr>
        <w:t>2013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i/>
          <w:spacing w:val="-3"/>
          <w:sz w:val="20"/>
          <w:szCs w:val="20"/>
          <w:lang w:eastAsia="zh-TW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47.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>Etcheverry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, P. E., Le, B., Wu, T.-F.*, &amp;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eastAsia="zh-TW"/>
        </w:rPr>
        <w:t>Wei, M.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 (2013). Attachment and the investment model: Predictors of relationship commitment, maintenance, and persistence.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TW"/>
        </w:rPr>
        <w:t xml:space="preserve">Personal Relationship, 20,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>546-567.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46.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eastAsia="zh-TW"/>
        </w:rPr>
        <w:t>Wei, M.,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 Su, J. C., Carrera, S.*, Lin, S.-P., &amp; Yi, F.* (2013). Suppression and interpersonal harmony: A cross-cultural comparison between Chinese and European Americans.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TW"/>
        </w:rPr>
        <w:t xml:space="preserve">Journal of Counseling Psychology, 60,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>625-633.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b/>
          <w:spacing w:val="-3"/>
          <w:sz w:val="20"/>
          <w:szCs w:val="20"/>
          <w:lang w:eastAsia="zh-TW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>45</w:t>
      </w:r>
      <w:r w:rsidRPr="00890C30">
        <w:rPr>
          <w:rFonts w:ascii="Arial" w:eastAsia="PMingLiU" w:hAnsi="Arial" w:cs="Arial" w:hint="eastAsia"/>
          <w:spacing w:val="-3"/>
          <w:sz w:val="20"/>
          <w:szCs w:val="20"/>
          <w:lang w:eastAsia="zh-TW"/>
        </w:rPr>
        <w:t xml:space="preserve">.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eastAsia="zh-TW"/>
        </w:rPr>
        <w:t>Wei, M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.,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>Yeh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, C. J., Chao, R. C.-L., Carrera, S.*, &amp; Su, J. C. (2013). Family support, self-esteem, and perceived racial discrimination among Asian American male college students.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TW"/>
        </w:rPr>
        <w:t xml:space="preserve">Journal of Counseling Psychology, 60,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>453-461.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eastAsia="zh-TW"/>
        </w:rPr>
        <w:t xml:space="preserve"> </w:t>
      </w:r>
    </w:p>
    <w:p w:rsidR="00890C30" w:rsidRPr="00890C30" w:rsidRDefault="00890C30" w:rsidP="00890C30">
      <w:pPr>
        <w:spacing w:after="0" w:line="240" w:lineRule="auto"/>
        <w:rPr>
          <w:rFonts w:ascii="Arial" w:eastAsia="PMingLiU" w:hAnsi="Arial" w:cs="Arial"/>
          <w:b/>
          <w:spacing w:val="-3"/>
          <w:sz w:val="20"/>
          <w:szCs w:val="20"/>
          <w:lang w:eastAsia="zh-TW"/>
        </w:rPr>
      </w:pPr>
      <w:r w:rsidRPr="00890C30">
        <w:rPr>
          <w:rFonts w:ascii="Arial" w:eastAsia="PMingLiU" w:hAnsi="Arial" w:cs="Arial"/>
          <w:b/>
          <w:spacing w:val="-3"/>
          <w:sz w:val="20"/>
          <w:szCs w:val="20"/>
          <w:lang w:eastAsia="zh-TW"/>
        </w:rPr>
        <w:t xml:space="preserve">2012 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lastRenderedPageBreak/>
        <w:t xml:space="preserve">44. Liao, K. Y.-H.*,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de-DE" w:eastAsia="zh-TW"/>
        </w:rPr>
        <w:t>Wei, M.,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 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 xml:space="preserve">Russell, D. &amp; Abraham, T. 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(2012).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Experiential self-focus writing as a facilitator of processing an interpersonal hurt.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TW"/>
        </w:rPr>
        <w:t>Journal of Clinical Psychology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>,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TW"/>
        </w:rPr>
        <w:t xml:space="preserve"> 68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>, 1089-1110.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43.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eastAsia="zh-TW"/>
        </w:rPr>
        <w:t>Wei, M.,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 Ku, T.- Y., Chen, H.- J., Wade, N. G., Liao, K. Y.-H.*, &amp;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>Guo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, G.-J. (2012). Chinese Christians in America: Attachment to God, stress, and well-being.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TW"/>
        </w:rPr>
        <w:t xml:space="preserve">Counseling and Value, 57,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>162-180.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b/>
          <w:spacing w:val="-3"/>
          <w:sz w:val="20"/>
          <w:szCs w:val="20"/>
          <w:lang w:eastAsia="zh-TW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42.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de-DE" w:eastAsia="zh-TW"/>
        </w:rPr>
        <w:t>Wei, M.,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 Wang, K. T., &amp; Ku, T.- Y. (2012).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The development and validation of the Perceived Language Discrimination Scale.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TW"/>
        </w:rPr>
        <w:t>Cultural Diversity &amp; Ethnic Minority Psychology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,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TW"/>
        </w:rPr>
        <w:t>18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, 340-351.  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color w:val="FF0000"/>
          <w:spacing w:val="-3"/>
          <w:sz w:val="20"/>
          <w:szCs w:val="20"/>
          <w:lang w:eastAsia="zh-TW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41.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eastAsia="zh-TW"/>
        </w:rPr>
        <w:t>Wei, M.,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 Tsai, P.-C.*, Chao, R. C., Du, Yi.*, &amp; Lin, S.-P. (2012). Advisory working alliance, perceived English proficiency, and acculturative stress.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TW"/>
        </w:rPr>
        <w:t>Journal of Counseling Psychology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,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TW"/>
        </w:rPr>
        <w:t>59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>, 437-448.</w:t>
      </w:r>
    </w:p>
    <w:p w:rsidR="00890C30" w:rsidRPr="00890C30" w:rsidRDefault="00890C30" w:rsidP="00890C30">
      <w:pPr>
        <w:spacing w:after="0" w:line="240" w:lineRule="auto"/>
        <w:rPr>
          <w:rFonts w:ascii="Arial" w:eastAsia="PMingLiU" w:hAnsi="Arial" w:cs="Arial"/>
          <w:spacing w:val="-3"/>
          <w:sz w:val="20"/>
          <w:szCs w:val="20"/>
          <w:lang w:eastAsia="zh-TW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40.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eastAsia="zh-TW"/>
        </w:rPr>
        <w:t>Wei, M.,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 Wang, K. T., Heppner, P. P., &amp; Du, Yi.* (2012). Ethnic and mainstream social connectedness, perceived racial discrimination and posttraumatic stress symptoms.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TW"/>
        </w:rPr>
        <w:t>Journal of Counseling Psychology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,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TW"/>
        </w:rPr>
        <w:t>59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>, 486-493.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39.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eastAsia="zh-TW"/>
        </w:rPr>
        <w:t>Wei, M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., Chao, R. C., Tsai, P.-C.*, &amp;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>Botello-Zamarron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, R.* (2012). The Concerns about Counseling Racial Minority Clients Scale.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TW"/>
        </w:rPr>
        <w:t>Journal of Counseling Psychology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,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TW"/>
        </w:rPr>
        <w:t>59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, 107-119. 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i/>
          <w:spacing w:val="-3"/>
          <w:sz w:val="20"/>
          <w:szCs w:val="20"/>
          <w:lang w:eastAsia="zh-TW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>38.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de-DE" w:eastAsia="zh-TW"/>
        </w:rPr>
        <w:t xml:space="preserve"> Wei, M., 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Liao, K. Y.*, Heppner, P. P., Chao, R. C., &amp; Ku, T.-Y. (2012).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Forbearance, acculturative stress, identification with heritage culture, and psychological distress among Chinese international students.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CN"/>
        </w:rPr>
        <w:t>Journal of Counseling Psycholog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TW"/>
        </w:rPr>
        <w:t xml:space="preserve">y, 59,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>97-106.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37. Chao, R. C., Mallinckrodt, B., &amp;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eastAsia="zh-TW"/>
        </w:rPr>
        <w:t>Wei, M.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 (2012). Co-occurring presenting problems in African American college clients reporting racial discrimination distress.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TW"/>
        </w:rPr>
        <w:t>Professional Psychology: Research &amp; Practice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,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TW"/>
        </w:rPr>
        <w:t>43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>, 199-207.</w:t>
      </w:r>
    </w:p>
    <w:p w:rsidR="00890C30" w:rsidRPr="00890C30" w:rsidRDefault="00890C30" w:rsidP="00890C30">
      <w:pPr>
        <w:spacing w:after="0" w:line="240" w:lineRule="auto"/>
        <w:rPr>
          <w:rFonts w:ascii="Arial" w:eastAsia="PMingLiU" w:hAnsi="Arial" w:cs="Arial"/>
          <w:b/>
          <w:spacing w:val="-3"/>
          <w:sz w:val="20"/>
          <w:szCs w:val="20"/>
          <w:lang w:eastAsia="zh-TW"/>
        </w:rPr>
      </w:pPr>
      <w:r w:rsidRPr="00890C30">
        <w:rPr>
          <w:rFonts w:ascii="Arial" w:eastAsia="PMingLiU" w:hAnsi="Arial" w:cs="Arial"/>
          <w:b/>
          <w:spacing w:val="-3"/>
          <w:sz w:val="20"/>
          <w:szCs w:val="20"/>
          <w:lang w:eastAsia="zh-TW"/>
        </w:rPr>
        <w:t>2011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eastAsia="zh-CN"/>
        </w:rPr>
        <w:t xml:space="preserve"> 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36.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de-DE" w:eastAsia="zh-TW"/>
        </w:rPr>
        <w:t>Wei, M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., Ku, T.-Y., &amp; Liao K. Y.-H.* (2011).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Minority status stress and college persistence attitudes among African American, Asian American, and Latino students: Perception of university environment as a mediator.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TW"/>
        </w:rPr>
        <w:t xml:space="preserve">Cultural Diversity and Ethnic Minority Psychology, 11,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195-203. 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>35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 xml:space="preserve">.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de-DE" w:eastAsia="zh-CN"/>
        </w:rPr>
        <w:t>Wei, M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>., Liao, K. Y.-H.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>*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>, Ku. T.-Y., &amp; Shaffer, P. A.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>*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de-DE" w:eastAsia="zh-CN"/>
        </w:rPr>
        <w:t xml:space="preserve"> 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>(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>2011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 xml:space="preserve">).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Attachment, self-compassion, empathy, and subjective well-being among college students and community adults.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CN"/>
        </w:rPr>
        <w:t>Journal of Personality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,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TW"/>
        </w:rPr>
        <w:t>79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>, 191-221.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 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34. Chao, R. C.,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eastAsia="zh-TW"/>
        </w:rPr>
        <w:t>Wei, M.,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 Good, G. E., &amp;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>Flores, L. Y.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 (2011).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Race/ethnicity, color-blind racial attitudes, and multicultural counseling competence: The moderating effects of multicultural counseling training.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CN"/>
        </w:rPr>
        <w:t>Journal of Counseling Psychology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TW"/>
        </w:rPr>
        <w:t xml:space="preserve">, 58,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>72-82.</w:t>
      </w:r>
    </w:p>
    <w:p w:rsidR="00890C30" w:rsidRPr="00890C30" w:rsidRDefault="00890C30" w:rsidP="00890C30">
      <w:pPr>
        <w:spacing w:after="0" w:line="240" w:lineRule="auto"/>
        <w:rPr>
          <w:rFonts w:ascii="Arial" w:eastAsia="PMingLiU" w:hAnsi="Arial" w:cs="Arial"/>
          <w:spacing w:val="-3"/>
          <w:sz w:val="20"/>
          <w:szCs w:val="20"/>
          <w:lang w:eastAsia="zh-TW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color w:val="000000"/>
          <w:spacing w:val="-3"/>
          <w:sz w:val="20"/>
          <w:szCs w:val="20"/>
          <w:lang w:eastAsia="zh-TW"/>
        </w:rPr>
      </w:pPr>
      <w:r w:rsidRPr="00890C30">
        <w:rPr>
          <w:rFonts w:ascii="Arial" w:eastAsia="PMingLiU" w:hAnsi="Arial" w:cs="Arial"/>
          <w:color w:val="000000"/>
          <w:spacing w:val="-3"/>
          <w:sz w:val="20"/>
          <w:szCs w:val="20"/>
          <w:lang w:eastAsia="zh-TW"/>
        </w:rPr>
        <w:t xml:space="preserve">33.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>Liao, K. Y.-H.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* &amp;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eastAsia="zh-CN"/>
        </w:rPr>
        <w:t>Wei, M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>.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 (2011). I</w:t>
      </w:r>
      <w:r w:rsidRPr="00890C30">
        <w:rPr>
          <w:rFonts w:ascii="Arial" w:eastAsia="PMingLiU" w:hAnsi="Arial" w:cs="Arial"/>
          <w:color w:val="000000"/>
          <w:spacing w:val="-3"/>
          <w:sz w:val="20"/>
          <w:szCs w:val="20"/>
          <w:lang w:eastAsia="zh-CN"/>
        </w:rPr>
        <w:t xml:space="preserve">ntolerance of </w:t>
      </w:r>
      <w:r w:rsidRPr="00890C30">
        <w:rPr>
          <w:rFonts w:ascii="Arial" w:eastAsia="PMingLiU" w:hAnsi="Arial" w:cs="Arial"/>
          <w:color w:val="000000"/>
          <w:spacing w:val="-3"/>
          <w:sz w:val="20"/>
          <w:szCs w:val="20"/>
          <w:lang w:eastAsia="zh-TW"/>
        </w:rPr>
        <w:t>u</w:t>
      </w:r>
      <w:r w:rsidRPr="00890C30">
        <w:rPr>
          <w:rFonts w:ascii="Arial" w:eastAsia="PMingLiU" w:hAnsi="Arial" w:cs="Arial"/>
          <w:color w:val="000000"/>
          <w:spacing w:val="-3"/>
          <w:sz w:val="20"/>
          <w:szCs w:val="20"/>
          <w:lang w:eastAsia="zh-CN"/>
        </w:rPr>
        <w:t xml:space="preserve">ncertainty, </w:t>
      </w:r>
      <w:r w:rsidRPr="00890C30">
        <w:rPr>
          <w:rFonts w:ascii="Arial" w:eastAsia="PMingLiU" w:hAnsi="Arial" w:cs="Arial"/>
          <w:color w:val="000000"/>
          <w:spacing w:val="-3"/>
          <w:sz w:val="20"/>
          <w:szCs w:val="20"/>
          <w:lang w:eastAsia="zh-TW"/>
        </w:rPr>
        <w:t>d</w:t>
      </w:r>
      <w:r w:rsidRPr="00890C30">
        <w:rPr>
          <w:rFonts w:ascii="Arial" w:eastAsia="PMingLiU" w:hAnsi="Arial" w:cs="Arial"/>
          <w:color w:val="000000"/>
          <w:spacing w:val="-3"/>
          <w:sz w:val="20"/>
          <w:szCs w:val="20"/>
          <w:lang w:eastAsia="zh-CN"/>
        </w:rPr>
        <w:t xml:space="preserve">epression, and </w:t>
      </w:r>
      <w:r w:rsidRPr="00890C30">
        <w:rPr>
          <w:rFonts w:ascii="Arial" w:eastAsia="PMingLiU" w:hAnsi="Arial" w:cs="Arial"/>
          <w:color w:val="000000"/>
          <w:spacing w:val="-3"/>
          <w:sz w:val="20"/>
          <w:szCs w:val="20"/>
          <w:lang w:eastAsia="zh-TW"/>
        </w:rPr>
        <w:t>a</w:t>
      </w:r>
      <w:r w:rsidRPr="00890C30">
        <w:rPr>
          <w:rFonts w:ascii="Arial" w:eastAsia="PMingLiU" w:hAnsi="Arial" w:cs="Arial"/>
          <w:color w:val="000000"/>
          <w:spacing w:val="-3"/>
          <w:sz w:val="20"/>
          <w:szCs w:val="20"/>
          <w:lang w:eastAsia="zh-CN"/>
        </w:rPr>
        <w:t xml:space="preserve">nxiety: The </w:t>
      </w:r>
      <w:r w:rsidRPr="00890C30">
        <w:rPr>
          <w:rFonts w:ascii="Arial" w:eastAsia="PMingLiU" w:hAnsi="Arial" w:cs="Arial"/>
          <w:color w:val="000000"/>
          <w:spacing w:val="-3"/>
          <w:sz w:val="20"/>
          <w:szCs w:val="20"/>
          <w:lang w:eastAsia="zh-TW"/>
        </w:rPr>
        <w:t>m</w:t>
      </w:r>
      <w:r w:rsidRPr="00890C30">
        <w:rPr>
          <w:rFonts w:ascii="Arial" w:eastAsia="PMingLiU" w:hAnsi="Arial" w:cs="Arial"/>
          <w:color w:val="000000"/>
          <w:spacing w:val="-3"/>
          <w:sz w:val="20"/>
          <w:szCs w:val="20"/>
          <w:lang w:eastAsia="zh-CN"/>
        </w:rPr>
        <w:t xml:space="preserve">oderating </w:t>
      </w:r>
      <w:r w:rsidRPr="00890C30">
        <w:rPr>
          <w:rFonts w:ascii="Arial" w:eastAsia="PMingLiU" w:hAnsi="Arial" w:cs="Arial"/>
          <w:color w:val="000000"/>
          <w:spacing w:val="-3"/>
          <w:sz w:val="20"/>
          <w:szCs w:val="20"/>
          <w:lang w:eastAsia="zh-TW"/>
        </w:rPr>
        <w:t>and mediating r</w:t>
      </w:r>
      <w:r w:rsidRPr="00890C30">
        <w:rPr>
          <w:rFonts w:ascii="Arial" w:eastAsia="PMingLiU" w:hAnsi="Arial" w:cs="Arial"/>
          <w:color w:val="000000"/>
          <w:spacing w:val="-3"/>
          <w:sz w:val="20"/>
          <w:szCs w:val="20"/>
          <w:lang w:eastAsia="zh-CN"/>
        </w:rPr>
        <w:t xml:space="preserve">oles of </w:t>
      </w:r>
      <w:r w:rsidRPr="00890C30">
        <w:rPr>
          <w:rFonts w:ascii="Arial" w:eastAsia="PMingLiU" w:hAnsi="Arial" w:cs="Arial"/>
          <w:color w:val="000000"/>
          <w:spacing w:val="-3"/>
          <w:sz w:val="20"/>
          <w:szCs w:val="20"/>
          <w:lang w:eastAsia="zh-TW"/>
        </w:rPr>
        <w:t>r</w:t>
      </w:r>
      <w:r w:rsidRPr="00890C30">
        <w:rPr>
          <w:rFonts w:ascii="Arial" w:eastAsia="PMingLiU" w:hAnsi="Arial" w:cs="Arial"/>
          <w:color w:val="000000"/>
          <w:spacing w:val="-3"/>
          <w:sz w:val="20"/>
          <w:szCs w:val="20"/>
          <w:lang w:eastAsia="zh-CN"/>
        </w:rPr>
        <w:t>umination</w:t>
      </w:r>
      <w:r w:rsidRPr="00890C30">
        <w:rPr>
          <w:rFonts w:ascii="Arial" w:eastAsia="PMingLiU" w:hAnsi="Arial" w:cs="Arial"/>
          <w:color w:val="000000"/>
          <w:spacing w:val="-3"/>
          <w:sz w:val="20"/>
          <w:szCs w:val="20"/>
          <w:lang w:eastAsia="zh-TW"/>
        </w:rPr>
        <w:t xml:space="preserve">. </w:t>
      </w:r>
      <w:r w:rsidRPr="00890C30">
        <w:rPr>
          <w:rFonts w:ascii="Arial" w:eastAsia="PMingLiU" w:hAnsi="Arial" w:cs="Arial"/>
          <w:i/>
          <w:color w:val="000000"/>
          <w:spacing w:val="-3"/>
          <w:sz w:val="20"/>
          <w:szCs w:val="20"/>
          <w:lang w:eastAsia="zh-TW"/>
        </w:rPr>
        <w:t>Journal of Clinical Psychology</w:t>
      </w:r>
      <w:r w:rsidRPr="00890C30">
        <w:rPr>
          <w:rFonts w:ascii="Arial" w:eastAsia="PMingLiU" w:hAnsi="Arial" w:cs="Arial"/>
          <w:color w:val="000000"/>
          <w:spacing w:val="-3"/>
          <w:sz w:val="20"/>
          <w:szCs w:val="20"/>
          <w:lang w:eastAsia="zh-TW"/>
        </w:rPr>
        <w:t>,</w:t>
      </w:r>
      <w:r w:rsidRPr="00890C30">
        <w:rPr>
          <w:rFonts w:ascii="Arial" w:eastAsia="PMingLiU" w:hAnsi="Arial" w:cs="Arial"/>
          <w:i/>
          <w:color w:val="000000"/>
          <w:spacing w:val="-3"/>
          <w:sz w:val="20"/>
          <w:szCs w:val="20"/>
          <w:lang w:eastAsia="zh-TW"/>
        </w:rPr>
        <w:t xml:space="preserve"> 67</w:t>
      </w:r>
      <w:r w:rsidRPr="00890C30">
        <w:rPr>
          <w:rFonts w:ascii="Arial" w:eastAsia="PMingLiU" w:hAnsi="Arial" w:cs="Arial"/>
          <w:color w:val="000000"/>
          <w:spacing w:val="-3"/>
          <w:sz w:val="20"/>
          <w:szCs w:val="20"/>
          <w:lang w:eastAsia="zh-TW"/>
        </w:rPr>
        <w:t>, 1220-1239.</w:t>
      </w:r>
    </w:p>
    <w:p w:rsidR="00890C30" w:rsidRPr="00890C30" w:rsidRDefault="00890C30" w:rsidP="00890C30">
      <w:pPr>
        <w:spacing w:after="0" w:line="240" w:lineRule="auto"/>
        <w:rPr>
          <w:rFonts w:ascii="Arial" w:eastAsia="PMingLiU" w:hAnsi="Arial" w:cs="Arial"/>
          <w:b/>
          <w:spacing w:val="-3"/>
          <w:sz w:val="20"/>
          <w:szCs w:val="20"/>
          <w:lang w:eastAsia="zh-TW"/>
        </w:rPr>
      </w:pPr>
      <w:r w:rsidRPr="00890C30">
        <w:rPr>
          <w:rFonts w:ascii="Arial" w:eastAsia="PMingLiU" w:hAnsi="Arial" w:cs="Arial"/>
          <w:b/>
          <w:spacing w:val="-3"/>
          <w:sz w:val="20"/>
          <w:szCs w:val="20"/>
          <w:lang w:eastAsia="zh-TW"/>
        </w:rPr>
        <w:t>2010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32</w:t>
      </w:r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CN"/>
        </w:rPr>
        <w:t xml:space="preserve">.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es-ES" w:eastAsia="zh-TW"/>
        </w:rPr>
        <w:t>Wei, M.</w:t>
      </w:r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,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Liao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, K. Y-H.*, Chao, R. C.,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Mallinckrodt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, B.,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Tsai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, P.-C.*, &amp; Botello-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Zamarron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, R.*</w:t>
      </w:r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CN"/>
        </w:rPr>
        <w:t xml:space="preserve"> (</w:t>
      </w:r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2010</w:t>
      </w:r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CN"/>
        </w:rPr>
        <w:t xml:space="preserve">).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>Minority stress, p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erceived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bicultural competence, and depressive symptoms among ethnic minority college students.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CN"/>
        </w:rPr>
        <w:t>Journal of Counseling Psychology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TW"/>
        </w:rPr>
        <w:t>, 57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>, 411-422.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>31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.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eastAsia="zh-CN"/>
        </w:rPr>
        <w:t>Wei, M.,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 Heppner, P. P., Ku, T.-Y., &amp; Liao, K. Y.-H.* (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>2010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). Racial discrimination stress, coping, and depressive symptoms among Asian Americans: A moderation analysis.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TW"/>
        </w:rPr>
        <w:t>Asian American Journal of Psychology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,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TW"/>
        </w:rPr>
        <w:t>1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, 136-150. 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>30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.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eastAsia="zh-CN"/>
        </w:rPr>
        <w:t>Wei, M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., Alvarez, A. N., Ku, T.-Y., Russell, D. W., &amp;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>Bonett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>, D. G. (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>2010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). Development and validation of a Coping with Discrimination scale: Factor structure, reliability, and validity.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CN"/>
        </w:rPr>
        <w:t>Journal of Counseling Psychology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,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TW"/>
        </w:rPr>
        <w:t>57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>, 328-344.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  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lastRenderedPageBreak/>
        <w:t xml:space="preserve">29.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>Cantazaro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, A. E.*, &amp;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eastAsia="zh-CN"/>
        </w:rPr>
        <w:t>Wei, M.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 (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>2010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). Adult attachment, dependence, self-criticism, and depressive symptoms: A test of a mediational model.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CN"/>
        </w:rPr>
        <w:t>Journal of Personalit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TW"/>
        </w:rPr>
        <w:t>y, 78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>, 1-28.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  </w:t>
      </w:r>
    </w:p>
    <w:p w:rsidR="00890C30" w:rsidRPr="00890C30" w:rsidRDefault="00890C30" w:rsidP="00890C30">
      <w:pPr>
        <w:spacing w:after="0" w:line="240" w:lineRule="auto"/>
        <w:ind w:left="480"/>
        <w:rPr>
          <w:rFonts w:ascii="Arial" w:eastAsia="PMingLiU" w:hAnsi="Arial" w:cs="Arial"/>
          <w:spacing w:val="-3"/>
          <w:sz w:val="20"/>
          <w:szCs w:val="20"/>
          <w:lang w:eastAsia="zh-CN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28.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ab/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>Keleher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>,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 J.*,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eastAsia="zh-CN"/>
        </w:rPr>
        <w:t>Wei, M.,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 &amp; Liao, K. Y.-H.* (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>2010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). Attachment,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>positive feelings about being a lesbian, perceived general support, and well-being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CN"/>
        </w:rPr>
        <w:t>Journal of Social and Clinical Psychology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TW"/>
        </w:rPr>
        <w:t>, 8,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 847-873.</w:t>
      </w:r>
    </w:p>
    <w:p w:rsidR="00890C30" w:rsidRPr="00890C30" w:rsidRDefault="00890C30" w:rsidP="00890C30">
      <w:pPr>
        <w:spacing w:after="0" w:line="240" w:lineRule="auto"/>
        <w:rPr>
          <w:rFonts w:ascii="Arial" w:eastAsia="PMingLiU" w:hAnsi="Arial" w:cs="Arial"/>
          <w:b/>
          <w:spacing w:val="-3"/>
          <w:sz w:val="20"/>
          <w:szCs w:val="20"/>
          <w:lang w:eastAsia="zh-CN"/>
        </w:rPr>
      </w:pPr>
      <w:r w:rsidRPr="00890C30">
        <w:rPr>
          <w:rFonts w:ascii="Arial" w:eastAsia="PMingLiU" w:hAnsi="Arial" w:cs="Arial"/>
          <w:b/>
          <w:spacing w:val="-3"/>
          <w:sz w:val="20"/>
          <w:szCs w:val="20"/>
          <w:lang w:eastAsia="zh-CN"/>
        </w:rPr>
        <w:t>2008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bCs/>
          <w:spacing w:val="-3"/>
          <w:sz w:val="20"/>
          <w:szCs w:val="20"/>
          <w:lang w:eastAsia="zh-CN"/>
        </w:rPr>
      </w:pPr>
      <w:r w:rsidRPr="00890C30">
        <w:rPr>
          <w:rFonts w:ascii="Arial" w:eastAsia="PMingLiU" w:hAnsi="Arial" w:cs="Arial"/>
          <w:bCs/>
          <w:spacing w:val="-3"/>
          <w:sz w:val="20"/>
          <w:szCs w:val="20"/>
          <w:lang w:val="de-DE" w:eastAsia="zh-CN"/>
        </w:rPr>
        <w:t>27.</w:t>
      </w:r>
      <w:r w:rsidRPr="00890C30">
        <w:rPr>
          <w:rFonts w:ascii="Arial" w:eastAsia="PMingLiU" w:hAnsi="Arial" w:cs="Arial"/>
          <w:b/>
          <w:bCs/>
          <w:spacing w:val="-3"/>
          <w:sz w:val="20"/>
          <w:szCs w:val="20"/>
          <w:lang w:val="de-DE" w:eastAsia="zh-CN"/>
        </w:rPr>
        <w:t xml:space="preserve"> Wei, M.</w:t>
      </w:r>
      <w:r w:rsidRPr="00890C30">
        <w:rPr>
          <w:rFonts w:ascii="Arial" w:eastAsia="PMingLiU" w:hAnsi="Arial" w:cs="Arial"/>
          <w:bCs/>
          <w:spacing w:val="-3"/>
          <w:sz w:val="20"/>
          <w:szCs w:val="20"/>
          <w:lang w:val="de-DE" w:eastAsia="zh-CN"/>
        </w:rPr>
        <w:t xml:space="preserve">, Ku, T. -Y., Russell, D. W., Mallinckrodt, B., &amp; Liao, K. Y.-H.* (2008).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Moderating effects of three coping strategies and self-esteem on perceived discrimination and depressive symptoms: A minority stress model for Asian international students. </w:t>
      </w:r>
      <w:r w:rsidRPr="00890C30">
        <w:rPr>
          <w:rFonts w:ascii="Arial" w:eastAsia="PMingLiU" w:hAnsi="Arial" w:cs="Arial"/>
          <w:bCs/>
          <w:i/>
          <w:spacing w:val="-3"/>
          <w:sz w:val="20"/>
          <w:szCs w:val="20"/>
          <w:lang w:eastAsia="zh-CN"/>
        </w:rPr>
        <w:t>Journal of Counseling Psychology, 55,</w:t>
      </w:r>
      <w:r w:rsidRPr="00890C30">
        <w:rPr>
          <w:rFonts w:ascii="Arial" w:eastAsia="PMingLiU" w:hAnsi="Arial" w:cs="Arial"/>
          <w:bCs/>
          <w:spacing w:val="-3"/>
          <w:sz w:val="20"/>
          <w:szCs w:val="20"/>
          <w:lang w:eastAsia="zh-CN"/>
        </w:rPr>
        <w:t xml:space="preserve"> 451-462.  </w:t>
      </w:r>
    </w:p>
    <w:p w:rsidR="00890C30" w:rsidRPr="00890C30" w:rsidRDefault="00890C30" w:rsidP="00890C30">
      <w:pPr>
        <w:spacing w:after="0" w:line="240" w:lineRule="auto"/>
        <w:rPr>
          <w:rFonts w:ascii="Arial" w:eastAsia="PMingLiU" w:hAnsi="Arial" w:cs="Arial"/>
          <w:bCs/>
          <w:spacing w:val="-3"/>
          <w:sz w:val="20"/>
          <w:szCs w:val="20"/>
          <w:lang w:eastAsia="zh-CN"/>
        </w:rPr>
      </w:pPr>
    </w:p>
    <w:p w:rsidR="00890C30" w:rsidRPr="00890C30" w:rsidRDefault="00890C30" w:rsidP="00890C30">
      <w:pPr>
        <w:tabs>
          <w:tab w:val="left" w:pos="840"/>
        </w:tabs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  <w:r w:rsidRPr="00890C30">
        <w:rPr>
          <w:rFonts w:ascii="Arial" w:eastAsia="PMingLiU" w:hAnsi="Arial" w:cs="Arial"/>
          <w:bCs/>
          <w:spacing w:val="-3"/>
          <w:sz w:val="20"/>
          <w:szCs w:val="20"/>
          <w:lang w:eastAsia="zh-CN"/>
        </w:rPr>
        <w:t>26. Wu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, T. -F.*, &amp;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eastAsia="zh-CN"/>
        </w:rPr>
        <w:t>Wei, M.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 (2008). Perfectionism and negative mood: The mediating roles of validation from self and others.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CN"/>
        </w:rPr>
        <w:t>Journal of Counseling Psychology, 55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, 276-288.  </w:t>
      </w:r>
    </w:p>
    <w:p w:rsidR="00890C30" w:rsidRPr="00890C30" w:rsidRDefault="00890C30" w:rsidP="00890C30">
      <w:pPr>
        <w:spacing w:after="0" w:line="240" w:lineRule="auto"/>
        <w:rPr>
          <w:rFonts w:ascii="Arial" w:eastAsia="PMingLiU" w:hAnsi="Arial" w:cs="Arial"/>
          <w:b/>
          <w:spacing w:val="-3"/>
          <w:sz w:val="20"/>
          <w:szCs w:val="20"/>
          <w:lang w:eastAsia="zh-CN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25.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>Duan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, C., </w:t>
      </w:r>
      <w:r w:rsidRPr="00890C30">
        <w:rPr>
          <w:rFonts w:ascii="Arial" w:eastAsia="PMingLiU" w:hAnsi="Arial" w:cs="Arial"/>
          <w:b/>
          <w:bCs/>
          <w:spacing w:val="-3"/>
          <w:sz w:val="20"/>
          <w:szCs w:val="20"/>
          <w:lang w:eastAsia="zh-CN"/>
        </w:rPr>
        <w:t>Wei, M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>., &amp;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>Wang, L. (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>2008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). The role of </w:t>
      </w:r>
      <w:r w:rsidRPr="00890C30">
        <w:rPr>
          <w:rFonts w:ascii="Arial" w:eastAsia="PMingLiU" w:hAnsi="Arial" w:cs="Arial"/>
          <w:iCs/>
          <w:spacing w:val="-3"/>
          <w:sz w:val="20"/>
          <w:szCs w:val="20"/>
          <w:lang w:eastAsia="zh-CN"/>
        </w:rPr>
        <w:t>individualism-collectivism in empathy: An exploratory study.</w:t>
      </w:r>
      <w:r w:rsidRPr="00890C30">
        <w:rPr>
          <w:rFonts w:ascii="Arial" w:eastAsia="PMingLiU" w:hAnsi="Arial" w:cs="Arial"/>
          <w:i/>
          <w:iCs/>
          <w:spacing w:val="-3"/>
          <w:sz w:val="20"/>
          <w:szCs w:val="20"/>
          <w:lang w:eastAsia="zh-CN"/>
        </w:rPr>
        <w:t xml:space="preserve"> Asian Journal of Counseling</w:t>
      </w:r>
      <w:r w:rsidRPr="00890C30">
        <w:rPr>
          <w:rFonts w:ascii="Arial" w:eastAsia="PMingLiU" w:hAnsi="Arial" w:cs="Arial"/>
          <w:i/>
          <w:iCs/>
          <w:spacing w:val="-3"/>
          <w:sz w:val="20"/>
          <w:szCs w:val="20"/>
          <w:lang w:eastAsia="zh-TW"/>
        </w:rPr>
        <w:t>, 15</w:t>
      </w:r>
      <w:r w:rsidRPr="00890C30">
        <w:rPr>
          <w:rFonts w:ascii="Arial" w:eastAsia="PMingLiU" w:hAnsi="Arial" w:cs="Arial"/>
          <w:iCs/>
          <w:spacing w:val="-3"/>
          <w:sz w:val="20"/>
          <w:szCs w:val="20"/>
          <w:lang w:eastAsia="zh-TW"/>
        </w:rPr>
        <w:t>, 57-81</w:t>
      </w:r>
      <w:r w:rsidRPr="00890C30">
        <w:rPr>
          <w:rFonts w:ascii="Arial" w:eastAsia="PMingLiU" w:hAnsi="Arial" w:cs="Arial"/>
          <w:i/>
          <w:iCs/>
          <w:spacing w:val="-3"/>
          <w:sz w:val="20"/>
          <w:szCs w:val="20"/>
          <w:lang w:eastAsia="zh-TW"/>
        </w:rPr>
        <w:t>.</w:t>
      </w:r>
      <w:r w:rsidRPr="00890C30">
        <w:rPr>
          <w:rFonts w:ascii="Arial" w:eastAsia="PMingLiU" w:hAnsi="Arial" w:cs="Arial"/>
          <w:i/>
          <w:iCs/>
          <w:spacing w:val="-3"/>
          <w:sz w:val="20"/>
          <w:szCs w:val="20"/>
          <w:lang w:eastAsia="zh-CN"/>
        </w:rPr>
        <w:t xml:space="preserve"> </w:t>
      </w:r>
      <w:r w:rsidRPr="00890C30">
        <w:rPr>
          <w:rFonts w:ascii="Arial" w:eastAsia="PMingLiU" w:hAnsi="Arial" w:cs="Arial"/>
          <w:iCs/>
          <w:spacing w:val="-3"/>
          <w:sz w:val="20"/>
          <w:szCs w:val="20"/>
          <w:lang w:eastAsia="zh-CN"/>
        </w:rPr>
        <w:t xml:space="preserve"> </w:t>
      </w:r>
    </w:p>
    <w:p w:rsidR="00890C30" w:rsidRPr="00890C30" w:rsidRDefault="00890C30" w:rsidP="00890C30">
      <w:pPr>
        <w:spacing w:after="0" w:line="240" w:lineRule="auto"/>
        <w:rPr>
          <w:rFonts w:ascii="Arial" w:eastAsia="PMingLiU" w:hAnsi="Arial" w:cs="Arial"/>
          <w:b/>
          <w:spacing w:val="-3"/>
          <w:sz w:val="20"/>
          <w:szCs w:val="20"/>
          <w:lang w:eastAsia="zh-CN"/>
        </w:rPr>
      </w:pPr>
      <w:r w:rsidRPr="00890C30">
        <w:rPr>
          <w:rFonts w:ascii="Arial" w:eastAsia="PMingLiU" w:hAnsi="Arial" w:cs="Arial"/>
          <w:b/>
          <w:spacing w:val="-3"/>
          <w:sz w:val="20"/>
          <w:szCs w:val="20"/>
          <w:lang w:eastAsia="zh-CN"/>
        </w:rPr>
        <w:t xml:space="preserve">2007   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 xml:space="preserve">24. Wester, S. R., Fowell, H. C., Vogel, D. L., &amp; </w:t>
      </w:r>
      <w:r w:rsidRPr="00890C30">
        <w:rPr>
          <w:rFonts w:ascii="Arial" w:eastAsia="PMingLiU" w:hAnsi="Arial" w:cs="Arial"/>
          <w:b/>
          <w:bCs/>
          <w:spacing w:val="-3"/>
          <w:sz w:val="20"/>
          <w:szCs w:val="20"/>
          <w:lang w:val="de-DE" w:eastAsia="zh-CN"/>
        </w:rPr>
        <w:t>Wei, M.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 xml:space="preserve"> (2007).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Gender role conflict and psychological distress: The role of social support. </w:t>
      </w:r>
      <w:r w:rsidRPr="00890C30">
        <w:rPr>
          <w:rFonts w:ascii="Arial" w:eastAsia="PMingLiU" w:hAnsi="Arial" w:cs="Arial"/>
          <w:i/>
          <w:iCs/>
          <w:spacing w:val="-3"/>
          <w:sz w:val="20"/>
          <w:szCs w:val="20"/>
          <w:lang w:eastAsia="zh-CN"/>
        </w:rPr>
        <w:t>Psychology of Men and Masculinity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>,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CN"/>
        </w:rPr>
        <w:t xml:space="preserve"> 8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, 215-224.  </w:t>
      </w:r>
    </w:p>
    <w:p w:rsidR="00890C30" w:rsidRPr="00890C30" w:rsidRDefault="00890C30" w:rsidP="00890C30">
      <w:pPr>
        <w:spacing w:after="0" w:line="240" w:lineRule="auto"/>
        <w:rPr>
          <w:rFonts w:ascii="Arial" w:eastAsia="PMingLiU" w:hAnsi="Arial" w:cs="Arial"/>
          <w:spacing w:val="-3"/>
          <w:sz w:val="20"/>
          <w:szCs w:val="20"/>
          <w:lang w:eastAsia="zh-CN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23. Larson, L. A., </w:t>
      </w:r>
      <w:r w:rsidRPr="00890C30">
        <w:rPr>
          <w:rFonts w:ascii="Arial" w:eastAsia="PMingLiU" w:hAnsi="Arial" w:cs="Arial"/>
          <w:b/>
          <w:bCs/>
          <w:spacing w:val="-3"/>
          <w:sz w:val="20"/>
          <w:szCs w:val="20"/>
          <w:lang w:eastAsia="zh-CN"/>
        </w:rPr>
        <w:t>Wei, M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., Wu, T. -F.*,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>Borgen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, F. H., &amp; Bailey, D. C.* (2007). Discriminating among educational majors and career aspirations in Taiwanese undergraduates: The contribution of personality and self-efficacy. </w:t>
      </w:r>
      <w:r w:rsidRPr="00890C30">
        <w:rPr>
          <w:rFonts w:ascii="Arial" w:eastAsia="PMingLiU" w:hAnsi="Arial" w:cs="Arial"/>
          <w:i/>
          <w:iCs/>
          <w:spacing w:val="-3"/>
          <w:sz w:val="20"/>
          <w:szCs w:val="20"/>
          <w:lang w:eastAsia="zh-CN"/>
        </w:rPr>
        <w:t>Journal of Counseling Psychology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,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CN"/>
        </w:rPr>
        <w:t>54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, 395-408.  </w:t>
      </w:r>
    </w:p>
    <w:p w:rsidR="00890C30" w:rsidRPr="00890C30" w:rsidRDefault="00890C30" w:rsidP="00890C30">
      <w:pPr>
        <w:spacing w:after="0" w:line="240" w:lineRule="auto"/>
        <w:ind w:left="480"/>
        <w:rPr>
          <w:rFonts w:ascii="Arial" w:eastAsia="PMingLiU" w:hAnsi="Arial" w:cs="Arial"/>
          <w:b/>
          <w:bCs/>
          <w:spacing w:val="-3"/>
          <w:sz w:val="20"/>
          <w:szCs w:val="20"/>
          <w:lang w:eastAsia="zh-CN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  <w:r w:rsidRPr="00890C30">
        <w:rPr>
          <w:rFonts w:ascii="Arial" w:eastAsia="PMingLiU" w:hAnsi="Arial" w:cs="Arial"/>
          <w:bCs/>
          <w:spacing w:val="-3"/>
          <w:sz w:val="20"/>
          <w:szCs w:val="20"/>
          <w:lang w:eastAsia="zh-CN"/>
        </w:rPr>
        <w:t>22.</w:t>
      </w:r>
      <w:r w:rsidRPr="00890C30">
        <w:rPr>
          <w:rFonts w:ascii="Arial" w:eastAsia="PMingLiU" w:hAnsi="Arial" w:cs="Arial"/>
          <w:b/>
          <w:bCs/>
          <w:spacing w:val="-3"/>
          <w:sz w:val="20"/>
          <w:szCs w:val="20"/>
          <w:lang w:eastAsia="zh-CN"/>
        </w:rPr>
        <w:t xml:space="preserve"> Wei, M.,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 Heppner, P. P.,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>Mallen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, M.*, Ku, T.-Y., Liao, K. Y. -H.*, &amp; Wu, T. -F.* (2007). Acculturative stress, perfectionism, years in the United States, and depression among Chinese international students. </w:t>
      </w:r>
      <w:r w:rsidRPr="00890C30">
        <w:rPr>
          <w:rFonts w:ascii="Arial" w:eastAsia="PMingLiU" w:hAnsi="Arial" w:cs="Arial"/>
          <w:i/>
          <w:iCs/>
          <w:spacing w:val="-3"/>
          <w:sz w:val="20"/>
          <w:szCs w:val="20"/>
          <w:lang w:eastAsia="zh-CN"/>
        </w:rPr>
        <w:t>Journal of Counseling Psychology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>,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CN"/>
        </w:rPr>
        <w:t xml:space="preserve"> 54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, 385-394.  </w:t>
      </w:r>
    </w:p>
    <w:p w:rsidR="00890C30" w:rsidRPr="00890C30" w:rsidRDefault="00890C30" w:rsidP="00890C30">
      <w:pPr>
        <w:spacing w:after="0" w:line="240" w:lineRule="auto"/>
        <w:ind w:left="480"/>
        <w:rPr>
          <w:rFonts w:ascii="Arial" w:eastAsia="PMingLiU" w:hAnsi="Arial" w:cs="Arial"/>
          <w:b/>
          <w:bCs/>
          <w:spacing w:val="-3"/>
          <w:sz w:val="20"/>
          <w:szCs w:val="20"/>
          <w:lang w:eastAsia="zh-CN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  <w:r w:rsidRPr="00890C30">
        <w:rPr>
          <w:rFonts w:ascii="Arial" w:eastAsia="PMingLiU" w:hAnsi="Arial" w:cs="Arial"/>
          <w:bCs/>
          <w:spacing w:val="-3"/>
          <w:sz w:val="20"/>
          <w:szCs w:val="20"/>
          <w:lang w:eastAsia="zh-CN"/>
        </w:rPr>
        <w:t>21.</w:t>
      </w:r>
      <w:r w:rsidRPr="00890C30">
        <w:rPr>
          <w:rFonts w:ascii="Arial" w:eastAsia="PMingLiU" w:hAnsi="Arial" w:cs="Arial"/>
          <w:b/>
          <w:bCs/>
          <w:spacing w:val="-3"/>
          <w:sz w:val="20"/>
          <w:szCs w:val="20"/>
          <w:lang w:eastAsia="zh-CN"/>
        </w:rPr>
        <w:t xml:space="preserve"> Wei, M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., &amp; Ku, T. -Y. (2007). Testing a conceptual model of working through self-defeating patterns. </w:t>
      </w:r>
      <w:r w:rsidRPr="00890C30">
        <w:rPr>
          <w:rFonts w:ascii="Arial" w:eastAsia="PMingLiU" w:hAnsi="Arial" w:cs="Arial"/>
          <w:i/>
          <w:iCs/>
          <w:spacing w:val="-3"/>
          <w:sz w:val="20"/>
          <w:szCs w:val="20"/>
          <w:lang w:eastAsia="zh-CN"/>
        </w:rPr>
        <w:t>Journal of Counseling Psychology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,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CN"/>
        </w:rPr>
        <w:t>54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, 295-305.  </w:t>
      </w:r>
    </w:p>
    <w:p w:rsidR="00890C30" w:rsidRPr="00890C30" w:rsidRDefault="00890C30" w:rsidP="00890C30">
      <w:pPr>
        <w:spacing w:after="0" w:line="240" w:lineRule="auto"/>
        <w:rPr>
          <w:rFonts w:ascii="Arial" w:eastAsia="PMingLiU" w:hAnsi="Arial" w:cs="Arial"/>
          <w:spacing w:val="-3"/>
          <w:sz w:val="20"/>
          <w:szCs w:val="20"/>
          <w:lang w:eastAsia="zh-CN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  <w:r w:rsidRPr="00890C30">
        <w:rPr>
          <w:rFonts w:ascii="Arial" w:eastAsia="PMingLiU" w:hAnsi="Arial" w:cs="Arial"/>
          <w:bCs/>
          <w:spacing w:val="-3"/>
          <w:sz w:val="20"/>
          <w:szCs w:val="20"/>
          <w:lang w:eastAsia="zh-CN"/>
        </w:rPr>
        <w:t>20.</w:t>
      </w:r>
      <w:r w:rsidRPr="00890C30">
        <w:rPr>
          <w:rFonts w:ascii="Arial" w:eastAsia="PMingLiU" w:hAnsi="Arial" w:cs="Arial"/>
          <w:b/>
          <w:bCs/>
          <w:spacing w:val="-3"/>
          <w:sz w:val="20"/>
          <w:szCs w:val="20"/>
          <w:lang w:eastAsia="zh-CN"/>
        </w:rPr>
        <w:t xml:space="preserve"> Wei, M.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, Russell, D. W., Mallinckrodt, B., &amp; Vogel, D. L. (2007). The Experiences in Close Relationship Scale (ECR)-Short Form: Reliability,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>v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alidity, and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>f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actor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>s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tructure. </w:t>
      </w:r>
      <w:r w:rsidRPr="00890C30">
        <w:rPr>
          <w:rFonts w:ascii="Arial" w:eastAsia="PMingLiU" w:hAnsi="Arial" w:cs="Arial"/>
          <w:i/>
          <w:iCs/>
          <w:spacing w:val="-3"/>
          <w:sz w:val="20"/>
          <w:szCs w:val="20"/>
          <w:lang w:eastAsia="zh-CN"/>
        </w:rPr>
        <w:t>Journal of Personality Assessment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>,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CN"/>
        </w:rPr>
        <w:t xml:space="preserve"> 88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, 187-204. </w:t>
      </w:r>
    </w:p>
    <w:p w:rsidR="00890C30" w:rsidRPr="00890C30" w:rsidRDefault="00890C30" w:rsidP="00890C30">
      <w:pPr>
        <w:spacing w:after="0" w:line="240" w:lineRule="auto"/>
        <w:rPr>
          <w:rFonts w:ascii="Arial" w:eastAsia="PMingLiU" w:hAnsi="Arial" w:cs="Arial"/>
          <w:b/>
          <w:spacing w:val="-3"/>
          <w:sz w:val="20"/>
          <w:szCs w:val="20"/>
          <w:lang w:eastAsia="zh-CN"/>
        </w:rPr>
      </w:pPr>
      <w:r w:rsidRPr="00890C30">
        <w:rPr>
          <w:rFonts w:ascii="Arial" w:eastAsia="PMingLiU" w:hAnsi="Arial" w:cs="Arial"/>
          <w:b/>
          <w:spacing w:val="-3"/>
          <w:sz w:val="20"/>
          <w:szCs w:val="20"/>
          <w:lang w:eastAsia="zh-CN"/>
        </w:rPr>
        <w:t>2006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 xml:space="preserve">19. Shaffer, P. A.*, Vogel, D. L., &amp; </w:t>
      </w:r>
      <w:r w:rsidRPr="00890C30">
        <w:rPr>
          <w:rFonts w:ascii="Arial" w:eastAsia="PMingLiU" w:hAnsi="Arial" w:cs="Arial"/>
          <w:b/>
          <w:bCs/>
          <w:spacing w:val="-3"/>
          <w:sz w:val="20"/>
          <w:szCs w:val="20"/>
          <w:lang w:val="de-DE" w:eastAsia="zh-CN"/>
        </w:rPr>
        <w:t>Wei, M.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 xml:space="preserve"> (2006).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The mediating roles of anticipated risks, anticipated benefits, and attitudes on the decision of seek professional help: An attachment perspective. </w:t>
      </w:r>
      <w:r w:rsidRPr="00890C30">
        <w:rPr>
          <w:rFonts w:ascii="Arial" w:eastAsia="PMingLiU" w:hAnsi="Arial" w:cs="Arial"/>
          <w:i/>
          <w:iCs/>
          <w:spacing w:val="-3"/>
          <w:sz w:val="20"/>
          <w:szCs w:val="20"/>
          <w:lang w:eastAsia="zh-CN"/>
        </w:rPr>
        <w:t>Journal of Counseling Psychology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, </w:t>
      </w:r>
      <w:r w:rsidRPr="00890C30">
        <w:rPr>
          <w:rFonts w:ascii="Arial" w:eastAsia="PMingLiU" w:hAnsi="Arial" w:cs="Arial"/>
          <w:i/>
          <w:iCs/>
          <w:spacing w:val="-3"/>
          <w:sz w:val="20"/>
          <w:szCs w:val="20"/>
          <w:lang w:eastAsia="zh-CN"/>
        </w:rPr>
        <w:t>53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, 422-452.  </w:t>
      </w:r>
    </w:p>
    <w:p w:rsidR="00890C30" w:rsidRPr="00890C30" w:rsidRDefault="00890C30" w:rsidP="00890C30">
      <w:pPr>
        <w:spacing w:after="0" w:line="240" w:lineRule="auto"/>
        <w:ind w:left="480"/>
        <w:rPr>
          <w:rFonts w:ascii="Arial" w:eastAsia="PMingLiU" w:hAnsi="Arial" w:cs="Arial"/>
          <w:spacing w:val="-3"/>
          <w:sz w:val="20"/>
          <w:szCs w:val="20"/>
          <w:lang w:eastAsia="zh-CN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18. Mallinckrodt, B., Abraham, T. W.*, </w:t>
      </w:r>
      <w:r w:rsidRPr="00890C30">
        <w:rPr>
          <w:rFonts w:ascii="Arial" w:eastAsia="PMingLiU" w:hAnsi="Arial" w:cs="Arial"/>
          <w:b/>
          <w:bCs/>
          <w:spacing w:val="-3"/>
          <w:sz w:val="20"/>
          <w:szCs w:val="20"/>
          <w:lang w:eastAsia="zh-CN"/>
        </w:rPr>
        <w:t>Wei, M.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, &amp; Russell, D. W. (2006). Advances in testing statistical significance of mediation effects. </w:t>
      </w:r>
      <w:r w:rsidRPr="00890C30">
        <w:rPr>
          <w:rFonts w:ascii="Arial" w:eastAsia="PMingLiU" w:hAnsi="Arial" w:cs="Arial"/>
          <w:i/>
          <w:iCs/>
          <w:spacing w:val="-3"/>
          <w:sz w:val="20"/>
          <w:szCs w:val="20"/>
          <w:lang w:eastAsia="zh-CN"/>
        </w:rPr>
        <w:t>Journal of Counseling Psychology, 53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, 372-378.  </w:t>
      </w:r>
    </w:p>
    <w:p w:rsidR="00890C30" w:rsidRPr="00890C30" w:rsidRDefault="00890C30" w:rsidP="00890C30">
      <w:pPr>
        <w:spacing w:after="0" w:line="240" w:lineRule="auto"/>
        <w:ind w:left="480"/>
        <w:rPr>
          <w:rFonts w:ascii="Arial" w:eastAsia="PMingLiU" w:hAnsi="Arial" w:cs="Arial"/>
          <w:spacing w:val="-3"/>
          <w:sz w:val="20"/>
          <w:szCs w:val="20"/>
          <w:lang w:eastAsia="zh-CN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17.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>Zakalik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, R. A.*, &amp; </w:t>
      </w:r>
      <w:r w:rsidRPr="00890C30">
        <w:rPr>
          <w:rFonts w:ascii="Arial" w:eastAsia="PMingLiU" w:hAnsi="Arial" w:cs="Arial"/>
          <w:b/>
          <w:bCs/>
          <w:spacing w:val="-3"/>
          <w:sz w:val="20"/>
          <w:szCs w:val="20"/>
          <w:lang w:eastAsia="zh-CN"/>
        </w:rPr>
        <w:t>Wei, M.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 (2006). Adult attachment, perceived discrimination based on sexual orientation, and depression in gay males. </w:t>
      </w:r>
      <w:r w:rsidRPr="00890C30">
        <w:rPr>
          <w:rFonts w:ascii="Arial" w:eastAsia="PMingLiU" w:hAnsi="Arial" w:cs="Arial"/>
          <w:i/>
          <w:iCs/>
          <w:spacing w:val="-3"/>
          <w:sz w:val="20"/>
          <w:szCs w:val="20"/>
          <w:lang w:eastAsia="zh-CN"/>
        </w:rPr>
        <w:t>Journal of Counseling Psychology, 53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, 302-313.  </w:t>
      </w:r>
    </w:p>
    <w:p w:rsidR="00890C30" w:rsidRPr="00890C30" w:rsidRDefault="00890C30" w:rsidP="00890C30">
      <w:pPr>
        <w:spacing w:after="0" w:line="240" w:lineRule="auto"/>
        <w:ind w:left="480"/>
        <w:rPr>
          <w:rFonts w:ascii="Arial" w:eastAsia="PMingLiU" w:hAnsi="Arial" w:cs="Arial"/>
          <w:spacing w:val="-3"/>
          <w:sz w:val="20"/>
          <w:szCs w:val="20"/>
          <w:lang w:eastAsia="zh-CN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16. Wester, S. R., Vogel, D. L., </w:t>
      </w:r>
      <w:r w:rsidRPr="00890C30">
        <w:rPr>
          <w:rFonts w:ascii="Arial" w:eastAsia="PMingLiU" w:hAnsi="Arial" w:cs="Arial"/>
          <w:b/>
          <w:bCs/>
          <w:spacing w:val="-3"/>
          <w:sz w:val="20"/>
          <w:szCs w:val="20"/>
          <w:lang w:eastAsia="zh-CN"/>
        </w:rPr>
        <w:t>Wei, M.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, &amp; McLain, R. (2006). African American man, gender role conflict, and psychological distress: The role of racial identity. </w:t>
      </w:r>
      <w:r w:rsidRPr="00890C30">
        <w:rPr>
          <w:rFonts w:ascii="Arial" w:eastAsia="PMingLiU" w:hAnsi="Arial" w:cs="Arial"/>
          <w:i/>
          <w:iCs/>
          <w:spacing w:val="-3"/>
          <w:sz w:val="20"/>
          <w:szCs w:val="20"/>
          <w:lang w:eastAsia="zh-CN"/>
        </w:rPr>
        <w:t xml:space="preserve">Journal of Counseling and Development, 84,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419-429.  </w:t>
      </w:r>
    </w:p>
    <w:p w:rsidR="00890C30" w:rsidRPr="00890C30" w:rsidRDefault="00890C30" w:rsidP="00890C30">
      <w:pPr>
        <w:spacing w:after="0" w:line="240" w:lineRule="auto"/>
        <w:ind w:left="480"/>
        <w:rPr>
          <w:rFonts w:ascii="Arial" w:eastAsia="PMingLiU" w:hAnsi="Arial" w:cs="Arial"/>
          <w:spacing w:val="-3"/>
          <w:sz w:val="20"/>
          <w:szCs w:val="20"/>
          <w:lang w:eastAsia="zh-CN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  <w:r w:rsidRPr="00890C30">
        <w:rPr>
          <w:rFonts w:ascii="Arial" w:eastAsia="PMingLiU" w:hAnsi="Arial" w:cs="Arial"/>
          <w:bCs/>
          <w:spacing w:val="-3"/>
          <w:sz w:val="20"/>
          <w:szCs w:val="20"/>
          <w:lang w:eastAsia="zh-CN"/>
        </w:rPr>
        <w:t>15.</w:t>
      </w:r>
      <w:r w:rsidRPr="00890C30">
        <w:rPr>
          <w:rFonts w:ascii="Arial" w:eastAsia="PMingLiU" w:hAnsi="Arial" w:cs="Arial"/>
          <w:b/>
          <w:bCs/>
          <w:spacing w:val="-3"/>
          <w:sz w:val="20"/>
          <w:szCs w:val="20"/>
          <w:lang w:eastAsia="zh-CN"/>
        </w:rPr>
        <w:t xml:space="preserve"> Wei, M.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, Heppner, P. P., Russell, D. W., &amp; Young, S. K.* (2006). Maladaptive perfectionism and ineffective coping as mediators between attachment and subsequent depression: A prospective analysis. </w:t>
      </w:r>
      <w:r w:rsidRPr="00890C30">
        <w:rPr>
          <w:rFonts w:ascii="Arial" w:eastAsia="PMingLiU" w:hAnsi="Arial" w:cs="Arial"/>
          <w:i/>
          <w:iCs/>
          <w:spacing w:val="-3"/>
          <w:sz w:val="20"/>
          <w:szCs w:val="20"/>
          <w:lang w:eastAsia="zh-CN"/>
        </w:rPr>
        <w:t>Journal of Counseling Psychology, 53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, 67-79.  </w:t>
      </w:r>
    </w:p>
    <w:p w:rsidR="00890C30" w:rsidRPr="00890C30" w:rsidRDefault="00890C30" w:rsidP="00890C30">
      <w:pPr>
        <w:spacing w:after="0" w:line="240" w:lineRule="auto"/>
        <w:ind w:left="360" w:hanging="360"/>
        <w:rPr>
          <w:rFonts w:ascii="Arial" w:eastAsia="PMingLiU" w:hAnsi="Arial" w:cs="Arial"/>
          <w:b/>
          <w:spacing w:val="-3"/>
          <w:sz w:val="20"/>
          <w:szCs w:val="20"/>
          <w:lang w:eastAsia="zh-CN"/>
        </w:rPr>
      </w:pPr>
      <w:r w:rsidRPr="00890C30">
        <w:rPr>
          <w:rFonts w:ascii="Arial" w:eastAsia="PMingLiU" w:hAnsi="Arial" w:cs="Arial"/>
          <w:b/>
          <w:spacing w:val="-3"/>
          <w:sz w:val="20"/>
          <w:szCs w:val="20"/>
          <w:lang w:eastAsia="zh-CN"/>
        </w:rPr>
        <w:t>2005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  <w:r w:rsidRPr="00890C30">
        <w:rPr>
          <w:rFonts w:ascii="Arial" w:eastAsia="PMingLiU" w:hAnsi="Arial" w:cs="Arial"/>
          <w:bCs/>
          <w:spacing w:val="-3"/>
          <w:sz w:val="20"/>
          <w:szCs w:val="20"/>
          <w:lang w:val="de-DE" w:eastAsia="zh-CN"/>
        </w:rPr>
        <w:t>14.</w:t>
      </w:r>
      <w:r w:rsidRPr="00890C30">
        <w:rPr>
          <w:rFonts w:ascii="Arial" w:eastAsia="PMingLiU" w:hAnsi="Arial" w:cs="Arial"/>
          <w:b/>
          <w:bCs/>
          <w:spacing w:val="-3"/>
          <w:sz w:val="20"/>
          <w:szCs w:val="20"/>
          <w:lang w:val="de-DE" w:eastAsia="zh-CN"/>
        </w:rPr>
        <w:t xml:space="preserve"> Wei, M.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 xml:space="preserve">, Russell, D. W., &amp; Zakalik, R. A.* (2005).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Adult attachment, social self-efficacy, comfort with self-disclosure, loneliness, and subsequent depression for freshmen college students: A longitudinal design. </w:t>
      </w:r>
      <w:r w:rsidRPr="00890C30">
        <w:rPr>
          <w:rFonts w:ascii="Arial" w:eastAsia="PMingLiU" w:hAnsi="Arial" w:cs="Arial"/>
          <w:i/>
          <w:iCs/>
          <w:spacing w:val="-3"/>
          <w:sz w:val="20"/>
          <w:szCs w:val="20"/>
          <w:lang w:eastAsia="zh-CN"/>
        </w:rPr>
        <w:t>Journal of Counseling Psychology, 52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, 602-614.  </w:t>
      </w:r>
    </w:p>
    <w:p w:rsidR="00890C30" w:rsidRPr="00890C30" w:rsidRDefault="00890C30" w:rsidP="00890C30">
      <w:pPr>
        <w:spacing w:after="0" w:line="240" w:lineRule="auto"/>
        <w:ind w:left="480"/>
        <w:rPr>
          <w:rFonts w:ascii="Arial" w:eastAsia="PMingLiU" w:hAnsi="Arial" w:cs="Arial"/>
          <w:spacing w:val="-3"/>
          <w:sz w:val="20"/>
          <w:szCs w:val="20"/>
          <w:lang w:eastAsia="zh-CN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  <w:r w:rsidRPr="00890C30">
        <w:rPr>
          <w:rFonts w:ascii="Arial" w:eastAsia="PMingLiU" w:hAnsi="Arial" w:cs="Arial"/>
          <w:bCs/>
          <w:spacing w:val="-3"/>
          <w:sz w:val="20"/>
          <w:szCs w:val="20"/>
          <w:lang w:eastAsia="zh-CN"/>
        </w:rPr>
        <w:t>13.</w:t>
      </w:r>
      <w:r w:rsidRPr="00890C30">
        <w:rPr>
          <w:rFonts w:ascii="Arial" w:eastAsia="PMingLiU" w:hAnsi="Arial" w:cs="Arial"/>
          <w:b/>
          <w:bCs/>
          <w:spacing w:val="-3"/>
          <w:sz w:val="20"/>
          <w:szCs w:val="20"/>
          <w:lang w:eastAsia="zh-CN"/>
        </w:rPr>
        <w:t xml:space="preserve"> Wei, M.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, Shaffer, P. A.*, Young, S. K.*, &amp;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>Zakalik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, R. A.* (2005). Adult attachment, shame, depression, and loneliness: The mediation role of basic psychological needs satisfaction. </w:t>
      </w:r>
      <w:r w:rsidRPr="00890C30">
        <w:rPr>
          <w:rFonts w:ascii="Arial" w:eastAsia="PMingLiU" w:hAnsi="Arial" w:cs="Arial"/>
          <w:i/>
          <w:iCs/>
          <w:spacing w:val="-3"/>
          <w:sz w:val="20"/>
          <w:szCs w:val="20"/>
          <w:lang w:eastAsia="zh-CN"/>
        </w:rPr>
        <w:t>Journal of Counseling Psychology, 52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, 591-601.  </w:t>
      </w:r>
    </w:p>
    <w:p w:rsidR="00890C30" w:rsidRPr="00890C30" w:rsidRDefault="00890C30" w:rsidP="00890C30">
      <w:pPr>
        <w:spacing w:after="0" w:line="240" w:lineRule="auto"/>
        <w:ind w:left="480"/>
        <w:rPr>
          <w:rFonts w:ascii="Arial" w:eastAsia="PMingLiU" w:hAnsi="Arial" w:cs="Arial"/>
          <w:spacing w:val="-3"/>
          <w:sz w:val="20"/>
          <w:szCs w:val="20"/>
          <w:lang w:eastAsia="zh-CN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12. Vogel, D. L., Wester, S. R., </w:t>
      </w:r>
      <w:r w:rsidRPr="00890C30">
        <w:rPr>
          <w:rFonts w:ascii="Arial" w:eastAsia="PMingLiU" w:hAnsi="Arial" w:cs="Arial"/>
          <w:b/>
          <w:bCs/>
          <w:spacing w:val="-3"/>
          <w:sz w:val="20"/>
          <w:szCs w:val="20"/>
          <w:lang w:eastAsia="zh-CN"/>
        </w:rPr>
        <w:t>Wei, M.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, &amp;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>Boysen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, G. A.* (2005). The role of outcome expectations and attitudes on decisions to seek professional help. </w:t>
      </w:r>
      <w:r w:rsidRPr="00890C30">
        <w:rPr>
          <w:rFonts w:ascii="Arial" w:eastAsia="PMingLiU" w:hAnsi="Arial" w:cs="Arial"/>
          <w:i/>
          <w:iCs/>
          <w:spacing w:val="-3"/>
          <w:sz w:val="20"/>
          <w:szCs w:val="20"/>
          <w:lang w:eastAsia="zh-CN"/>
        </w:rPr>
        <w:t>Journal of Counseling Psychology, 52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, 459-470.  </w:t>
      </w:r>
    </w:p>
    <w:p w:rsidR="00890C30" w:rsidRPr="00890C30" w:rsidRDefault="00890C30" w:rsidP="00890C30">
      <w:pPr>
        <w:spacing w:after="0" w:line="240" w:lineRule="auto"/>
        <w:ind w:left="480"/>
        <w:rPr>
          <w:rFonts w:ascii="Arial" w:eastAsia="PMingLiU" w:hAnsi="Arial" w:cs="Arial"/>
          <w:spacing w:val="-3"/>
          <w:sz w:val="20"/>
          <w:szCs w:val="20"/>
          <w:lang w:eastAsia="zh-CN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i/>
          <w:iCs/>
          <w:spacing w:val="-3"/>
          <w:sz w:val="20"/>
          <w:szCs w:val="20"/>
          <w:lang w:eastAsia="zh-CN"/>
        </w:rPr>
      </w:pPr>
      <w:r w:rsidRPr="00890C30">
        <w:rPr>
          <w:rFonts w:ascii="Arial" w:eastAsia="PMingLiU" w:hAnsi="Arial" w:cs="Arial"/>
          <w:bCs/>
          <w:spacing w:val="-3"/>
          <w:sz w:val="20"/>
          <w:szCs w:val="20"/>
          <w:lang w:eastAsia="zh-CN"/>
        </w:rPr>
        <w:t>11.</w:t>
      </w:r>
      <w:r w:rsidRPr="00890C30">
        <w:rPr>
          <w:rFonts w:ascii="Arial" w:eastAsia="PMingLiU" w:hAnsi="Arial" w:cs="Arial"/>
          <w:b/>
          <w:bCs/>
          <w:spacing w:val="-3"/>
          <w:sz w:val="20"/>
          <w:szCs w:val="20"/>
          <w:lang w:eastAsia="zh-CN"/>
        </w:rPr>
        <w:t xml:space="preserve"> Wei, M.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, Mallinckrodt, B., Larson, L. A., &amp;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>Zakalik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, R. A.* (2005). Attachment, depressive symptoms, and validation from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>self versus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 others. </w:t>
      </w:r>
      <w:r w:rsidRPr="00890C30">
        <w:rPr>
          <w:rFonts w:ascii="Arial" w:eastAsia="PMingLiU" w:hAnsi="Arial" w:cs="Arial"/>
          <w:i/>
          <w:iCs/>
          <w:spacing w:val="-3"/>
          <w:sz w:val="20"/>
          <w:szCs w:val="20"/>
          <w:lang w:eastAsia="zh-CN"/>
        </w:rPr>
        <w:t>Journal of Counseling Psychology, 52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, 368-377.  </w:t>
      </w:r>
    </w:p>
    <w:p w:rsidR="00890C30" w:rsidRPr="00890C30" w:rsidRDefault="00890C30" w:rsidP="00890C30">
      <w:pPr>
        <w:spacing w:after="0" w:line="240" w:lineRule="auto"/>
        <w:ind w:left="480"/>
        <w:rPr>
          <w:rFonts w:ascii="Arial" w:eastAsia="PMingLiU" w:hAnsi="Arial" w:cs="Arial"/>
          <w:spacing w:val="-3"/>
          <w:sz w:val="20"/>
          <w:szCs w:val="20"/>
          <w:lang w:eastAsia="zh-CN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10. Mallinckrodt, B., &amp; </w:t>
      </w:r>
      <w:r w:rsidRPr="00890C30">
        <w:rPr>
          <w:rFonts w:ascii="Arial" w:eastAsia="PMingLiU" w:hAnsi="Arial" w:cs="Arial"/>
          <w:b/>
          <w:bCs/>
          <w:spacing w:val="-3"/>
          <w:sz w:val="20"/>
          <w:szCs w:val="20"/>
          <w:lang w:eastAsia="zh-CN"/>
        </w:rPr>
        <w:t>Wei, M.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 (2005). Attachment, social competencies, social support, and psychological distress. </w:t>
      </w:r>
      <w:r w:rsidRPr="00890C30">
        <w:rPr>
          <w:rFonts w:ascii="Arial" w:eastAsia="PMingLiU" w:hAnsi="Arial" w:cs="Arial"/>
          <w:i/>
          <w:iCs/>
          <w:spacing w:val="-3"/>
          <w:sz w:val="20"/>
          <w:szCs w:val="20"/>
          <w:lang w:eastAsia="zh-CN"/>
        </w:rPr>
        <w:t>Journal of Counseling Psychology, 52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, 358-367.  </w:t>
      </w:r>
    </w:p>
    <w:p w:rsidR="00890C30" w:rsidRPr="00890C30" w:rsidRDefault="00890C30" w:rsidP="00890C30">
      <w:pPr>
        <w:spacing w:after="0" w:line="240" w:lineRule="auto"/>
        <w:ind w:left="480"/>
        <w:rPr>
          <w:rFonts w:ascii="Arial" w:eastAsia="PMingLiU" w:hAnsi="Arial" w:cs="Arial"/>
          <w:spacing w:val="-3"/>
          <w:sz w:val="20"/>
          <w:szCs w:val="20"/>
          <w:lang w:eastAsia="zh-CN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  9. Vogel, D. L., &amp; </w:t>
      </w:r>
      <w:r w:rsidRPr="00890C30">
        <w:rPr>
          <w:rFonts w:ascii="Arial" w:eastAsia="PMingLiU" w:hAnsi="Arial" w:cs="Arial"/>
          <w:b/>
          <w:bCs/>
          <w:spacing w:val="-3"/>
          <w:sz w:val="20"/>
          <w:szCs w:val="20"/>
          <w:lang w:eastAsia="zh-CN"/>
        </w:rPr>
        <w:t>Wei, M.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 (2005). Adult attachment and help-seeking intent: The mediating roles of psychological distress and perceived social support. </w:t>
      </w:r>
      <w:r w:rsidRPr="00890C30">
        <w:rPr>
          <w:rFonts w:ascii="Arial" w:eastAsia="PMingLiU" w:hAnsi="Arial" w:cs="Arial"/>
          <w:i/>
          <w:iCs/>
          <w:spacing w:val="-3"/>
          <w:sz w:val="20"/>
          <w:szCs w:val="20"/>
          <w:lang w:eastAsia="zh-CN"/>
        </w:rPr>
        <w:t xml:space="preserve">Journal of Counseling Psychology, 52,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347-357.  </w:t>
      </w:r>
    </w:p>
    <w:p w:rsidR="00890C30" w:rsidRPr="00890C30" w:rsidRDefault="00890C30" w:rsidP="00890C30">
      <w:pPr>
        <w:spacing w:after="0" w:line="240" w:lineRule="auto"/>
        <w:ind w:left="480"/>
        <w:rPr>
          <w:rFonts w:ascii="Arial" w:eastAsia="PMingLiU" w:hAnsi="Arial" w:cs="Arial"/>
          <w:spacing w:val="-3"/>
          <w:sz w:val="20"/>
          <w:szCs w:val="20"/>
          <w:lang w:eastAsia="zh-CN"/>
        </w:rPr>
      </w:pPr>
    </w:p>
    <w:p w:rsidR="00890C30" w:rsidRPr="00890C30" w:rsidRDefault="00890C30" w:rsidP="00890C30">
      <w:pPr>
        <w:spacing w:after="0" w:line="240" w:lineRule="auto"/>
        <w:ind w:left="840" w:hanging="240"/>
        <w:rPr>
          <w:rFonts w:ascii="Arial" w:eastAsia="PMingLiU" w:hAnsi="Arial" w:cs="Arial"/>
          <w:i/>
          <w:iCs/>
          <w:spacing w:val="-3"/>
          <w:sz w:val="20"/>
          <w:szCs w:val="20"/>
          <w:lang w:eastAsia="zh-CN"/>
        </w:rPr>
      </w:pPr>
      <w:r w:rsidRPr="00890C30">
        <w:rPr>
          <w:rFonts w:ascii="Arial" w:eastAsia="PMingLiU" w:hAnsi="Arial" w:cs="Arial"/>
          <w:bCs/>
          <w:spacing w:val="-3"/>
          <w:sz w:val="20"/>
          <w:szCs w:val="20"/>
          <w:lang w:eastAsia="zh-CN"/>
        </w:rPr>
        <w:t>8.</w:t>
      </w:r>
      <w:r w:rsidRPr="00890C30">
        <w:rPr>
          <w:rFonts w:ascii="Arial" w:eastAsia="PMingLiU" w:hAnsi="Arial" w:cs="Arial"/>
          <w:b/>
          <w:bCs/>
          <w:spacing w:val="-3"/>
          <w:sz w:val="20"/>
          <w:szCs w:val="20"/>
          <w:lang w:eastAsia="zh-CN"/>
        </w:rPr>
        <w:t xml:space="preserve"> Wei, M.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, Vogel, D. L., Ku, T., &amp;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>Zakalik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, R. A.* (2005). Adult attachment, affect regulation, negative mood, and interpersonal problems: The mediating role of emotional reactivity and emotional cutoff. </w:t>
      </w:r>
      <w:r w:rsidRPr="00890C30">
        <w:rPr>
          <w:rFonts w:ascii="Arial" w:eastAsia="PMingLiU" w:hAnsi="Arial" w:cs="Arial"/>
          <w:i/>
          <w:iCs/>
          <w:spacing w:val="-3"/>
          <w:sz w:val="20"/>
          <w:szCs w:val="20"/>
          <w:lang w:eastAsia="zh-CN"/>
        </w:rPr>
        <w:t>Journal of Counseling Psychology, 52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, 14-24.  </w:t>
      </w:r>
    </w:p>
    <w:p w:rsidR="00890C30" w:rsidRPr="00890C30" w:rsidRDefault="00890C30" w:rsidP="00890C30">
      <w:pPr>
        <w:spacing w:after="0" w:line="240" w:lineRule="auto"/>
        <w:ind w:left="480"/>
        <w:rPr>
          <w:rFonts w:ascii="Arial" w:eastAsia="PMingLiU" w:hAnsi="Arial" w:cs="Arial"/>
          <w:spacing w:val="-3"/>
          <w:sz w:val="20"/>
          <w:szCs w:val="20"/>
          <w:lang w:eastAsia="zh-CN"/>
        </w:rPr>
      </w:pPr>
    </w:p>
    <w:p w:rsidR="00890C30" w:rsidRPr="00890C30" w:rsidRDefault="00890C30" w:rsidP="00890C30">
      <w:pPr>
        <w:tabs>
          <w:tab w:val="left" w:pos="840"/>
        </w:tabs>
        <w:spacing w:after="0" w:line="240" w:lineRule="auto"/>
        <w:ind w:left="840" w:hanging="240"/>
        <w:rPr>
          <w:rFonts w:ascii="Arial" w:eastAsia="PMingLiU" w:hAnsi="Arial" w:cs="Arial"/>
          <w:i/>
          <w:iCs/>
          <w:spacing w:val="-3"/>
          <w:sz w:val="20"/>
          <w:szCs w:val="20"/>
          <w:lang w:val="de-DE" w:eastAsia="zh-CN"/>
        </w:rPr>
      </w:pPr>
      <w:r w:rsidRPr="00890C30">
        <w:rPr>
          <w:rFonts w:ascii="Arial" w:eastAsia="PMingLiU" w:hAnsi="Arial" w:cs="Arial"/>
          <w:bCs/>
          <w:spacing w:val="-3"/>
          <w:sz w:val="20"/>
          <w:szCs w:val="20"/>
          <w:lang w:eastAsia="zh-CN"/>
        </w:rPr>
        <w:t>7.</w:t>
      </w:r>
      <w:r w:rsidRPr="00890C30">
        <w:rPr>
          <w:rFonts w:ascii="Arial" w:eastAsia="PMingLiU" w:hAnsi="Arial" w:cs="Arial"/>
          <w:b/>
          <w:bCs/>
          <w:spacing w:val="-3"/>
          <w:sz w:val="20"/>
          <w:szCs w:val="20"/>
          <w:lang w:eastAsia="zh-CN"/>
        </w:rPr>
        <w:t xml:space="preserve"> Wei, M.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, &amp; Heppner, P. P. (2005). Counselor and client predictors of the initiate working alliance: A replication and extension to Taiwanese client-counselor dyads. </w:t>
      </w:r>
      <w:r w:rsidRPr="00890C30">
        <w:rPr>
          <w:rFonts w:ascii="Arial" w:eastAsia="PMingLiU" w:hAnsi="Arial" w:cs="Arial"/>
          <w:i/>
          <w:iCs/>
          <w:spacing w:val="-3"/>
          <w:sz w:val="20"/>
          <w:szCs w:val="20"/>
          <w:lang w:val="de-DE" w:eastAsia="zh-CN"/>
        </w:rPr>
        <w:t>The Counseling Psychologist, 33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 xml:space="preserve">, 51-71.  </w:t>
      </w:r>
    </w:p>
    <w:p w:rsidR="00890C30" w:rsidRPr="00890C30" w:rsidRDefault="00890C30" w:rsidP="00890C30">
      <w:pPr>
        <w:spacing w:after="0" w:line="240" w:lineRule="auto"/>
        <w:ind w:left="240" w:hanging="240"/>
        <w:rPr>
          <w:rFonts w:ascii="Arial" w:eastAsia="PMingLiU" w:hAnsi="Arial" w:cs="Arial"/>
          <w:b/>
          <w:spacing w:val="-3"/>
          <w:sz w:val="20"/>
          <w:szCs w:val="20"/>
          <w:lang w:val="de-DE" w:eastAsia="zh-CN"/>
        </w:rPr>
      </w:pPr>
      <w:r w:rsidRPr="00890C30">
        <w:rPr>
          <w:rFonts w:ascii="Arial" w:eastAsia="PMingLiU" w:hAnsi="Arial" w:cs="Arial"/>
          <w:b/>
          <w:spacing w:val="-3"/>
          <w:sz w:val="20"/>
          <w:szCs w:val="20"/>
          <w:lang w:val="de-DE" w:eastAsia="zh-CN"/>
        </w:rPr>
        <w:t>2004</w:t>
      </w:r>
    </w:p>
    <w:p w:rsidR="00890C30" w:rsidRPr="00890C30" w:rsidRDefault="00890C30" w:rsidP="00890C30">
      <w:pPr>
        <w:spacing w:after="0" w:line="240" w:lineRule="auto"/>
        <w:ind w:left="840" w:hanging="240"/>
        <w:rPr>
          <w:rFonts w:ascii="Arial" w:eastAsia="PMingLiU" w:hAnsi="Arial" w:cs="Arial"/>
          <w:i/>
          <w:iCs/>
          <w:spacing w:val="-3"/>
          <w:sz w:val="20"/>
          <w:szCs w:val="20"/>
          <w:lang w:eastAsia="zh-CN"/>
        </w:rPr>
      </w:pPr>
      <w:r w:rsidRPr="00890C30">
        <w:rPr>
          <w:rFonts w:ascii="Arial" w:eastAsia="PMingLiU" w:hAnsi="Arial" w:cs="Arial"/>
          <w:bCs/>
          <w:spacing w:val="-3"/>
          <w:sz w:val="20"/>
          <w:szCs w:val="20"/>
          <w:lang w:val="de-DE" w:eastAsia="zh-CN"/>
        </w:rPr>
        <w:t>6.</w:t>
      </w:r>
      <w:r w:rsidRPr="00890C30">
        <w:rPr>
          <w:rFonts w:ascii="Arial" w:eastAsia="PMingLiU" w:hAnsi="Arial" w:cs="Arial"/>
          <w:b/>
          <w:bCs/>
          <w:spacing w:val="-3"/>
          <w:sz w:val="20"/>
          <w:szCs w:val="20"/>
          <w:lang w:val="de-DE" w:eastAsia="zh-CN"/>
        </w:rPr>
        <w:t xml:space="preserve"> Wei, M.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>, Russell, D. W., Mallinckrodt, B., &amp; Zakalik, R. A.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>*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 xml:space="preserve"> (2004).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Cultural equivalence of adult attachment across four ethnic groups: Factor structure, structural means, and associations with negative mood. </w:t>
      </w:r>
      <w:r w:rsidRPr="00890C30">
        <w:rPr>
          <w:rFonts w:ascii="Arial" w:eastAsia="PMingLiU" w:hAnsi="Arial" w:cs="Arial"/>
          <w:i/>
          <w:iCs/>
          <w:spacing w:val="-3"/>
          <w:sz w:val="20"/>
          <w:szCs w:val="20"/>
          <w:lang w:eastAsia="zh-CN"/>
        </w:rPr>
        <w:t>Journal of Counseling Psychology, 51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, 408-417.  </w:t>
      </w:r>
    </w:p>
    <w:p w:rsidR="00890C30" w:rsidRPr="00890C30" w:rsidRDefault="00890C30" w:rsidP="00890C30">
      <w:pPr>
        <w:spacing w:after="0" w:line="240" w:lineRule="auto"/>
        <w:ind w:left="480"/>
        <w:rPr>
          <w:rFonts w:ascii="Arial" w:eastAsia="PMingLiU" w:hAnsi="Arial" w:cs="Arial"/>
          <w:spacing w:val="-3"/>
          <w:sz w:val="20"/>
          <w:szCs w:val="20"/>
          <w:lang w:eastAsia="zh-CN"/>
        </w:rPr>
      </w:pPr>
      <w:r w:rsidRPr="00890C30">
        <w:rPr>
          <w:rFonts w:ascii="Arial" w:eastAsia="PMingLiU" w:hAnsi="Arial" w:cs="Arial"/>
          <w:i/>
          <w:iCs/>
          <w:spacing w:val="-3"/>
          <w:sz w:val="20"/>
          <w:szCs w:val="20"/>
          <w:lang w:eastAsia="zh-CN"/>
        </w:rPr>
        <w:t xml:space="preserve"> </w:t>
      </w:r>
    </w:p>
    <w:p w:rsidR="00890C30" w:rsidRPr="00890C30" w:rsidRDefault="00890C30" w:rsidP="00890C30">
      <w:pPr>
        <w:spacing w:after="0" w:line="240" w:lineRule="auto"/>
        <w:ind w:left="840" w:hanging="240"/>
        <w:rPr>
          <w:rFonts w:ascii="Arial" w:eastAsia="PMingLiU" w:hAnsi="Arial" w:cs="Arial"/>
          <w:b/>
          <w:bCs/>
          <w:spacing w:val="-3"/>
          <w:sz w:val="20"/>
          <w:szCs w:val="20"/>
          <w:lang w:eastAsia="zh-CN"/>
        </w:rPr>
      </w:pPr>
      <w:r w:rsidRPr="00890C30">
        <w:rPr>
          <w:rFonts w:ascii="Arial" w:eastAsia="PMingLiU" w:hAnsi="Arial" w:cs="Arial"/>
          <w:bCs/>
          <w:spacing w:val="-3"/>
          <w:sz w:val="20"/>
          <w:szCs w:val="20"/>
          <w:lang w:eastAsia="zh-CN"/>
        </w:rPr>
        <w:t>5.</w:t>
      </w:r>
      <w:r w:rsidRPr="00890C30">
        <w:rPr>
          <w:rFonts w:ascii="Arial" w:eastAsia="PMingLiU" w:hAnsi="Arial" w:cs="Arial"/>
          <w:b/>
          <w:bCs/>
          <w:spacing w:val="-3"/>
          <w:sz w:val="20"/>
          <w:szCs w:val="20"/>
          <w:lang w:eastAsia="zh-CN"/>
        </w:rPr>
        <w:t xml:space="preserve"> Wei, M.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, Mallinckrodt, B., Russell, D. &amp; Abraham, T.* (2004). Maladaptive perfectionism as a mediator and moderator between attachment and depressive mood. </w:t>
      </w:r>
      <w:r w:rsidRPr="00890C30">
        <w:rPr>
          <w:rFonts w:ascii="Arial" w:eastAsia="PMingLiU" w:hAnsi="Arial" w:cs="Arial"/>
          <w:i/>
          <w:iCs/>
          <w:spacing w:val="-3"/>
          <w:sz w:val="20"/>
          <w:szCs w:val="20"/>
          <w:lang w:eastAsia="zh-CN"/>
        </w:rPr>
        <w:t>Journal of Counseling Psychology, 51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, 201-212.  </w:t>
      </w:r>
    </w:p>
    <w:p w:rsidR="00890C30" w:rsidRPr="00890C30" w:rsidRDefault="00890C30" w:rsidP="00890C30">
      <w:pPr>
        <w:spacing w:after="0" w:line="240" w:lineRule="auto"/>
        <w:rPr>
          <w:rFonts w:ascii="Arial" w:eastAsia="PMingLiU" w:hAnsi="Arial" w:cs="Arial"/>
          <w:b/>
          <w:spacing w:val="-3"/>
          <w:sz w:val="20"/>
          <w:szCs w:val="20"/>
          <w:lang w:eastAsia="zh-CN"/>
        </w:rPr>
      </w:pPr>
      <w:r w:rsidRPr="00890C30">
        <w:rPr>
          <w:rFonts w:ascii="Arial" w:eastAsia="PMingLiU" w:hAnsi="Arial" w:cs="Arial"/>
          <w:b/>
          <w:spacing w:val="-3"/>
          <w:sz w:val="20"/>
          <w:szCs w:val="20"/>
          <w:lang w:eastAsia="zh-CN"/>
        </w:rPr>
        <w:t>2003</w:t>
      </w:r>
    </w:p>
    <w:p w:rsidR="00890C30" w:rsidRPr="00890C30" w:rsidRDefault="00890C30" w:rsidP="00890C30">
      <w:pPr>
        <w:spacing w:after="0" w:line="240" w:lineRule="auto"/>
        <w:ind w:left="840" w:hanging="240"/>
        <w:rPr>
          <w:rFonts w:ascii="Arial" w:eastAsia="PMingLiU" w:hAnsi="Arial" w:cs="Arial"/>
          <w:spacing w:val="-3"/>
          <w:sz w:val="20"/>
          <w:szCs w:val="20"/>
          <w:lang w:eastAsia="zh-CN"/>
        </w:rPr>
      </w:pPr>
      <w:r w:rsidRPr="00890C30">
        <w:rPr>
          <w:rFonts w:ascii="Arial" w:eastAsia="PMingLiU" w:hAnsi="Arial" w:cs="Arial"/>
          <w:bCs/>
          <w:spacing w:val="-3"/>
          <w:sz w:val="20"/>
          <w:szCs w:val="20"/>
          <w:lang w:val="de-DE" w:eastAsia="zh-CN"/>
        </w:rPr>
        <w:t>4.</w:t>
      </w:r>
      <w:r w:rsidRPr="00890C30">
        <w:rPr>
          <w:rFonts w:ascii="Arial" w:eastAsia="PMingLiU" w:hAnsi="Arial" w:cs="Arial"/>
          <w:b/>
          <w:bCs/>
          <w:spacing w:val="-3"/>
          <w:sz w:val="20"/>
          <w:szCs w:val="20"/>
          <w:lang w:val="de-DE" w:eastAsia="zh-CN"/>
        </w:rPr>
        <w:t xml:space="preserve"> Wei, M.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 xml:space="preserve">, Heppner, P. P., &amp; Mallinckrodt, B. (2003).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Perceived coping as a mediator between attachment and psychological distress: A structural equation modeling approach. </w:t>
      </w:r>
      <w:r w:rsidRPr="00890C30">
        <w:rPr>
          <w:rFonts w:ascii="Arial" w:eastAsia="PMingLiU" w:hAnsi="Arial" w:cs="Arial"/>
          <w:i/>
          <w:iCs/>
          <w:spacing w:val="-3"/>
          <w:sz w:val="20"/>
          <w:szCs w:val="20"/>
          <w:lang w:eastAsia="zh-CN"/>
        </w:rPr>
        <w:t>Journal of Counseling Psychology, 50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, 438-447.  </w:t>
      </w:r>
    </w:p>
    <w:p w:rsidR="00890C30" w:rsidRPr="00890C30" w:rsidRDefault="00890C30" w:rsidP="00890C30">
      <w:pPr>
        <w:spacing w:after="0" w:line="240" w:lineRule="auto"/>
        <w:rPr>
          <w:rFonts w:ascii="Arial" w:eastAsia="PMingLiU" w:hAnsi="Arial" w:cs="Arial"/>
          <w:b/>
          <w:spacing w:val="-3"/>
          <w:sz w:val="20"/>
          <w:szCs w:val="20"/>
          <w:lang w:eastAsia="zh-CN"/>
        </w:rPr>
      </w:pPr>
      <w:r w:rsidRPr="00890C30">
        <w:rPr>
          <w:rFonts w:ascii="Arial" w:eastAsia="PMingLiU" w:hAnsi="Arial" w:cs="Arial"/>
          <w:b/>
          <w:spacing w:val="-3"/>
          <w:sz w:val="20"/>
          <w:szCs w:val="20"/>
          <w:lang w:eastAsia="zh-CN"/>
        </w:rPr>
        <w:t>2002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  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 xml:space="preserve">3. Heppner, P. P., Pretorius, T., </w:t>
      </w:r>
      <w:r w:rsidRPr="00890C30">
        <w:rPr>
          <w:rFonts w:ascii="Arial" w:eastAsia="PMingLiU" w:hAnsi="Arial" w:cs="Arial"/>
          <w:b/>
          <w:bCs/>
          <w:spacing w:val="-3"/>
          <w:sz w:val="20"/>
          <w:szCs w:val="20"/>
          <w:lang w:val="de-DE" w:eastAsia="zh-CN"/>
        </w:rPr>
        <w:t>Wei, M.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 xml:space="preserve">, Lee, D., &amp; Wang, Y. (2002).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Examining the generalizability of problem-solving appraisal in Black South Africans. </w:t>
      </w:r>
      <w:r w:rsidRPr="00890C30">
        <w:rPr>
          <w:rFonts w:ascii="Arial" w:eastAsia="PMingLiU" w:hAnsi="Arial" w:cs="Arial"/>
          <w:i/>
          <w:iCs/>
          <w:spacing w:val="-3"/>
          <w:sz w:val="20"/>
          <w:szCs w:val="20"/>
          <w:lang w:eastAsia="zh-CN"/>
        </w:rPr>
        <w:t>Journal of Counseling Psychology, 49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, 484-498.  </w:t>
      </w:r>
    </w:p>
    <w:p w:rsidR="00890C30" w:rsidRPr="00890C30" w:rsidRDefault="00890C30" w:rsidP="00890C30">
      <w:pPr>
        <w:spacing w:after="0" w:line="240" w:lineRule="auto"/>
        <w:rPr>
          <w:rFonts w:ascii="Arial" w:eastAsia="PMingLiU" w:hAnsi="Arial" w:cs="Arial"/>
          <w:b/>
          <w:spacing w:val="-3"/>
          <w:sz w:val="20"/>
          <w:szCs w:val="20"/>
          <w:lang w:eastAsia="zh-CN"/>
        </w:rPr>
      </w:pPr>
      <w:r w:rsidRPr="00890C30">
        <w:rPr>
          <w:rFonts w:ascii="Arial" w:eastAsia="PMingLiU" w:hAnsi="Arial" w:cs="Arial"/>
          <w:b/>
          <w:spacing w:val="-3"/>
          <w:sz w:val="20"/>
          <w:szCs w:val="20"/>
          <w:lang w:eastAsia="zh-CN"/>
        </w:rPr>
        <w:t>2001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  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 xml:space="preserve">2. Heppner, P. P., Cooper, C., Mulholland, A., &amp; </w:t>
      </w:r>
      <w:r w:rsidRPr="00890C30">
        <w:rPr>
          <w:rFonts w:ascii="Arial" w:eastAsia="PMingLiU" w:hAnsi="Arial" w:cs="Arial"/>
          <w:b/>
          <w:bCs/>
          <w:spacing w:val="-3"/>
          <w:sz w:val="20"/>
          <w:szCs w:val="20"/>
          <w:lang w:val="de-DE" w:eastAsia="zh-CN"/>
        </w:rPr>
        <w:t>Wei, M.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 xml:space="preserve"> (2001).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A Brief Multidimensional, Problem Solving Based Psychotherapy Outcome Measure. </w:t>
      </w:r>
      <w:r w:rsidRPr="00890C30">
        <w:rPr>
          <w:rFonts w:ascii="Arial" w:eastAsia="PMingLiU" w:hAnsi="Arial" w:cs="Arial"/>
          <w:i/>
          <w:iCs/>
          <w:spacing w:val="-3"/>
          <w:sz w:val="20"/>
          <w:szCs w:val="20"/>
          <w:lang w:eastAsia="zh-CN"/>
        </w:rPr>
        <w:t>Journal of Counseling Psychology, 48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, 330-343.  </w:t>
      </w:r>
    </w:p>
    <w:p w:rsidR="00890C30" w:rsidRPr="00890C30" w:rsidRDefault="00890C30" w:rsidP="00890C30">
      <w:pPr>
        <w:spacing w:after="0" w:line="240" w:lineRule="auto"/>
        <w:rPr>
          <w:rFonts w:ascii="Arial" w:eastAsia="PMingLiU" w:hAnsi="Arial" w:cs="Arial"/>
          <w:b/>
          <w:spacing w:val="-3"/>
          <w:sz w:val="20"/>
          <w:szCs w:val="20"/>
          <w:lang w:eastAsia="zh-CN"/>
        </w:rPr>
      </w:pPr>
      <w:r w:rsidRPr="00890C30">
        <w:rPr>
          <w:rFonts w:ascii="Arial" w:eastAsia="PMingLiU" w:hAnsi="Arial" w:cs="Arial"/>
          <w:b/>
          <w:spacing w:val="-3"/>
          <w:sz w:val="20"/>
          <w:szCs w:val="20"/>
          <w:lang w:eastAsia="zh-CN"/>
        </w:rPr>
        <w:t>1999</w:t>
      </w:r>
    </w:p>
    <w:p w:rsidR="00890C30" w:rsidRPr="00890C30" w:rsidRDefault="00890C30" w:rsidP="00890C30">
      <w:pPr>
        <w:spacing w:after="0" w:line="240" w:lineRule="auto"/>
        <w:ind w:left="840" w:hanging="240"/>
        <w:rPr>
          <w:rFonts w:ascii="Arial" w:eastAsia="PMingLiU" w:hAnsi="Arial" w:cs="Arial"/>
          <w:spacing w:val="-3"/>
          <w:sz w:val="20"/>
          <w:szCs w:val="20"/>
          <w:lang w:eastAsia="zh-CN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1. Flores, L. Y., Rooney, S. C., Heppner, P. P., Douglas, L., &amp; </w:t>
      </w:r>
      <w:r w:rsidRPr="00890C30">
        <w:rPr>
          <w:rFonts w:ascii="Arial" w:eastAsia="PMingLiU" w:hAnsi="Arial" w:cs="Arial"/>
          <w:b/>
          <w:bCs/>
          <w:spacing w:val="-3"/>
          <w:sz w:val="20"/>
          <w:szCs w:val="20"/>
          <w:lang w:eastAsia="zh-CN"/>
        </w:rPr>
        <w:t>Wei, M.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 (1999). Trend analyses of major contributions in </w:t>
      </w:r>
      <w:r w:rsidRPr="00890C30">
        <w:rPr>
          <w:rFonts w:ascii="Arial" w:eastAsia="PMingLiU" w:hAnsi="Arial" w:cs="Arial"/>
          <w:i/>
          <w:iCs/>
          <w:spacing w:val="-3"/>
          <w:sz w:val="20"/>
          <w:szCs w:val="20"/>
          <w:lang w:eastAsia="zh-CN"/>
        </w:rPr>
        <w:t>The Counseling Psychologist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, cited between1986-1996: Impact and implications. </w:t>
      </w:r>
      <w:r w:rsidRPr="00890C30">
        <w:rPr>
          <w:rFonts w:ascii="Arial" w:eastAsia="PMingLiU" w:hAnsi="Arial" w:cs="Arial"/>
          <w:i/>
          <w:iCs/>
          <w:spacing w:val="-3"/>
          <w:sz w:val="20"/>
          <w:szCs w:val="20"/>
          <w:lang w:eastAsia="zh-CN"/>
        </w:rPr>
        <w:t>The Counseling Psychologist, 27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, 73-95.  </w:t>
      </w:r>
    </w:p>
    <w:p w:rsidR="00890C30" w:rsidRPr="00890C30" w:rsidRDefault="00890C30" w:rsidP="00890C30">
      <w:pPr>
        <w:tabs>
          <w:tab w:val="center" w:pos="4680"/>
        </w:tabs>
        <w:spacing w:before="240" w:after="120" w:line="240" w:lineRule="auto"/>
        <w:rPr>
          <w:rFonts w:ascii="Arial" w:eastAsia="PMingLiU" w:hAnsi="Arial" w:cs="Arial"/>
          <w:b/>
          <w:spacing w:val="-3"/>
          <w:sz w:val="20"/>
          <w:szCs w:val="20"/>
          <w:u w:val="single"/>
          <w:lang w:eastAsia="zh-CN"/>
        </w:rPr>
      </w:pPr>
      <w:r w:rsidRPr="00890C30">
        <w:rPr>
          <w:rFonts w:ascii="Arial" w:eastAsia="PMingLiU" w:hAnsi="Arial" w:cs="Arial"/>
          <w:b/>
          <w:spacing w:val="-3"/>
          <w:sz w:val="20"/>
          <w:szCs w:val="20"/>
          <w:u w:val="single"/>
          <w:lang w:eastAsia="zh-CN"/>
        </w:rPr>
        <w:t>BOOK CHAPTER</w:t>
      </w:r>
    </w:p>
    <w:p w:rsidR="00890C30" w:rsidRPr="00890C30" w:rsidRDefault="00890C30" w:rsidP="00890C30">
      <w:pPr>
        <w:spacing w:after="0" w:line="240" w:lineRule="auto"/>
        <w:ind w:left="720"/>
        <w:rPr>
          <w:rFonts w:ascii="Arial" w:eastAsia="PMingLiU" w:hAnsi="Arial" w:cs="Arial"/>
          <w:spacing w:val="-3"/>
          <w:sz w:val="20"/>
          <w:szCs w:val="20"/>
          <w:lang w:eastAsia="zh-CN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 xml:space="preserve">1. Heppner, P. P.,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de-DE" w:eastAsia="zh-CN"/>
        </w:rPr>
        <w:t>Wei, M.,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 xml:space="preserve"> Neville, H. A., &amp; Kanagui-Munoz, M. (2014).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A cultural and contextual model of coping. In F. T. L. Leong (Ed),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CN"/>
        </w:rPr>
        <w:t>The APA Handbook of Multicultural Psychology: Theory and Research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. American Psychological Association: Washington DC. </w:t>
      </w:r>
    </w:p>
    <w:p w:rsidR="00890C30" w:rsidRPr="00890C30" w:rsidRDefault="00890C30" w:rsidP="00890C30">
      <w:pPr>
        <w:spacing w:after="0" w:line="240" w:lineRule="auto"/>
        <w:rPr>
          <w:rFonts w:ascii="Arial" w:eastAsia="PMingLiU" w:hAnsi="Arial" w:cs="Arial"/>
          <w:b/>
          <w:bCs/>
          <w:spacing w:val="-3"/>
          <w:sz w:val="20"/>
          <w:szCs w:val="20"/>
          <w:u w:val="single"/>
          <w:lang w:eastAsia="zh-CN"/>
        </w:rPr>
      </w:pPr>
    </w:p>
    <w:p w:rsidR="00890C30" w:rsidRPr="00890C30" w:rsidRDefault="00890C30" w:rsidP="00890C30">
      <w:pPr>
        <w:spacing w:after="0" w:line="240" w:lineRule="auto"/>
        <w:rPr>
          <w:rFonts w:ascii="Arial" w:eastAsia="PMingLiU" w:hAnsi="Arial" w:cs="Arial"/>
          <w:b/>
          <w:bCs/>
          <w:spacing w:val="-3"/>
          <w:sz w:val="20"/>
          <w:szCs w:val="20"/>
          <w:u w:val="single"/>
          <w:lang w:eastAsia="zh-CN"/>
        </w:rPr>
      </w:pPr>
      <w:r w:rsidRPr="00890C30">
        <w:rPr>
          <w:rFonts w:ascii="Arial" w:eastAsia="PMingLiU" w:hAnsi="Arial" w:cs="Arial"/>
          <w:b/>
          <w:bCs/>
          <w:spacing w:val="-3"/>
          <w:sz w:val="20"/>
          <w:szCs w:val="20"/>
          <w:u w:val="single"/>
          <w:lang w:eastAsia="zh-CN"/>
        </w:rPr>
        <w:t>NATIONAL/INTERNATIONAL CONFERENCE PRESENTATIONS</w:t>
      </w:r>
    </w:p>
    <w:p w:rsidR="00890C30" w:rsidRPr="00890C30" w:rsidRDefault="00890C30" w:rsidP="00890C30">
      <w:pPr>
        <w:spacing w:after="0" w:line="240" w:lineRule="auto"/>
        <w:rPr>
          <w:rFonts w:ascii="Arial" w:eastAsia="PMingLiU" w:hAnsi="Arial" w:cs="Arial"/>
          <w:spacing w:val="-3"/>
          <w:sz w:val="20"/>
          <w:szCs w:val="20"/>
          <w:lang w:eastAsia="zh-CN"/>
        </w:rPr>
      </w:pPr>
      <w:bookmarkStart w:id="0" w:name="_GoBack"/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>*indicates ISU student’s co-author</w:t>
      </w:r>
    </w:p>
    <w:p w:rsidR="00890C30" w:rsidRPr="00890C30" w:rsidRDefault="00890C30" w:rsidP="00890C30">
      <w:pPr>
        <w:spacing w:after="0" w:line="240" w:lineRule="auto"/>
        <w:rPr>
          <w:rFonts w:ascii="Arial" w:eastAsia="PMingLiU" w:hAnsi="Arial" w:cs="Arial"/>
          <w:b/>
          <w:spacing w:val="-3"/>
          <w:sz w:val="20"/>
          <w:szCs w:val="20"/>
          <w:lang w:eastAsia="zh-TW"/>
        </w:rPr>
      </w:pPr>
    </w:p>
    <w:p w:rsidR="00890C30" w:rsidRPr="00890C30" w:rsidRDefault="00890C30" w:rsidP="00890C30">
      <w:pPr>
        <w:spacing w:after="0" w:line="240" w:lineRule="auto"/>
        <w:rPr>
          <w:rFonts w:ascii="Arial" w:eastAsia="PMingLiU" w:hAnsi="Arial" w:cs="Arial"/>
          <w:b/>
          <w:spacing w:val="-3"/>
          <w:sz w:val="20"/>
          <w:szCs w:val="20"/>
          <w:lang w:eastAsia="zh-TW"/>
        </w:rPr>
      </w:pPr>
      <w:r w:rsidRPr="00890C30">
        <w:rPr>
          <w:rFonts w:ascii="Arial" w:eastAsia="PMingLiU" w:hAnsi="Arial" w:cs="Arial"/>
          <w:b/>
          <w:spacing w:val="-3"/>
          <w:sz w:val="20"/>
          <w:szCs w:val="20"/>
          <w:lang w:eastAsia="zh-TW"/>
        </w:rPr>
        <w:t xml:space="preserve">2019 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val="es-ES" w:eastAsia="zh-TW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126.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es-ES" w:eastAsia="zh-TW"/>
        </w:rPr>
        <w:t>Wei, M.,</w:t>
      </w:r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 Lee, H.-S.,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Suh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, H., Fu, C.-C., &amp;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Tsai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. P. C. (2019,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August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).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What</w:t>
      </w:r>
      <w:proofErr w:type="spellEnd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 xml:space="preserve"> International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Counseling</w:t>
      </w:r>
      <w:proofErr w:type="spellEnd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 xml:space="preserve">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Psychology</w:t>
      </w:r>
      <w:proofErr w:type="spellEnd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 xml:space="preserve">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Faculties</w:t>
      </w:r>
      <w:proofErr w:type="spellEnd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 xml:space="preserve">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need</w:t>
      </w:r>
      <w:proofErr w:type="spellEnd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 xml:space="preserve"> to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know</w:t>
      </w:r>
      <w:proofErr w:type="spellEnd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 xml:space="preserve"> in academia and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beyond</w:t>
      </w:r>
      <w:proofErr w:type="spellEnd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 xml:space="preserve"> academia?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Roundtable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presented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 at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the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 127th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Annual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Convention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 of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the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 American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Psychological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Association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, Chicago, IL.   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val="es-ES" w:eastAsia="zh-TW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val="es-ES" w:eastAsia="zh-TW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125. He, L.*,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Liu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, S.*,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es-ES" w:eastAsia="zh-TW"/>
        </w:rPr>
        <w:t>Wei, M</w:t>
      </w:r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., Du, Y.*,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Cheng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, D.* (2019,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August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). </w:t>
      </w:r>
      <w:proofErr w:type="spellStart"/>
      <w:r w:rsidRPr="00890C30">
        <w:rPr>
          <w:rFonts w:ascii="Arial" w:eastAsia="PMingLiU" w:hAnsi="Arial" w:cs="Arial" w:hint="eastAsia"/>
          <w:i/>
          <w:spacing w:val="-3"/>
          <w:sz w:val="20"/>
          <w:szCs w:val="20"/>
          <w:lang w:val="es-ES" w:eastAsia="zh-TW"/>
        </w:rPr>
        <w:t>Psychological</w:t>
      </w:r>
      <w:proofErr w:type="spellEnd"/>
      <w:r w:rsidRPr="00890C30">
        <w:rPr>
          <w:rFonts w:ascii="Arial" w:eastAsia="PMingLiU" w:hAnsi="Arial" w:cs="Arial" w:hint="eastAsia"/>
          <w:i/>
          <w:spacing w:val="-3"/>
          <w:sz w:val="20"/>
          <w:szCs w:val="20"/>
          <w:lang w:val="es-ES" w:eastAsia="zh-TW"/>
        </w:rPr>
        <w:t xml:space="preserve"> </w:t>
      </w:r>
      <w:proofErr w:type="spellStart"/>
      <w:r w:rsidRPr="00890C30">
        <w:rPr>
          <w:rFonts w:ascii="Arial" w:eastAsia="PMingLiU" w:hAnsi="Arial" w:cs="Arial" w:hint="eastAsia"/>
          <w:i/>
          <w:spacing w:val="-3"/>
          <w:sz w:val="20"/>
          <w:szCs w:val="20"/>
          <w:lang w:val="es-ES" w:eastAsia="zh-TW"/>
        </w:rPr>
        <w:t>Distress</w:t>
      </w:r>
      <w:proofErr w:type="spellEnd"/>
      <w:r w:rsidRPr="00890C30">
        <w:rPr>
          <w:rFonts w:ascii="Arial" w:eastAsia="PMingLiU" w:hAnsi="Arial" w:cs="Arial" w:hint="eastAsia"/>
          <w:i/>
          <w:spacing w:val="-3"/>
          <w:sz w:val="20"/>
          <w:szCs w:val="20"/>
          <w:lang w:val="es-ES" w:eastAsia="zh-TW"/>
        </w:rPr>
        <w:t xml:space="preserve"> </w:t>
      </w:r>
      <w:proofErr w:type="spellStart"/>
      <w:r w:rsidRPr="00890C30">
        <w:rPr>
          <w:rFonts w:ascii="Arial" w:eastAsia="PMingLiU" w:hAnsi="Arial" w:cs="Arial" w:hint="eastAsia"/>
          <w:i/>
          <w:spacing w:val="-3"/>
          <w:sz w:val="20"/>
          <w:szCs w:val="20"/>
          <w:lang w:val="es-ES" w:eastAsia="zh-TW"/>
        </w:rPr>
        <w:t>from</w:t>
      </w:r>
      <w:proofErr w:type="spellEnd"/>
      <w:r w:rsidRPr="00890C30">
        <w:rPr>
          <w:rFonts w:ascii="Arial" w:eastAsia="PMingLiU" w:hAnsi="Arial" w:cs="Arial" w:hint="eastAsia"/>
          <w:i/>
          <w:spacing w:val="-3"/>
          <w:sz w:val="20"/>
          <w:szCs w:val="20"/>
          <w:lang w:val="es-ES" w:eastAsia="zh-TW"/>
        </w:rPr>
        <w:t xml:space="preserve"> </w:t>
      </w:r>
      <w:proofErr w:type="spellStart"/>
      <w:r w:rsidRPr="00890C30">
        <w:rPr>
          <w:rFonts w:ascii="Arial" w:eastAsia="PMingLiU" w:hAnsi="Arial" w:cs="Arial" w:hint="eastAsia"/>
          <w:i/>
          <w:spacing w:val="-3"/>
          <w:sz w:val="20"/>
          <w:szCs w:val="20"/>
          <w:lang w:val="es-ES" w:eastAsia="zh-TW"/>
        </w:rPr>
        <w:t>Acculturative</w:t>
      </w:r>
      <w:proofErr w:type="spellEnd"/>
      <w:r w:rsidRPr="00890C30">
        <w:rPr>
          <w:rFonts w:ascii="Arial" w:eastAsia="PMingLiU" w:hAnsi="Arial" w:cs="Arial" w:hint="eastAsia"/>
          <w:i/>
          <w:spacing w:val="-3"/>
          <w:sz w:val="20"/>
          <w:szCs w:val="20"/>
          <w:lang w:val="es-ES" w:eastAsia="zh-TW"/>
        </w:rPr>
        <w:t xml:space="preserve">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 xml:space="preserve">Stress: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Perceived</w:t>
      </w:r>
      <w:proofErr w:type="spellEnd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 xml:space="preserve">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Discrepancy</w:t>
      </w:r>
      <w:proofErr w:type="spellEnd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 xml:space="preserve"> </w:t>
      </w:r>
      <w:r w:rsidRPr="00890C30">
        <w:rPr>
          <w:rFonts w:ascii="Arial" w:eastAsia="PMingLiU" w:hAnsi="Arial" w:cs="Arial" w:hint="eastAsia"/>
          <w:i/>
          <w:spacing w:val="-3"/>
          <w:sz w:val="20"/>
          <w:szCs w:val="20"/>
          <w:lang w:val="es-ES" w:eastAsia="zh-TW"/>
        </w:rPr>
        <w:t xml:space="preserve">and </w:t>
      </w:r>
      <w:proofErr w:type="spellStart"/>
      <w:r w:rsidRPr="00890C30">
        <w:rPr>
          <w:rFonts w:ascii="Arial" w:eastAsia="PMingLiU" w:hAnsi="Arial" w:cs="Arial" w:hint="eastAsia"/>
          <w:i/>
          <w:spacing w:val="-3"/>
          <w:sz w:val="20"/>
          <w:szCs w:val="20"/>
          <w:lang w:val="es-ES" w:eastAsia="zh-TW"/>
        </w:rPr>
        <w:t>Mindfulness</w:t>
      </w:r>
      <w:proofErr w:type="spellEnd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.</w:t>
      </w:r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 Poster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presented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 at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the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 127th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Annual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Convention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 of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the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 American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Psychological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Association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, Chicago, IL.   </w:t>
      </w:r>
    </w:p>
    <w:p w:rsidR="00890C30" w:rsidRPr="00890C30" w:rsidRDefault="00890C30" w:rsidP="00890C30">
      <w:pPr>
        <w:spacing w:after="0" w:line="240" w:lineRule="auto"/>
        <w:rPr>
          <w:rFonts w:ascii="Arial" w:eastAsia="PMingLiU" w:hAnsi="Arial" w:cs="Arial"/>
          <w:spacing w:val="-3"/>
          <w:sz w:val="20"/>
          <w:szCs w:val="20"/>
          <w:lang w:val="es-ES" w:eastAsia="zh-TW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val="es-ES" w:eastAsia="zh-TW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124.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Tittler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, M.*,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Liu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, S.*,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es-ES" w:eastAsia="zh-TW"/>
        </w:rPr>
        <w:t>Wei, M</w:t>
      </w:r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.,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Cheng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, D.*, &amp; Wang, C.* (2019,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August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).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Concerns</w:t>
      </w:r>
      <w:proofErr w:type="spellEnd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 xml:space="preserve">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about</w:t>
      </w:r>
      <w:proofErr w:type="spellEnd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 xml:space="preserve">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counseling</w:t>
      </w:r>
      <w:proofErr w:type="spellEnd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 xml:space="preserve"> racial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minority</w:t>
      </w:r>
      <w:proofErr w:type="spellEnd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 xml:space="preserve">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clients</w:t>
      </w:r>
      <w:proofErr w:type="spellEnd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 xml:space="preserve"> and multicultural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counselling</w:t>
      </w:r>
      <w:proofErr w:type="spellEnd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 xml:space="preserve">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self-efficacy</w:t>
      </w:r>
      <w:proofErr w:type="spellEnd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.</w:t>
      </w:r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 Poster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presented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 at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the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 127th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Annual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Convention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 of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the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 American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Psychological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Association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, Chicago, IL.   </w:t>
      </w:r>
    </w:p>
    <w:p w:rsidR="00890C30" w:rsidRPr="00890C30" w:rsidRDefault="00890C30" w:rsidP="00890C30">
      <w:pPr>
        <w:spacing w:after="0" w:line="240" w:lineRule="auto"/>
        <w:rPr>
          <w:rFonts w:ascii="Arial" w:eastAsia="PMingLiU" w:hAnsi="Arial" w:cs="Arial"/>
          <w:b/>
          <w:spacing w:val="-3"/>
          <w:sz w:val="20"/>
          <w:szCs w:val="20"/>
          <w:lang w:eastAsia="zh-TW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 w:hint="eastAsia"/>
          <w:spacing w:val="-3"/>
          <w:sz w:val="20"/>
          <w:szCs w:val="20"/>
          <w:lang w:val="es-ES" w:eastAsia="zh-TW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123. Wang, L.-F.,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es-ES" w:eastAsia="zh-TW"/>
        </w:rPr>
        <w:t>Wei, M</w:t>
      </w:r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., &amp;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Yu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, S.-Y. (2019,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August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). </w:t>
      </w:r>
      <w:proofErr w:type="spellStart"/>
      <w:r w:rsidRPr="00890C30">
        <w:rPr>
          <w:rFonts w:ascii="Arial" w:eastAsia="PMingLiU" w:hAnsi="Arial" w:cs="Arial" w:hint="eastAsia"/>
          <w:i/>
          <w:spacing w:val="-3"/>
          <w:sz w:val="20"/>
          <w:szCs w:val="20"/>
          <w:lang w:val="es-ES" w:eastAsia="zh-TW"/>
        </w:rPr>
        <w:t>Ecological</w:t>
      </w:r>
      <w:proofErr w:type="spellEnd"/>
      <w:r w:rsidRPr="00890C30">
        <w:rPr>
          <w:rFonts w:ascii="Arial" w:eastAsia="PMingLiU" w:hAnsi="Arial" w:cs="Arial" w:hint="eastAsia"/>
          <w:i/>
          <w:spacing w:val="-3"/>
          <w:sz w:val="20"/>
          <w:szCs w:val="20"/>
          <w:lang w:val="es-ES" w:eastAsia="zh-TW"/>
        </w:rPr>
        <w:t xml:space="preserve"> </w:t>
      </w:r>
      <w:proofErr w:type="spellStart"/>
      <w:r w:rsidRPr="00890C30">
        <w:rPr>
          <w:rFonts w:ascii="Arial" w:eastAsia="PMingLiU" w:hAnsi="Arial" w:cs="Arial" w:hint="eastAsia"/>
          <w:i/>
          <w:spacing w:val="-3"/>
          <w:sz w:val="20"/>
          <w:szCs w:val="20"/>
          <w:lang w:val="es-ES" w:eastAsia="zh-TW"/>
        </w:rPr>
        <w:t>Group</w:t>
      </w:r>
      <w:proofErr w:type="spellEnd"/>
      <w:r w:rsidRPr="00890C30">
        <w:rPr>
          <w:rFonts w:ascii="Arial" w:eastAsia="PMingLiU" w:hAnsi="Arial" w:cs="Arial" w:hint="eastAsia"/>
          <w:i/>
          <w:spacing w:val="-3"/>
          <w:sz w:val="20"/>
          <w:szCs w:val="20"/>
          <w:lang w:val="es-ES" w:eastAsia="zh-TW"/>
        </w:rPr>
        <w:t xml:space="preserve"> </w:t>
      </w:r>
      <w:proofErr w:type="spellStart"/>
      <w:r w:rsidRPr="00890C30">
        <w:rPr>
          <w:rFonts w:ascii="Arial" w:eastAsia="PMingLiU" w:hAnsi="Arial" w:cs="Arial" w:hint="eastAsia"/>
          <w:i/>
          <w:spacing w:val="-3"/>
          <w:sz w:val="20"/>
          <w:szCs w:val="20"/>
          <w:lang w:val="es-ES" w:eastAsia="zh-TW"/>
        </w:rPr>
        <w:t>Counseling</w:t>
      </w:r>
      <w:proofErr w:type="spellEnd"/>
      <w:r w:rsidRPr="00890C30">
        <w:rPr>
          <w:rFonts w:ascii="Arial" w:eastAsia="PMingLiU" w:hAnsi="Arial" w:cs="Arial" w:hint="eastAsia"/>
          <w:i/>
          <w:spacing w:val="-3"/>
          <w:sz w:val="20"/>
          <w:szCs w:val="20"/>
          <w:lang w:val="es-ES" w:eastAsia="zh-TW"/>
        </w:rPr>
        <w:t xml:space="preserve">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on</w:t>
      </w:r>
      <w:proofErr w:type="spellEnd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 xml:space="preserve"> </w:t>
      </w:r>
      <w:proofErr w:type="spellStart"/>
      <w:r w:rsidRPr="00890C30">
        <w:rPr>
          <w:rFonts w:ascii="Arial" w:eastAsia="PMingLiU" w:hAnsi="Arial" w:cs="Arial" w:hint="eastAsia"/>
          <w:i/>
          <w:spacing w:val="-3"/>
          <w:sz w:val="20"/>
          <w:szCs w:val="20"/>
          <w:lang w:val="es-ES" w:eastAsia="zh-TW"/>
        </w:rPr>
        <w:t>Emotion</w:t>
      </w:r>
      <w:proofErr w:type="spellEnd"/>
      <w:r w:rsidRPr="00890C30">
        <w:rPr>
          <w:rFonts w:ascii="Arial" w:eastAsia="PMingLiU" w:hAnsi="Arial" w:cs="Arial" w:hint="eastAsia"/>
          <w:i/>
          <w:spacing w:val="-3"/>
          <w:sz w:val="20"/>
          <w:szCs w:val="20"/>
          <w:lang w:val="es-ES" w:eastAsia="zh-TW"/>
        </w:rPr>
        <w:t xml:space="preserve"> </w:t>
      </w:r>
      <w:proofErr w:type="spellStart"/>
      <w:r w:rsidRPr="00890C30">
        <w:rPr>
          <w:rFonts w:ascii="Arial" w:eastAsia="PMingLiU" w:hAnsi="Arial" w:cs="Arial" w:hint="eastAsia"/>
          <w:i/>
          <w:spacing w:val="-3"/>
          <w:sz w:val="20"/>
          <w:szCs w:val="20"/>
          <w:lang w:val="es-ES" w:eastAsia="zh-TW"/>
        </w:rPr>
        <w:t>Issues</w:t>
      </w:r>
      <w:proofErr w:type="spellEnd"/>
      <w:r w:rsidRPr="00890C30">
        <w:rPr>
          <w:rFonts w:ascii="Arial" w:eastAsia="PMingLiU" w:hAnsi="Arial" w:cs="Arial" w:hint="eastAsia"/>
          <w:i/>
          <w:spacing w:val="-3"/>
          <w:sz w:val="20"/>
          <w:szCs w:val="20"/>
          <w:lang w:val="es-ES" w:eastAsia="zh-TW"/>
        </w:rPr>
        <w:t xml:space="preserve">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f</w:t>
      </w:r>
      <w:r w:rsidRPr="00890C30">
        <w:rPr>
          <w:rFonts w:ascii="Arial" w:eastAsia="PMingLiU" w:hAnsi="Arial" w:cs="Arial" w:hint="eastAsia"/>
          <w:i/>
          <w:spacing w:val="-3"/>
          <w:sz w:val="20"/>
          <w:szCs w:val="20"/>
          <w:lang w:val="es-ES" w:eastAsia="zh-TW"/>
        </w:rPr>
        <w:t>or</w:t>
      </w:r>
      <w:proofErr w:type="spellEnd"/>
      <w:r w:rsidRPr="00890C30">
        <w:rPr>
          <w:rFonts w:ascii="Arial" w:eastAsia="PMingLiU" w:hAnsi="Arial" w:cs="Arial" w:hint="eastAsia"/>
          <w:i/>
          <w:spacing w:val="-3"/>
          <w:sz w:val="20"/>
          <w:szCs w:val="20"/>
          <w:lang w:val="es-ES" w:eastAsia="zh-TW"/>
        </w:rPr>
        <w:t xml:space="preserve"> </w:t>
      </w:r>
      <w:proofErr w:type="spellStart"/>
      <w:r w:rsidRPr="00890C30">
        <w:rPr>
          <w:rFonts w:ascii="Arial" w:eastAsia="PMingLiU" w:hAnsi="Arial" w:cs="Arial" w:hint="eastAsia"/>
          <w:i/>
          <w:spacing w:val="-3"/>
          <w:sz w:val="20"/>
          <w:szCs w:val="20"/>
          <w:lang w:val="es-ES" w:eastAsia="zh-TW"/>
        </w:rPr>
        <w:t>Impulsive</w:t>
      </w:r>
      <w:proofErr w:type="spellEnd"/>
      <w:r w:rsidRPr="00890C30">
        <w:rPr>
          <w:rFonts w:ascii="Arial" w:eastAsia="PMingLiU" w:hAnsi="Arial" w:cs="Arial" w:hint="eastAsia"/>
          <w:i/>
          <w:spacing w:val="-3"/>
          <w:sz w:val="20"/>
          <w:szCs w:val="20"/>
          <w:lang w:val="es-ES" w:eastAsia="zh-TW"/>
        </w:rPr>
        <w:t xml:space="preserve"> </w:t>
      </w:r>
      <w:proofErr w:type="spellStart"/>
      <w:r w:rsidRPr="00890C30">
        <w:rPr>
          <w:rFonts w:ascii="Arial" w:eastAsia="PMingLiU" w:hAnsi="Arial" w:cs="Arial" w:hint="eastAsia"/>
          <w:i/>
          <w:spacing w:val="-3"/>
          <w:sz w:val="20"/>
          <w:szCs w:val="20"/>
          <w:lang w:val="es-ES" w:eastAsia="zh-TW"/>
        </w:rPr>
        <w:t>Adolescents</w:t>
      </w:r>
      <w:proofErr w:type="spellEnd"/>
      <w:r w:rsidRPr="00890C30">
        <w:rPr>
          <w:rFonts w:ascii="Arial" w:eastAsia="PMingLiU" w:hAnsi="Arial" w:cs="Arial" w:hint="eastAsia"/>
          <w:i/>
          <w:spacing w:val="-3"/>
          <w:sz w:val="20"/>
          <w:szCs w:val="20"/>
          <w:lang w:val="es-ES" w:eastAsia="zh-TW"/>
        </w:rPr>
        <w:t xml:space="preserve">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w</w:t>
      </w:r>
      <w:r w:rsidRPr="00890C30">
        <w:rPr>
          <w:rFonts w:ascii="Arial" w:eastAsia="PMingLiU" w:hAnsi="Arial" w:cs="Arial" w:hint="eastAsia"/>
          <w:i/>
          <w:spacing w:val="-3"/>
          <w:sz w:val="20"/>
          <w:szCs w:val="20"/>
          <w:lang w:val="es-ES" w:eastAsia="zh-TW"/>
        </w:rPr>
        <w:t>hile</w:t>
      </w:r>
      <w:proofErr w:type="spellEnd"/>
      <w:r w:rsidRPr="00890C30">
        <w:rPr>
          <w:rFonts w:ascii="Arial" w:eastAsia="PMingLiU" w:hAnsi="Arial" w:cs="Arial" w:hint="eastAsia"/>
          <w:i/>
          <w:spacing w:val="-3"/>
          <w:sz w:val="20"/>
          <w:szCs w:val="20"/>
          <w:lang w:val="es-ES" w:eastAsia="zh-TW"/>
        </w:rPr>
        <w:t xml:space="preserve"> </w:t>
      </w:r>
      <w:proofErr w:type="spellStart"/>
      <w:r w:rsidRPr="00890C30">
        <w:rPr>
          <w:rFonts w:ascii="Arial" w:eastAsia="PMingLiU" w:hAnsi="Arial" w:cs="Arial" w:hint="eastAsia"/>
          <w:i/>
          <w:spacing w:val="-3"/>
          <w:sz w:val="20"/>
          <w:szCs w:val="20"/>
          <w:lang w:val="es-ES" w:eastAsia="zh-TW"/>
        </w:rPr>
        <w:t>Collaborating</w:t>
      </w:r>
      <w:proofErr w:type="spellEnd"/>
      <w:r w:rsidRPr="00890C30">
        <w:rPr>
          <w:rFonts w:ascii="Arial" w:eastAsia="PMingLiU" w:hAnsi="Arial" w:cs="Arial" w:hint="eastAsia"/>
          <w:i/>
          <w:spacing w:val="-3"/>
          <w:sz w:val="20"/>
          <w:szCs w:val="20"/>
          <w:lang w:val="es-ES" w:eastAsia="zh-TW"/>
        </w:rPr>
        <w:t xml:space="preserve">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w</w:t>
      </w:r>
      <w:r w:rsidRPr="00890C30">
        <w:rPr>
          <w:rFonts w:ascii="Arial" w:eastAsia="PMingLiU" w:hAnsi="Arial" w:cs="Arial" w:hint="eastAsia"/>
          <w:i/>
          <w:spacing w:val="-3"/>
          <w:sz w:val="20"/>
          <w:szCs w:val="20"/>
          <w:lang w:val="es-ES" w:eastAsia="zh-TW"/>
        </w:rPr>
        <w:t>ith</w:t>
      </w:r>
      <w:proofErr w:type="spellEnd"/>
      <w:r w:rsidRPr="00890C30">
        <w:rPr>
          <w:rFonts w:ascii="Arial" w:eastAsia="PMingLiU" w:hAnsi="Arial" w:cs="Arial" w:hint="eastAsia"/>
          <w:i/>
          <w:spacing w:val="-3"/>
          <w:sz w:val="20"/>
          <w:szCs w:val="20"/>
          <w:lang w:val="es-ES" w:eastAsia="zh-TW"/>
        </w:rPr>
        <w:t xml:space="preserve"> </w:t>
      </w:r>
      <w:proofErr w:type="spellStart"/>
      <w:r w:rsidRPr="00890C30">
        <w:rPr>
          <w:rFonts w:ascii="Arial" w:eastAsia="PMingLiU" w:hAnsi="Arial" w:cs="Arial" w:hint="eastAsia"/>
          <w:i/>
          <w:spacing w:val="-3"/>
          <w:sz w:val="20"/>
          <w:szCs w:val="20"/>
          <w:lang w:val="es-ES" w:eastAsia="zh-TW"/>
        </w:rPr>
        <w:t>Teachers</w:t>
      </w:r>
      <w:proofErr w:type="spellEnd"/>
      <w:r w:rsidRPr="00890C30">
        <w:rPr>
          <w:rFonts w:ascii="Arial" w:eastAsia="PMingLiU" w:hAnsi="Arial" w:cs="Arial" w:hint="eastAsia"/>
          <w:i/>
          <w:spacing w:val="-3"/>
          <w:sz w:val="20"/>
          <w:szCs w:val="20"/>
          <w:lang w:val="es-ES" w:eastAsia="zh-TW"/>
        </w:rPr>
        <w:t xml:space="preserve">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a</w:t>
      </w:r>
      <w:r w:rsidRPr="00890C30">
        <w:rPr>
          <w:rFonts w:ascii="Arial" w:eastAsia="PMingLiU" w:hAnsi="Arial" w:cs="Arial" w:hint="eastAsia"/>
          <w:i/>
          <w:spacing w:val="-3"/>
          <w:sz w:val="20"/>
          <w:szCs w:val="20"/>
          <w:lang w:val="es-ES" w:eastAsia="zh-TW"/>
        </w:rPr>
        <w:t xml:space="preserve">nd </w:t>
      </w:r>
      <w:proofErr w:type="spellStart"/>
      <w:r w:rsidRPr="00890C30">
        <w:rPr>
          <w:rFonts w:ascii="Arial" w:eastAsia="PMingLiU" w:hAnsi="Arial" w:cs="Arial" w:hint="eastAsia"/>
          <w:i/>
          <w:spacing w:val="-3"/>
          <w:sz w:val="20"/>
          <w:szCs w:val="20"/>
          <w:lang w:val="es-ES" w:eastAsia="zh-TW"/>
        </w:rPr>
        <w:t>Parents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. Poster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presented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 at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the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 127th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Annual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Convention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 of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the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 American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Psychological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Association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, Chicago, IL.   </w:t>
      </w:r>
    </w:p>
    <w:p w:rsidR="00890C30" w:rsidRPr="00890C30" w:rsidRDefault="00890C30" w:rsidP="00890C30">
      <w:pPr>
        <w:spacing w:after="0" w:line="320" w:lineRule="exact"/>
        <w:rPr>
          <w:rFonts w:ascii="Times New Roman" w:eastAsia="PMingLiU" w:hAnsi="Times New Roman" w:cs="Times New Roman"/>
          <w:sz w:val="26"/>
          <w:szCs w:val="26"/>
          <w:lang w:eastAsia="zh-TW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val="es-ES" w:eastAsia="zh-TW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122.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Ko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, S.*,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es-ES" w:eastAsia="zh-TW"/>
        </w:rPr>
        <w:t>Wei, M</w:t>
      </w:r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., Rivas, J.*, Tucker, J. (2019,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August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).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The</w:t>
      </w:r>
      <w:proofErr w:type="spellEnd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 xml:space="preserve">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Development</w:t>
      </w:r>
      <w:proofErr w:type="spellEnd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 xml:space="preserve"> of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the</w:t>
      </w:r>
      <w:proofErr w:type="spellEnd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 xml:space="preserve">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Stigma</w:t>
      </w:r>
      <w:proofErr w:type="spellEnd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 xml:space="preserve"> of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Loneliness</w:t>
      </w:r>
      <w:proofErr w:type="spellEnd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 xml:space="preserve">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Scale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. Poster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presented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 at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the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 127th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Annual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Convention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 of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the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 American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Psychological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Association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, Chicago, IL.   </w:t>
      </w:r>
    </w:p>
    <w:p w:rsidR="00890C30" w:rsidRPr="00890C30" w:rsidRDefault="00890C30" w:rsidP="00890C30">
      <w:pPr>
        <w:spacing w:after="0" w:line="240" w:lineRule="auto"/>
        <w:rPr>
          <w:rFonts w:ascii="Arial" w:eastAsia="PMingLiU" w:hAnsi="Arial" w:cs="Arial"/>
          <w:b/>
          <w:spacing w:val="-3"/>
          <w:sz w:val="20"/>
          <w:szCs w:val="20"/>
          <w:lang w:eastAsia="zh-TW"/>
        </w:rPr>
      </w:pPr>
      <w:r w:rsidRPr="00890C30">
        <w:rPr>
          <w:rFonts w:ascii="Arial" w:eastAsia="PMingLiU" w:hAnsi="Arial" w:cs="Arial"/>
          <w:b/>
          <w:spacing w:val="-3"/>
          <w:sz w:val="20"/>
          <w:szCs w:val="20"/>
          <w:lang w:eastAsia="zh-TW"/>
        </w:rPr>
        <w:t>2018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val="es-ES" w:eastAsia="zh-TW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121. Du, Y.*,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Liu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, S.*,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Ko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, S.*, Wang, C., &amp;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es-ES" w:eastAsia="zh-TW"/>
        </w:rPr>
        <w:t>Wei, M</w:t>
      </w:r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 (2018,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August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).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 xml:space="preserve">Impostor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Syndrome</w:t>
      </w:r>
      <w:proofErr w:type="spellEnd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 xml:space="preserve"> and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Psychological</w:t>
      </w:r>
      <w:proofErr w:type="spellEnd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 xml:space="preserve">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Outcomes</w:t>
      </w:r>
      <w:proofErr w:type="spellEnd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 xml:space="preserve">: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The</w:t>
      </w:r>
      <w:proofErr w:type="spellEnd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 xml:space="preserve"> Roles of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Self-Compassion</w:t>
      </w:r>
      <w:proofErr w:type="spellEnd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 xml:space="preserve"> and Interpersonal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Shame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. Poster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presented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 at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the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 126th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Annual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Convention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 of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the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 American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Psychological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Association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, San Francisco, CA.   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val="es-ES" w:eastAsia="zh-TW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val="es-ES" w:eastAsia="zh-TW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120.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Liu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, S.*,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es-ES" w:eastAsia="zh-TW"/>
        </w:rPr>
        <w:t>Wei, M.,</w:t>
      </w:r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 Li, C.-I., Wang, C., </w:t>
      </w:r>
      <w:proofErr w:type="gram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&amp; 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Ko</w:t>
      </w:r>
      <w:proofErr w:type="spellEnd"/>
      <w:proofErr w:type="gram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, S.* (2018,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August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).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Self-compassion</w:t>
      </w:r>
      <w:proofErr w:type="spellEnd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 xml:space="preserve"> and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connectedness</w:t>
      </w:r>
      <w:proofErr w:type="spellEnd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 xml:space="preserve">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moderating</w:t>
      </w:r>
      <w:proofErr w:type="spellEnd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 xml:space="preserve">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the</w:t>
      </w:r>
      <w:proofErr w:type="spellEnd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 xml:space="preserve">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association</w:t>
      </w:r>
      <w:proofErr w:type="spellEnd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 xml:space="preserve">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between</w:t>
      </w:r>
      <w:proofErr w:type="spellEnd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 xml:space="preserve">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discrimination</w:t>
      </w:r>
      <w:proofErr w:type="spellEnd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 xml:space="preserve"> and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depression</w:t>
      </w:r>
      <w:proofErr w:type="spellEnd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 xml:space="preserve">. </w:t>
      </w:r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Poster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presented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 at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the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 126th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Annual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Convention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 of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the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 American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Psychological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Association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, San Francisco, CA.  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val="es-ES" w:eastAsia="zh-TW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val="es-ES" w:eastAsia="zh-TW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119.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es-ES" w:eastAsia="zh-TW"/>
        </w:rPr>
        <w:t>Wei, M.,</w:t>
      </w:r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Ko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, S.*, Li, C.-I., Wang, C. </w:t>
      </w:r>
      <w:proofErr w:type="gram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&amp; 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Liu</w:t>
      </w:r>
      <w:proofErr w:type="spellEnd"/>
      <w:proofErr w:type="gram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, S.* (2018,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August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).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Acculturative</w:t>
      </w:r>
      <w:proofErr w:type="spellEnd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 xml:space="preserve"> stress, control,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maladaptive</w:t>
      </w:r>
      <w:proofErr w:type="spellEnd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 xml:space="preserve">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perfectionism</w:t>
      </w:r>
      <w:proofErr w:type="spellEnd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 xml:space="preserve">, and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anxiety</w:t>
      </w:r>
      <w:proofErr w:type="spellEnd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 xml:space="preserve">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among</w:t>
      </w:r>
      <w:proofErr w:type="spellEnd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 xml:space="preserve">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Asian</w:t>
      </w:r>
      <w:proofErr w:type="spellEnd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 xml:space="preserve">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Americans</w:t>
      </w:r>
      <w:proofErr w:type="spellEnd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 xml:space="preserve">. </w:t>
      </w:r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Poster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presented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 at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the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 126th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Annual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Convention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 of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the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 American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Psychological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Association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, San Francisco, CA.   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val="es-ES" w:eastAsia="zh-TW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val="es-ES" w:eastAsia="zh-TW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118.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es-ES" w:eastAsia="zh-TW"/>
        </w:rPr>
        <w:t>Wei, M.,</w:t>
      </w:r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 Wang, C.,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Ko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, S.*,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Liu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, S., </w:t>
      </w:r>
      <w:proofErr w:type="gram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&amp;  Botello</w:t>
      </w:r>
      <w:proofErr w:type="gram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, R.* (2018,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August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).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 xml:space="preserve">Bicultural stress and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perceived</w:t>
      </w:r>
      <w:proofErr w:type="spellEnd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 xml:space="preserve">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benefits</w:t>
      </w:r>
      <w:proofErr w:type="spellEnd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 xml:space="preserve">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among</w:t>
      </w:r>
      <w:proofErr w:type="spellEnd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 xml:space="preserve">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Asian</w:t>
      </w:r>
      <w:proofErr w:type="spellEnd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 xml:space="preserve">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Americans</w:t>
      </w:r>
      <w:proofErr w:type="spellEnd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 xml:space="preserve">: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Moderated</w:t>
      </w:r>
      <w:proofErr w:type="spellEnd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 xml:space="preserve">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Mediation</w:t>
      </w:r>
      <w:proofErr w:type="spellEnd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 xml:space="preserve">. </w:t>
      </w:r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Poster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presented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 at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the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 126th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Annual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Convention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 of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the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 American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Psychological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Association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, San Francisco, CA.   </w:t>
      </w:r>
    </w:p>
    <w:p w:rsidR="00890C30" w:rsidRPr="00890C30" w:rsidRDefault="00890C30" w:rsidP="00890C30">
      <w:pPr>
        <w:spacing w:after="0" w:line="240" w:lineRule="auto"/>
        <w:rPr>
          <w:rFonts w:ascii="Arial" w:eastAsia="PMingLiU" w:hAnsi="Arial" w:cs="Arial"/>
          <w:spacing w:val="-3"/>
          <w:sz w:val="20"/>
          <w:szCs w:val="20"/>
          <w:lang w:val="es-ES" w:eastAsia="zh-TW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117.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Yi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, F.*, Wei, M., &amp; Carrera, S.* (2018,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August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). 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Moderated</w:t>
      </w:r>
      <w:proofErr w:type="spellEnd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 xml:space="preserve">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Mediation</w:t>
      </w:r>
      <w:proofErr w:type="spellEnd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 xml:space="preserve"> of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Collectivistic</w:t>
      </w:r>
      <w:proofErr w:type="spellEnd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 xml:space="preserve">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Coping</w:t>
      </w:r>
      <w:proofErr w:type="spellEnd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 xml:space="preserve">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on</w:t>
      </w:r>
      <w:proofErr w:type="spellEnd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 xml:space="preserve">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Acculturative</w:t>
      </w:r>
      <w:proofErr w:type="spellEnd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 xml:space="preserve"> Stress and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Subjective</w:t>
      </w:r>
      <w:proofErr w:type="spellEnd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 xml:space="preserve">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Well-being</w:t>
      </w:r>
      <w:proofErr w:type="spellEnd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 xml:space="preserve">. </w:t>
      </w:r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Poster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presented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 at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the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 127th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Annual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Convention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 of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the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 American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Psychological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Association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,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San Francisco, CA.  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val="es-ES" w:eastAsia="zh-TW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116.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Ko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, S.*,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es-ES" w:eastAsia="zh-TW"/>
        </w:rPr>
        <w:t>Wei, M</w:t>
      </w:r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., Park, H.-J., &amp; Wang, K. T. (2018,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August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).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Appearance</w:t>
      </w:r>
      <w:proofErr w:type="spellEnd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 xml:space="preserve">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comparison</w:t>
      </w:r>
      <w:proofErr w:type="spellEnd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 xml:space="preserve">,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self-schema</w:t>
      </w:r>
      <w:proofErr w:type="spellEnd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 xml:space="preserve">,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perfectionism</w:t>
      </w:r>
      <w:proofErr w:type="spellEnd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 xml:space="preserve">, and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body</w:t>
      </w:r>
      <w:proofErr w:type="spellEnd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 xml:space="preserve">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esteem</w:t>
      </w:r>
      <w:proofErr w:type="spellEnd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 xml:space="preserve">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among</w:t>
      </w:r>
      <w:proofErr w:type="spellEnd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 xml:space="preserve">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Korean</w:t>
      </w:r>
      <w:proofErr w:type="spellEnd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 xml:space="preserve">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students</w:t>
      </w:r>
      <w:proofErr w:type="spellEnd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 xml:space="preserve">. </w:t>
      </w:r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Poster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presented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 at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the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 127th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Annual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Convention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 of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the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 American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Psychological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Association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,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San Francisco, CA.  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val="es-ES" w:eastAsia="zh-TW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val="es-ES" w:eastAsia="zh-TW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115.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Liu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, S.*,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es-ES" w:eastAsia="zh-TW"/>
        </w:rPr>
        <w:t>Wei, M.,</w:t>
      </w:r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Ko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, S.*, </w:t>
      </w:r>
      <w:proofErr w:type="gram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&amp;  Du</w:t>
      </w:r>
      <w:proofErr w:type="gram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, Y.* (2018,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August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).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 xml:space="preserve">Positive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change</w:t>
      </w:r>
      <w:proofErr w:type="spellEnd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 xml:space="preserve">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from</w:t>
      </w:r>
      <w:proofErr w:type="spellEnd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 xml:space="preserve">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acculturative</w:t>
      </w:r>
      <w:proofErr w:type="spellEnd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 xml:space="preserve"> stress</w:t>
      </w:r>
      <w:r w:rsidRPr="00890C30">
        <w:rPr>
          <w:rFonts w:ascii="Arial" w:eastAsia="PMingLiU" w:hAnsi="Arial" w:cs="Arial" w:hint="eastAsia"/>
          <w:i/>
          <w:spacing w:val="-3"/>
          <w:sz w:val="20"/>
          <w:szCs w:val="20"/>
          <w:lang w:val="es-ES" w:eastAsia="zh-TW"/>
        </w:rPr>
        <w:t xml:space="preserve">: </w:t>
      </w:r>
      <w:proofErr w:type="spellStart"/>
      <w:r w:rsidRPr="00890C30">
        <w:rPr>
          <w:rFonts w:ascii="Arial" w:eastAsia="PMingLiU" w:hAnsi="Arial" w:cs="Arial" w:hint="eastAsia"/>
          <w:i/>
          <w:spacing w:val="-3"/>
          <w:sz w:val="20"/>
          <w:szCs w:val="20"/>
          <w:lang w:val="es-ES" w:eastAsia="zh-TW"/>
        </w:rPr>
        <w:t>Doors</w:t>
      </w:r>
      <w:proofErr w:type="spellEnd"/>
      <w:r w:rsidRPr="00890C30">
        <w:rPr>
          <w:rFonts w:ascii="Arial" w:eastAsia="PMingLiU" w:hAnsi="Arial" w:cs="Arial" w:hint="eastAsia"/>
          <w:i/>
          <w:spacing w:val="-3"/>
          <w:sz w:val="20"/>
          <w:szCs w:val="20"/>
          <w:lang w:val="es-ES" w:eastAsia="zh-TW"/>
        </w:rPr>
        <w:t xml:space="preserve">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o</w:t>
      </w:r>
      <w:r w:rsidRPr="00890C30">
        <w:rPr>
          <w:rFonts w:ascii="Arial" w:eastAsia="PMingLiU" w:hAnsi="Arial" w:cs="Arial" w:hint="eastAsia"/>
          <w:i/>
          <w:spacing w:val="-3"/>
          <w:sz w:val="20"/>
          <w:szCs w:val="20"/>
          <w:lang w:val="es-ES" w:eastAsia="zh-TW"/>
        </w:rPr>
        <w:t>pening</w:t>
      </w:r>
      <w:proofErr w:type="spellEnd"/>
      <w:r w:rsidRPr="00890C30">
        <w:rPr>
          <w:rFonts w:ascii="Arial" w:eastAsia="PMingLiU" w:hAnsi="Arial" w:cs="Arial" w:hint="eastAsia"/>
          <w:i/>
          <w:spacing w:val="-3"/>
          <w:sz w:val="20"/>
          <w:szCs w:val="20"/>
          <w:lang w:val="es-ES" w:eastAsia="zh-TW"/>
        </w:rPr>
        <w:t xml:space="preserve">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e</w:t>
      </w:r>
      <w:r w:rsidRPr="00890C30">
        <w:rPr>
          <w:rFonts w:ascii="Arial" w:eastAsia="PMingLiU" w:hAnsi="Arial" w:cs="Arial" w:hint="eastAsia"/>
          <w:i/>
          <w:spacing w:val="-3"/>
          <w:sz w:val="20"/>
          <w:szCs w:val="20"/>
          <w:lang w:val="es-ES" w:eastAsia="zh-TW"/>
        </w:rPr>
        <w:t>xperience</w:t>
      </w:r>
      <w:proofErr w:type="spellEnd"/>
      <w:r w:rsidRPr="00890C30">
        <w:rPr>
          <w:rFonts w:ascii="Arial" w:eastAsia="PMingLiU" w:hAnsi="Arial" w:cs="Arial" w:hint="eastAsia"/>
          <w:i/>
          <w:spacing w:val="-3"/>
          <w:sz w:val="20"/>
          <w:szCs w:val="20"/>
          <w:lang w:val="es-ES" w:eastAsia="zh-TW"/>
        </w:rPr>
        <w:t xml:space="preserve"> and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p</w:t>
      </w:r>
      <w:r w:rsidRPr="00890C30">
        <w:rPr>
          <w:rFonts w:ascii="Arial" w:eastAsia="PMingLiU" w:hAnsi="Arial" w:cs="Arial" w:hint="eastAsia"/>
          <w:i/>
          <w:spacing w:val="-3"/>
          <w:sz w:val="20"/>
          <w:szCs w:val="20"/>
          <w:lang w:val="es-ES" w:eastAsia="zh-TW"/>
        </w:rPr>
        <w:t xml:space="preserve">ersonal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g</w:t>
      </w:r>
      <w:r w:rsidRPr="00890C30">
        <w:rPr>
          <w:rFonts w:ascii="Arial" w:eastAsia="PMingLiU" w:hAnsi="Arial" w:cs="Arial" w:hint="eastAsia"/>
          <w:i/>
          <w:spacing w:val="-3"/>
          <w:sz w:val="20"/>
          <w:szCs w:val="20"/>
          <w:lang w:val="es-ES" w:eastAsia="zh-TW"/>
        </w:rPr>
        <w:t>rowth</w:t>
      </w:r>
      <w:proofErr w:type="spellEnd"/>
      <w:r w:rsidRPr="00890C30">
        <w:rPr>
          <w:rFonts w:ascii="Arial" w:eastAsia="PMingLiU" w:hAnsi="Arial" w:cs="Arial" w:hint="eastAsia"/>
          <w:i/>
          <w:spacing w:val="-3"/>
          <w:sz w:val="20"/>
          <w:szCs w:val="20"/>
          <w:lang w:val="es-ES" w:eastAsia="zh-TW"/>
        </w:rPr>
        <w:t xml:space="preserve">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i</w:t>
      </w:r>
      <w:r w:rsidRPr="00890C30">
        <w:rPr>
          <w:rFonts w:ascii="Arial" w:eastAsia="PMingLiU" w:hAnsi="Arial" w:cs="Arial" w:hint="eastAsia"/>
          <w:i/>
          <w:spacing w:val="-3"/>
          <w:sz w:val="20"/>
          <w:szCs w:val="20"/>
          <w:lang w:val="es-ES" w:eastAsia="zh-TW"/>
        </w:rPr>
        <w:t>nitiative</w:t>
      </w:r>
      <w:proofErr w:type="spellEnd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 xml:space="preserve">. </w:t>
      </w:r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Poster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presented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 at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the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 126th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Annual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Convention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 of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the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 American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Psychological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Association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, San Francisco, CA.   </w:t>
      </w:r>
    </w:p>
    <w:p w:rsidR="00890C30" w:rsidRPr="00890C30" w:rsidRDefault="00890C30" w:rsidP="00890C30">
      <w:pPr>
        <w:spacing w:after="0" w:line="240" w:lineRule="auto"/>
        <w:rPr>
          <w:rFonts w:ascii="Arial" w:eastAsia="PMingLiU" w:hAnsi="Arial" w:cs="Arial"/>
          <w:b/>
          <w:spacing w:val="-3"/>
          <w:sz w:val="20"/>
          <w:szCs w:val="20"/>
          <w:lang w:eastAsia="zh-TW"/>
        </w:rPr>
      </w:pPr>
      <w:r w:rsidRPr="00890C30">
        <w:rPr>
          <w:rFonts w:ascii="Arial" w:eastAsia="PMingLiU" w:hAnsi="Arial" w:cs="Arial"/>
          <w:b/>
          <w:spacing w:val="-3"/>
          <w:sz w:val="20"/>
          <w:szCs w:val="20"/>
          <w:lang w:eastAsia="zh-TW"/>
        </w:rPr>
        <w:t>2017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val="es-ES" w:eastAsia="zh-TW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114.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Liu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, S.*, &amp; 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es-ES" w:eastAsia="zh-TW"/>
        </w:rPr>
        <w:t>Wei, M.</w:t>
      </w:r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 (2017,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August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).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Managing</w:t>
      </w:r>
      <w:proofErr w:type="spellEnd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 xml:space="preserve">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Acculturative</w:t>
      </w:r>
      <w:proofErr w:type="spellEnd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 xml:space="preserve"> Stress: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Cognitive</w:t>
      </w:r>
      <w:proofErr w:type="spellEnd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 xml:space="preserve">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Flexibility</w:t>
      </w:r>
      <w:proofErr w:type="spellEnd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 xml:space="preserve">, </w:t>
      </w:r>
      <w:proofErr w:type="spellStart"/>
      <w:r w:rsidRPr="00890C30">
        <w:rPr>
          <w:rFonts w:ascii="Arial" w:eastAsia="PMingLiU" w:hAnsi="Arial" w:cs="Arial" w:hint="eastAsia"/>
          <w:i/>
          <w:spacing w:val="-3"/>
          <w:sz w:val="20"/>
          <w:szCs w:val="20"/>
          <w:lang w:val="es-ES" w:eastAsia="zh-TW"/>
        </w:rPr>
        <w:t>Diversity</w:t>
      </w:r>
      <w:proofErr w:type="spellEnd"/>
      <w:r w:rsidRPr="00890C30">
        <w:rPr>
          <w:rFonts w:ascii="Arial" w:eastAsia="PMingLiU" w:hAnsi="Arial" w:cs="Arial" w:hint="eastAsia"/>
          <w:i/>
          <w:spacing w:val="-3"/>
          <w:sz w:val="20"/>
          <w:szCs w:val="20"/>
          <w:lang w:val="es-ES" w:eastAsia="zh-TW"/>
        </w:rPr>
        <w:t xml:space="preserve"> </w:t>
      </w:r>
      <w:proofErr w:type="spellStart"/>
      <w:r w:rsidRPr="00890C30">
        <w:rPr>
          <w:rFonts w:ascii="Arial" w:eastAsia="PMingLiU" w:hAnsi="Arial" w:cs="Arial" w:hint="eastAsia"/>
          <w:i/>
          <w:spacing w:val="-3"/>
          <w:sz w:val="20"/>
          <w:szCs w:val="20"/>
          <w:lang w:val="es-ES" w:eastAsia="zh-TW"/>
        </w:rPr>
        <w:t>Appreciation</w:t>
      </w:r>
      <w:proofErr w:type="spellEnd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 xml:space="preserve">,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Ethnocultural</w:t>
      </w:r>
      <w:proofErr w:type="spellEnd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 xml:space="preserve">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Empathy</w:t>
      </w:r>
      <w:proofErr w:type="spellEnd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 xml:space="preserve">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among</w:t>
      </w:r>
      <w:proofErr w:type="spellEnd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 xml:space="preserve">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Chinese</w:t>
      </w:r>
      <w:proofErr w:type="spellEnd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 xml:space="preserve"> International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Students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. Poster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presented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 at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the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 125th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Annual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Convention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 of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the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 American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Psychological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Association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, Washington, DC.  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val="es-ES" w:eastAsia="zh-TW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val="es-ES" w:eastAsia="zh-TW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113.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Shanazari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, A.,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Qi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, W. G.,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es-ES" w:eastAsia="zh-TW"/>
        </w:rPr>
        <w:t>Wei, M.</w:t>
      </w:r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, Etcheverry, P., &amp; Wang, K. T. (2017,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August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).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Moderation</w:t>
      </w:r>
      <w:proofErr w:type="spellEnd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 xml:space="preserve">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Effects</w:t>
      </w:r>
      <w:proofErr w:type="spellEnd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 xml:space="preserve"> of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Dyadic</w:t>
      </w:r>
      <w:proofErr w:type="spellEnd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 xml:space="preserve">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Perfectionism</w:t>
      </w:r>
      <w:proofErr w:type="spellEnd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 xml:space="preserve">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Types</w:t>
      </w:r>
      <w:proofErr w:type="spellEnd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 xml:space="preserve"> in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Romantic</w:t>
      </w:r>
      <w:proofErr w:type="spellEnd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 xml:space="preserve">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Relationships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. Poster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presented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 at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the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 125th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Annual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Convention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 of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the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 American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Psychological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Association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, Washington, DC.  </w:t>
      </w:r>
    </w:p>
    <w:p w:rsidR="00890C30" w:rsidRPr="00890C30" w:rsidRDefault="00890C30" w:rsidP="00890C30">
      <w:pPr>
        <w:spacing w:after="0" w:line="240" w:lineRule="auto"/>
        <w:ind w:left="45" w:right="45"/>
        <w:textAlignment w:val="baseline"/>
        <w:rPr>
          <w:rFonts w:ascii="Helvetica" w:eastAsia="Times New Roman" w:hAnsi="Helvetica" w:cs="Helvetica"/>
          <w:i/>
          <w:iCs/>
          <w:color w:val="000000"/>
          <w:sz w:val="23"/>
          <w:szCs w:val="23"/>
          <w:bdr w:val="none" w:sz="0" w:space="0" w:color="auto" w:frame="1"/>
          <w:lang w:eastAsia="zh-TW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val="es-ES" w:eastAsia="zh-TW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112.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Tsai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, P.-T.*, &amp; 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es-ES" w:eastAsia="zh-TW"/>
        </w:rPr>
        <w:t>Wei, M.</w:t>
      </w:r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 (2017,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August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).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Trainees</w:t>
      </w:r>
      <w:proofErr w:type="spellEnd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 xml:space="preserve">'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Anxiety</w:t>
      </w:r>
      <w:proofErr w:type="spellEnd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 xml:space="preserve"> and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Counseling</w:t>
      </w:r>
      <w:proofErr w:type="spellEnd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 xml:space="preserve">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Self-Efficacy</w:t>
      </w:r>
      <w:proofErr w:type="spellEnd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 xml:space="preserve"> in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Counseling</w:t>
      </w:r>
      <w:proofErr w:type="spellEnd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 xml:space="preserve">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Sessions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.    Poster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presented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 at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the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 125th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Annual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Convention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 of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the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 American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Psychological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Association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, Washington, DC.  </w:t>
      </w:r>
    </w:p>
    <w:p w:rsidR="00890C30" w:rsidRPr="00890C30" w:rsidRDefault="00890C30" w:rsidP="00890C30">
      <w:pPr>
        <w:spacing w:after="0" w:line="240" w:lineRule="auto"/>
        <w:ind w:left="45" w:right="45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 w:eastAsia="zh-TW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val="es-ES" w:eastAsia="zh-TW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111. Wang, L.-F.,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es-ES" w:eastAsia="zh-TW"/>
        </w:rPr>
        <w:t>Wei, M.,</w:t>
      </w:r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Ku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, T.-Y., &amp;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Koay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, E. Y.-Y. (2017,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August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).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Development</w:t>
      </w:r>
      <w:proofErr w:type="spellEnd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 xml:space="preserve"> and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Validation</w:t>
      </w:r>
      <w:proofErr w:type="spellEnd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 xml:space="preserve"> of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School</w:t>
      </w:r>
      <w:proofErr w:type="spellEnd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 xml:space="preserve">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Life</w:t>
      </w:r>
      <w:proofErr w:type="spellEnd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 xml:space="preserve">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Adjustment</w:t>
      </w:r>
      <w:proofErr w:type="spellEnd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 xml:space="preserve">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val="es-ES" w:eastAsia="zh-TW"/>
        </w:rPr>
        <w:t>Scale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. Poster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presented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 at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the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 125th Anual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Convention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 of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the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 American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Psychological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Association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, Washington, DC.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110.  Wang, L-.F.,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eastAsia="zh-TW"/>
        </w:rPr>
        <w:t>Wei, M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., Chen, M-Y., &amp;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>Koay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, E. Y. Y. (2017, June).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TW"/>
        </w:rPr>
        <w:t>Emotional cultivation is the cause or the consequence: A cross-lagged panel design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. Paper presented at the Family, Generation, and Multiculturalism Conference, Taipei, Taiwan.  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109.  Wang, L-.F.,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eastAsia="zh-TW"/>
        </w:rPr>
        <w:t>Wei, M.,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 Chen, M-Y., &amp;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>Koay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, E. Y. Y. (2017, June).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TW"/>
        </w:rPr>
        <w:t>Emotional Cultivation Group for impulsive children and adolescents: Outcome and follow-up.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 Paper presented at the annual conference of the Society for Psychotherapy Research, Toronto, Canada. </w:t>
      </w:r>
    </w:p>
    <w:p w:rsidR="00890C30" w:rsidRPr="00890C30" w:rsidRDefault="00890C30" w:rsidP="00890C30">
      <w:pPr>
        <w:spacing w:after="0" w:line="240" w:lineRule="auto"/>
        <w:rPr>
          <w:rFonts w:ascii="Arial" w:eastAsia="PMingLiU" w:hAnsi="Arial" w:cs="Arial"/>
          <w:spacing w:val="-3"/>
          <w:sz w:val="20"/>
          <w:szCs w:val="20"/>
          <w:lang w:eastAsia="zh-TW"/>
        </w:rPr>
      </w:pPr>
      <w:r w:rsidRPr="00890C30">
        <w:rPr>
          <w:rFonts w:ascii="Arial" w:eastAsia="PMingLiU" w:hAnsi="Arial" w:cs="Arial"/>
          <w:b/>
          <w:spacing w:val="-3"/>
          <w:sz w:val="20"/>
          <w:szCs w:val="20"/>
          <w:lang w:eastAsia="zh-TW"/>
        </w:rPr>
        <w:t>2016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108. Kahn, J. H.,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eastAsia="zh-TW"/>
        </w:rPr>
        <w:t>Wei, M.,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 SU, J., Han, S., &amp;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>Strojewska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, A. (2016, August).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TW"/>
        </w:rPr>
        <w:t>Distress disclosure and psychological functioning: Moderating roles of culture and mindfulness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. In. Cox, D. W., &amp; Kahn, J. H., &amp; (Chairs).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TW"/>
        </w:rPr>
        <w:t>Talking about feelings: Science and practice implications of emotional disclosure research.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 Symposium presented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>at the 124th annual convention of the American Psychological Association, Denver, CO.</w:t>
      </w:r>
    </w:p>
    <w:bookmarkEnd w:id="0"/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107. Kahn, J. H.,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eastAsia="zh-TW"/>
        </w:rPr>
        <w:t>Wei, M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., &amp; Han, S. (2016, August).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TW"/>
        </w:rPr>
        <w:t>Disclosure expectations, distress disclosure, well-being, and symptoms: A mediation model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.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>Poster presented at the 124th annual convention of the American Psychological Association, Denver, CO.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106. Wang, L.F.,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eastAsia="zh-TW"/>
        </w:rPr>
        <w:t>Wei, M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., &amp; T.-Y. Ku (2016, August).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TW"/>
        </w:rPr>
        <w:t>The initial development of the internalizing and externalizing problems scale.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>Poster presented at the 124th annual convention of the American Psychological Association, Denver, CO.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105. Carrera, S.G.*, &amp;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eastAsia="zh-TW"/>
        </w:rPr>
        <w:t>Wei, M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. (2016, August).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TW"/>
        </w:rPr>
        <w:t>Family ethnic socialization practices promotes appreciation of diversity among Latinas/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TW"/>
        </w:rPr>
        <w:t>os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. Poster to be presented at the 124th Annual Convention of the American Psychological Association, Denver, CO.  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104. Carrera, S.G.*, &amp;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eastAsia="zh-TW"/>
        </w:rPr>
        <w:t>Wei, M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. (2016, August).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TW"/>
        </w:rPr>
        <w:t>Interpersonal risk factors, shame, and depression among Asian American college students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. Paper to be presented at the 2016 Asian American Psychological Association Convention, Denver, CO.  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103. Du, Y.*, &amp;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eastAsia="zh-TW"/>
        </w:rPr>
        <w:t>Wei, M.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 (2016, August).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TW"/>
        </w:rPr>
        <w:t>Sociocultural influences, body dissatisfaction, and disordered eating among European American and Chinese college students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. Poster to be presented at the 124th Annual Convention of the American Psychological Association, Denver, CO.  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  <w:proofErr w:type="gramStart"/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102.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>Ko</w:t>
      </w:r>
      <w:proofErr w:type="spellEnd"/>
      <w:proofErr w:type="gramEnd"/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, S.*, &amp;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eastAsia="zh-TW"/>
        </w:rPr>
        <w:t>Wei, M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. (2016, August).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TW"/>
        </w:rPr>
        <w:t>Acculturative family distancing, mother-daughter connectedness, and psychological well-being among Asian Americans: A moderated mediation model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.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>Poster presented at the 124th annual convention of the American Psychological Association, Denver, CO.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101.  Wang, L-.F.,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eastAsia="zh-TW"/>
        </w:rPr>
        <w:t>Wei, M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.,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>Koay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, E. Y. Y., &amp; Chen, M-Y. (2016, July). The ecological group counseling for impulsive children and adolescents: An evidence-based program in Taiwan. In L-F Wang (chair).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TW"/>
        </w:rPr>
        <w:t xml:space="preserve">Concurrently raising problems and clinical health promotion strategies for Child adolescent,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TW"/>
        </w:rPr>
        <w:lastRenderedPageBreak/>
        <w:t>and family among Asian and Asian Americans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. Symposium presented at the 31th Annual Convention of the International Congress of Psychology, Yokohama, Japan.  </w:t>
      </w:r>
    </w:p>
    <w:p w:rsidR="00890C30" w:rsidRPr="00890C30" w:rsidRDefault="00890C30" w:rsidP="00890C30">
      <w:pPr>
        <w:spacing w:after="0" w:line="240" w:lineRule="auto"/>
        <w:rPr>
          <w:rFonts w:ascii="Arial" w:eastAsia="PMingLiU" w:hAnsi="Arial" w:cs="Arial"/>
          <w:spacing w:val="-3"/>
          <w:sz w:val="20"/>
          <w:szCs w:val="20"/>
          <w:lang w:eastAsia="zh-TW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100. Wang, L-.F.,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eastAsia="zh-TW"/>
        </w:rPr>
        <w:t>Wei, M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.,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>Koay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, E. Y. Y., &amp; Chen, M-Y. (2016, July). The initial development of the culturally-sensitive emotional cultivation scale. In S.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>Tsuda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 and L-F Wang (chair).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TW"/>
        </w:rPr>
        <w:t>Innovative and responsive health/clinical assessment/interventions for stigmatized mental health conditions among Japan, Taiwan, and North America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. Symposium presented at the 31th Annual Convention of the International Congress of Psychology, Yokohama, Japan.  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99.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eastAsia="zh-TW"/>
        </w:rPr>
        <w:t>Wei, M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. (2016, July).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TW"/>
        </w:rPr>
        <w:t>Journal article writing techniques and the process of publishing journal articles in the U.S. top-tier journals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. Invited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presentation at the Department of Educational Psychology and Counseling in National Taiwan Normal University, Taipei, Taiwan. 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98.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eastAsia="zh-TW"/>
        </w:rPr>
        <w:t>Wei, M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. (2016, June).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TW"/>
        </w:rPr>
        <w:t>Emotion-focused Therapy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. Invited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presentation at the Department of Educational Psychology and Counseling in National Taiwan Normal University, Taipei, Taiwan. 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97.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eastAsia="zh-TW"/>
        </w:rPr>
        <w:t>Wei, M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. (2016, June).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TW"/>
        </w:rPr>
        <w:t>How does change occur in psychotherapy?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 Invited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presentation at the Department of Educational Psychology and Counseling in National Taiwan Normal University, Taipei, Taiwan. 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96.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>Botello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>, R.*</w:t>
      </w:r>
      <w:proofErr w:type="gramStart"/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, 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>Surapaneni</w:t>
      </w:r>
      <w:proofErr w:type="spellEnd"/>
      <w:proofErr w:type="gramEnd"/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, S.*, Davila, I.*, Hillman, C.*, &amp;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eastAsia="zh-TW"/>
        </w:rPr>
        <w:t>Wei, M.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 (2016, March).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TW"/>
        </w:rPr>
        <w:t>Fears of difference: understanding the benefits of diversity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>. Symposium presented at the annual Thomas Hill Iowa State Conference on Race and Ethnicity (ISCORE). Ames, IA.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95. Major, J.*,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>Botello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, R.*, </w:t>
      </w:r>
      <w:proofErr w:type="spellStart"/>
      <w:proofErr w:type="gramStart"/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>Ko</w:t>
      </w:r>
      <w:proofErr w:type="spellEnd"/>
      <w:proofErr w:type="gramEnd"/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, S.*, Carrera, S.*, &amp;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eastAsia="zh-TW"/>
        </w:rPr>
        <w:t>Wei, M.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 (2016, March). 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TW"/>
        </w:rPr>
        <w:t xml:space="preserve">Small hurts to substantial pain: Understanding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TW"/>
        </w:rPr>
        <w:t>microaggressions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>. Symposium presented at the annual Thomas Hill Iowa State Conference on Race and Ethnicity (ISCORE). Ames, IA.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94.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>Botello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, R.*,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>Surapaneni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, S.*, Davila, I.*, Hillman, C.*, &amp;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eastAsia="zh-TW"/>
        </w:rPr>
        <w:t>Wei, M.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 (2016, March). 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TW"/>
        </w:rPr>
        <w:t>Fears of difference: understanding the benefits of diversity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>. Invited presentation at the annual ISCORE Pre-Conference. Ames, IA.</w:t>
      </w:r>
    </w:p>
    <w:p w:rsidR="00890C30" w:rsidRPr="00890C30" w:rsidRDefault="00890C30" w:rsidP="00890C30">
      <w:pPr>
        <w:spacing w:after="0" w:line="240" w:lineRule="auto"/>
        <w:rPr>
          <w:rFonts w:ascii="Arial" w:eastAsia="PMingLiU" w:hAnsi="Arial" w:cs="Arial"/>
          <w:b/>
          <w:spacing w:val="-3"/>
          <w:sz w:val="20"/>
          <w:szCs w:val="20"/>
          <w:lang w:eastAsia="zh-TW"/>
        </w:rPr>
      </w:pPr>
      <w:r w:rsidRPr="00890C30">
        <w:rPr>
          <w:rFonts w:ascii="Arial" w:eastAsia="PMingLiU" w:hAnsi="Arial" w:cs="Arial"/>
          <w:b/>
          <w:spacing w:val="-3"/>
          <w:sz w:val="20"/>
          <w:szCs w:val="20"/>
          <w:lang w:eastAsia="zh-TW"/>
        </w:rPr>
        <w:t>2015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93.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eastAsia="zh-TW"/>
        </w:rPr>
        <w:t>Wei, M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. (2015, April).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TW"/>
        </w:rPr>
        <w:t xml:space="preserve">Workshop on Core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TW"/>
        </w:rPr>
        <w:t>Conflictural</w:t>
      </w:r>
      <w:proofErr w:type="spellEnd"/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TW"/>
        </w:rPr>
        <w:t xml:space="preserve"> Relationship Themes (CCRT)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. Invited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presentation at the Department of Educational Psychology and Counseling in National Taiwan Normal University, Taipei, Taiwan. 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92. Yi, F.*, &amp;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eastAsia="zh-TW"/>
        </w:rPr>
        <w:t>Wei, M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. (2015, August). Counselors in training: Ambiguity tolerance, supervisory styles, and counseling self-efficacy.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Poster presented at the 123th annual convention of the American Psychological Association, Toronto, Canada.  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>91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 xml:space="preserve">. </w:t>
      </w:r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Botello, R.*,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de-DE" w:eastAsia="zh-CN"/>
        </w:rPr>
        <w:t>Wei, M.,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 xml:space="preserve">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Carrera, S.*, Yi, F.*, 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 xml:space="preserve">&amp; </w:t>
      </w:r>
      <w:proofErr w:type="gramStart"/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>Ko</w:t>
      </w:r>
      <w:proofErr w:type="gramEnd"/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 xml:space="preserve">, S.* (2015, August).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CN"/>
        </w:rPr>
        <w:t xml:space="preserve">The initial development of the use of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CN"/>
        </w:rPr>
        <w:t>self scale</w:t>
      </w:r>
      <w:proofErr w:type="spellEnd"/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CN"/>
        </w:rPr>
        <w:t>.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 Poster presented at the 123th annual convention of the American Psychological Association, Toronto, Canada.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  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90. Carrera, S.*, &amp;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eastAsia="zh-TW"/>
        </w:rPr>
        <w:t>Wei, M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., (2015, August).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TW"/>
        </w:rPr>
        <w:t>Acculturative family distancing, bicultural competence, and future psychological well-being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.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Poster presented at the 123th annual convention of the American Psychological Association, Toronto, Canada.   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89. Du, Y.*, &amp;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eastAsia="zh-TW"/>
        </w:rPr>
        <w:t>Wei, M.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 (2015, January).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TW"/>
        </w:rPr>
        <w:t>English speakers' contact with foreign language speakers in a college environment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. Poster to be presented at the 2015 National Multicultural Conference and Summit, Atlanta, Georgia. </w:t>
      </w:r>
    </w:p>
    <w:p w:rsidR="00890C30" w:rsidRPr="00890C30" w:rsidRDefault="00890C30" w:rsidP="00890C30">
      <w:pPr>
        <w:spacing w:after="0" w:line="240" w:lineRule="auto"/>
        <w:rPr>
          <w:rFonts w:ascii="Arial" w:eastAsia="PMingLiU" w:hAnsi="Arial" w:cs="Arial"/>
          <w:b/>
          <w:spacing w:val="-3"/>
          <w:sz w:val="20"/>
          <w:szCs w:val="20"/>
          <w:lang w:eastAsia="zh-TW"/>
        </w:rPr>
      </w:pPr>
      <w:r w:rsidRPr="00890C30">
        <w:rPr>
          <w:rFonts w:ascii="Arial" w:eastAsia="PMingLiU" w:hAnsi="Arial" w:cs="Arial"/>
          <w:b/>
          <w:spacing w:val="-3"/>
          <w:sz w:val="20"/>
          <w:szCs w:val="20"/>
          <w:lang w:eastAsia="zh-TW"/>
        </w:rPr>
        <w:t>2014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88. Wong, Y. J., Tsai, P.-C.*, Liu, T., Zhu, Q., &amp;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eastAsia="zh-TW"/>
        </w:rPr>
        <w:t>Wei, M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. (2014, August). Male Asian International Students’ Psychological Distress: Racial and Gendered Influences. In Wong, Y. J. (chair).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TW"/>
        </w:rPr>
        <w:t>Men of Color’s Mental Health: New Directions for Intersectionality Research and Practice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. Symposium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lastRenderedPageBreak/>
        <w:t xml:space="preserve">presented at the 122th Annual Convention of the American Psychological Association, Washington, DC.  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87. Carrera, S.*,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eastAsia="zh-TW"/>
        </w:rPr>
        <w:t>Wei, M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., Bishop, L.*, Marino, A.*, Dooley, L.*, Van Pelt, K.*, &amp;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>Sanyal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, S.* (2014, August).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TW"/>
        </w:rPr>
        <w:t>Beliefs about emotional expression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. Poster presented at the 122th Annual Convention of the American Psychological Association,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Washington, DC.  </w:t>
      </w:r>
    </w:p>
    <w:p w:rsidR="00890C30" w:rsidRPr="00890C30" w:rsidRDefault="00890C30" w:rsidP="00890C30">
      <w:pPr>
        <w:spacing w:after="0" w:line="240" w:lineRule="auto"/>
        <w:rPr>
          <w:rFonts w:ascii="Arial" w:eastAsia="PMingLiU" w:hAnsi="Arial" w:cs="Arial"/>
          <w:spacing w:val="-3"/>
          <w:sz w:val="20"/>
          <w:szCs w:val="20"/>
          <w:lang w:eastAsia="zh-TW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86.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Yi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, F.*,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es-ES" w:eastAsia="zh-TW"/>
        </w:rPr>
        <w:t>Wei, M</w:t>
      </w:r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., Carrera, S.*, Botello, R.*, &amp;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Sung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, D.-H. (2014,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>August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val="es-ES" w:eastAsia="zh-TW"/>
        </w:rPr>
        <w:t xml:space="preserve">).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TW"/>
        </w:rPr>
        <w:t>Managing hindering self-awareness in counseling sessions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. Poster presented at the 122th Annual Convention of the American Psychological Association,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Washington, DC.  </w:t>
      </w:r>
    </w:p>
    <w:p w:rsidR="00890C30" w:rsidRPr="00890C30" w:rsidRDefault="00890C30" w:rsidP="00890C30">
      <w:pPr>
        <w:spacing w:after="0" w:line="240" w:lineRule="auto"/>
        <w:rPr>
          <w:rFonts w:ascii="Arial" w:eastAsia="PMingLiU" w:hAnsi="Arial" w:cs="Arial"/>
          <w:spacing w:val="-3"/>
          <w:sz w:val="20"/>
          <w:szCs w:val="20"/>
          <w:lang w:eastAsia="zh-TW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85.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de-DE" w:eastAsia="zh-TW"/>
        </w:rPr>
        <w:t>Wei, M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., Tsai, P.-C.*, Lannin, D. G.*, Du, Y.*, &amp; Tucker, J. R.* (2014, August).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TW"/>
        </w:rPr>
        <w:t>The associations between mindfulness, psychological flexibility, and counseling self-efficacy among counselor trainees: Fewer experiences of hindering self-awareness matters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. Poster presented at the 122th Annual Convention of the American Psychological Association,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Washington, DC.  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val="de-DE" w:eastAsia="zh-TW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84. Carrera, S.G.,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de-DE" w:eastAsia="zh-TW"/>
        </w:rPr>
        <w:t>Wei, M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., Botello-Zamarron, R., Kang, J., Mallinckrodt, B., &amp; Van Pelt, K. (2014, June).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val="de-DE" w:eastAsia="zh-TW"/>
        </w:rPr>
        <w:t>Asian psychologists recall coping challenges during clinical training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>. Poster presented at the 45th annual Society for Psychotherapy Research Meeting, Copenhagen, DK.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val="de-DE" w:eastAsia="zh-TW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83.  Wang, K. T.,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de-DE" w:eastAsia="zh-TW"/>
        </w:rPr>
        <w:t>Wei, M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., Zhao, R., Chuang, C. C., &amp; Li, F. (2014, March).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The Cross-National Loss Scale: Development and Psychometric Evaluation. In Choi, C. C. (Chair),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TW"/>
        </w:rPr>
        <w:t>Asian International Students: From self-disclosure, adjustment patterns, and assessment to clinical practice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>. Symposium paper presented at the 2014 Counseling Psychology Conference: Atlanta, GA.</w:t>
      </w:r>
    </w:p>
    <w:p w:rsidR="00890C30" w:rsidRPr="00890C30" w:rsidRDefault="00890C30" w:rsidP="00890C30">
      <w:pPr>
        <w:spacing w:after="0" w:line="240" w:lineRule="auto"/>
        <w:rPr>
          <w:rFonts w:ascii="Arial" w:eastAsia="PMingLiU" w:hAnsi="Arial" w:cs="Arial"/>
          <w:spacing w:val="-3"/>
          <w:sz w:val="20"/>
          <w:szCs w:val="20"/>
          <w:lang w:eastAsia="zh-TW"/>
        </w:rPr>
      </w:pPr>
    </w:p>
    <w:p w:rsidR="00890C30" w:rsidRPr="00890C30" w:rsidRDefault="00890C30" w:rsidP="00890C30">
      <w:pPr>
        <w:spacing w:after="0" w:line="240" w:lineRule="auto"/>
        <w:rPr>
          <w:rFonts w:ascii="Arial" w:eastAsia="PMingLiU" w:hAnsi="Arial" w:cs="Arial"/>
          <w:b/>
          <w:spacing w:val="-3"/>
          <w:sz w:val="20"/>
          <w:szCs w:val="20"/>
          <w:lang w:eastAsia="zh-TW"/>
        </w:rPr>
      </w:pPr>
      <w:r w:rsidRPr="00890C30">
        <w:rPr>
          <w:rFonts w:ascii="Arial" w:eastAsia="PMingLiU" w:hAnsi="Arial" w:cs="Arial"/>
          <w:b/>
          <w:spacing w:val="-3"/>
          <w:sz w:val="20"/>
          <w:szCs w:val="20"/>
          <w:lang w:eastAsia="zh-TW"/>
        </w:rPr>
        <w:t>2013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>82.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eastAsia="zh-TW"/>
        </w:rPr>
        <w:t xml:space="preserve"> Wei, M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., &amp; Wang, K. T. (2013, August).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TW"/>
        </w:rPr>
        <w:t>Addressing Chinese international students’ needs: Racial and language discrimination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. Symposium presented at the 121th Annual Convention of the American Psychological Association, Honolulu, Hawaii.  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81. Tsai, P.-C.*, &amp;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de-DE" w:eastAsia="zh-TW"/>
        </w:rPr>
        <w:t>Wei, M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. (2013, August).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Coping with discrimination and posttraumatic growth among Chinese international students. In M. Wei and K. T. Wang (co-chair).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TW"/>
        </w:rPr>
        <w:t>Addressing Chinese international students’ needs: Racial and language discrimination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. Symposium presented at the 121th Annual Convention of the American Psychological Association, Honolulu, Hawaii.  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80. Liang, Y.,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de-DE" w:eastAsia="zh-TW"/>
        </w:rPr>
        <w:t>Wei, M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., Botello-Zamarron, R.*, &amp; Ku, T.-Y. (2013, August).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Perceived language discrimination and posttraumatic stress symptoms. In M. Wei and K. T. Wang (co-chair).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TW"/>
        </w:rPr>
        <w:t>Addressing Chinese international students’ needs: Racial and language discrimination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. Symposium presented at the 121th Annual Convention of the American Psychological Association, Honolulu, Hawaii.  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79. Botello-Zamarron, R.*, &amp;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de-DE" w:eastAsia="zh-TW"/>
        </w:rPr>
        <w:t>Wei, M.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 (2013, August).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TW"/>
        </w:rPr>
        <w:t xml:space="preserve">Bicultural Competence and Education </w:t>
      </w:r>
      <w:proofErr w:type="gramStart"/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TW"/>
        </w:rPr>
        <w:t>Among</w:t>
      </w:r>
      <w:proofErr w:type="gramEnd"/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TW"/>
        </w:rPr>
        <w:t xml:space="preserve"> Latino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. Poster presented at the 121th Annual Convention of the American Psychological Association, Honolulu, Hawaii.  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78. Du, Y.*,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de-DE" w:eastAsia="zh-TW"/>
        </w:rPr>
        <w:t>Wei, M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., Liang, Y.-S., &amp; Ku, T.-Y. (2013, August).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TW"/>
        </w:rPr>
        <w:t>Moderating effects of perceived language discrimination on mental health outcomes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. Poster presented at the 121th Annual Convention of the American Psychological Association, Honolulu, Hawaii.  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>77.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eastAsia="zh-TW"/>
        </w:rPr>
        <w:t xml:space="preserve">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Carrera, S. G.*,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eastAsia="zh-TW"/>
        </w:rPr>
        <w:t>Wei. M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.,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>Yeh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, C.-J., Chao, R. C.-L., &amp; Yi, F.* (2013, August).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TW"/>
        </w:rPr>
        <w:t>Perceived discrimination, self-esteem, and family support among Asian American men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. Poster presented at the 121th Annual Convention of the American Psychological Association, Honolulu, Hawaii.  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>76.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de-DE" w:eastAsia="zh-TW"/>
        </w:rPr>
        <w:t xml:space="preserve"> Wei, M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>., Tsai, P.-C.*, Du, Y.*, Yoon, S.-Y.*, Vanella, E. C.*, Shih, S.-F., &amp; Wang, L.-F. (2013, August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val="de-DE" w:eastAsia="zh-TW"/>
        </w:rPr>
        <w:t xml:space="preserve">).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TW"/>
        </w:rPr>
        <w:t>Anxiety management strategies in counseling sessions: A qualitative study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. Poster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lastRenderedPageBreak/>
        <w:t xml:space="preserve">presented at the 121th Annual Convention of the American Psychological Association, Honolulu, Hawaii.  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>75.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eastAsia="zh-TW"/>
        </w:rPr>
        <w:t xml:space="preserve"> Wei, M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., Chao, R. C.-L., Tsai, P.-C.*, &amp; Carrera, S.* (2013, August). Moderating effects of multicultural supervision and diversity contact on multicultural competence. In C.-I. Li (Chair).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TW"/>
        </w:rPr>
        <w:t>Enhancing the quality of clinical supervision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. Symposium presented at the 121th Annual Convention of the American Psychological Association, Honolulu, Hawaii.  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74. Yi, F.*, 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de-DE" w:eastAsia="zh-TW"/>
        </w:rPr>
        <w:t>Wei, M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., &amp; Jiang, G. (2013, August).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TW"/>
        </w:rPr>
        <w:t>An experimental study on self-injury behaviors for a Chinese nonclinical sample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. Poster presented at the 121th Annual Convention of the American Psychological Association, Honolulu, Hawaii.  </w:t>
      </w:r>
    </w:p>
    <w:p w:rsidR="00890C30" w:rsidRPr="00890C30" w:rsidRDefault="00890C30" w:rsidP="00890C30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73.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eastAsia="zh-TW"/>
        </w:rPr>
        <w:t>Wei, M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. (2013, June).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TW"/>
        </w:rPr>
        <w:t xml:space="preserve">Workshop on Core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TW"/>
        </w:rPr>
        <w:t>Conflictural</w:t>
      </w:r>
      <w:proofErr w:type="spellEnd"/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TW"/>
        </w:rPr>
        <w:t xml:space="preserve"> Relationship Themes (CCRT)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. Invited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presentation at the Department of Counseling and Applied Psychology, National Taichung University of Education, Taichung, Taiwan. </w:t>
      </w:r>
    </w:p>
    <w:p w:rsidR="00890C30" w:rsidRPr="00890C30" w:rsidRDefault="00890C30" w:rsidP="00890C30">
      <w:pPr>
        <w:spacing w:after="0" w:line="240" w:lineRule="auto"/>
        <w:rPr>
          <w:rFonts w:ascii="Arial" w:eastAsia="PMingLiU" w:hAnsi="Arial" w:cs="Arial"/>
          <w:spacing w:val="-3"/>
          <w:sz w:val="20"/>
          <w:szCs w:val="20"/>
          <w:lang w:eastAsia="zh-TW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72.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>Salley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, M.*, &amp;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eastAsia="zh-TW"/>
        </w:rPr>
        <w:t xml:space="preserve">Wei, M.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(2013, January).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TW"/>
        </w:rPr>
        <w:t>African American student experience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. Poster presented at the 2013 National Multicultural Conference and Summit, Houston, TX. 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71. Pang, Y. E.*,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de-DE" w:eastAsia="zh-TW"/>
        </w:rPr>
        <w:t>Wei, M.,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 &amp; Tsai, P.-C.* (2013, January).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TW"/>
        </w:rPr>
        <w:t>Perceived discrimination, social connectedness, and depressive symptoms among ethnic minority students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. Poster presented at the 2013 National Multicultural Conference and Summit, Houston, TX. </w:t>
      </w:r>
    </w:p>
    <w:p w:rsidR="00890C30" w:rsidRPr="00890C30" w:rsidRDefault="00890C30" w:rsidP="00890C30">
      <w:pPr>
        <w:spacing w:after="0" w:line="240" w:lineRule="auto"/>
        <w:rPr>
          <w:rFonts w:ascii="Arial" w:eastAsia="PMingLiU" w:hAnsi="Arial" w:cs="Arial"/>
          <w:b/>
          <w:spacing w:val="-3"/>
          <w:sz w:val="20"/>
          <w:szCs w:val="20"/>
          <w:lang w:eastAsia="zh-TW"/>
        </w:rPr>
      </w:pPr>
      <w:r w:rsidRPr="00890C30">
        <w:rPr>
          <w:rFonts w:ascii="Arial" w:eastAsia="PMingLiU" w:hAnsi="Arial" w:cs="Arial"/>
          <w:b/>
          <w:spacing w:val="-3"/>
          <w:sz w:val="20"/>
          <w:szCs w:val="20"/>
          <w:lang w:eastAsia="zh-TW"/>
        </w:rPr>
        <w:t>2012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70. Tsai, H.-T., Su, J. C.-Y.,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eastAsia="zh-TW"/>
        </w:rPr>
        <w:t>Wei, M.,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 Lin, S-P., &amp; Lai, H. H. (2012, August).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TW"/>
        </w:rPr>
        <w:t>Suppression and depressive symptoms among Taiwanese and European American college students: The mediating role of authenticity and interpersonal friction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.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Poster presented at the 40th Annual Convention of the Asian American Psychological Association,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Orlando, </w:t>
      </w:r>
      <w:proofErr w:type="gramStart"/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>FL..</w:t>
      </w:r>
      <w:proofErr w:type="gramEnd"/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69. Lai, H. H., Su, J. C.-Y.,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eastAsia="zh-TW"/>
        </w:rPr>
        <w:t>Wei, M.,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 Lin, S-P., &amp; Tsai, H.-T. (2012, August).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TW"/>
        </w:rPr>
        <w:t>Interpersonal harmony as moderator of the link between suppression and anxiety among Chinese and European American college students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.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Poster presented at the 40th Annual Convention of the Asian American Psychological Association,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>Orlando, FL.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68. Tucker, J. R.*, Bond, L. G., Wade, N. G., &amp;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de-DE" w:eastAsia="zh-TW"/>
        </w:rPr>
        <w:t>Wei, M.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 (2012, August).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TW"/>
        </w:rPr>
        <w:t>Religion and primary/secondary control in coping with the earthquake and tsunami in Japan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>. Poster presented at the 120th annual convention of the American Psychological Association, Orlando, FL.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67. Botello-Zamarron, R.*,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de-DE" w:eastAsia="zh-TW"/>
        </w:rPr>
        <w:t>Wei, M.,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 Wang, K. T., Heppner, P. P., &amp; Du, Yi.*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(2012, August). Discrimination, ethnic/mainstream social connectedness, and posttraumatic stress symptoms. In K.T. Wang and M. Wei (co-Chair).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TW"/>
        </w:rPr>
        <w:t>Unveiling the sophisticated impact of social factors on international student well-being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>. Symposium presented at the 120th annual convention of the American Psychological Association, Orlando, FL.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66. Carrera, S. G.*,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eastAsia="zh-TW"/>
        </w:rPr>
        <w:t>Wei, M.,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 Wang, K. T., Ku, T.-Y., &amp;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>Botello-Zamarron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, R.* (2012, August).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TW"/>
        </w:rPr>
        <w:t>Development and validation of a Perceived Language Discrimination Scale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>. Poster presented at the 120th annual convention of the American Psychological Association, Orlando, FL.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65. Chao, R. C.-L.,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eastAsia="zh-TW"/>
        </w:rPr>
        <w:t>Wei, M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.,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>Spanierman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, L., Longo, J., &amp;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>Northart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, D. (2012, August).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TW"/>
        </w:rPr>
        <w:t>White racial identity attitudes and White empathy: The moderation effect of openness to diversity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>. Poster presented at the 120th annual convention of the American Psychological Association, Orlando, FL.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64. Chen, H. –H., Wang, K. T.,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de-DE" w:eastAsia="zh-TW"/>
        </w:rPr>
        <w:t>Wei, M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., &amp; Chuang, C.-C. (2012, August).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Impact of social factors on international students’ subjective well-being longitudinal pattern. In K.T. Wang and M. Wei (co-Chair).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TW"/>
        </w:rPr>
        <w:t>Unveiling the sophisticated impact of social factors on international student well-being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>. Symposium presented at the 120th annual convention of the American Psychological Association, Orlando, FL.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63. Du, Y.*, &amp;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de-DE" w:eastAsia="zh-TW"/>
        </w:rPr>
        <w:t>Wei, M.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 (2012, August).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Acculturation, social connectedness, and subjective well-being among Chinese International Students. In K.T. Wang and M. Wei (co-Chair).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TW"/>
        </w:rPr>
        <w:t>Unveiling the sophisticated impact of social factors on international student well-being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>. Symposium presented at the 120th annual convention of the American Psychological Association, Orlando, FL.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62. Du, Y.*,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de-DE" w:eastAsia="zh-TW"/>
        </w:rPr>
        <w:t>Wei, M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., Tsai, P.-C.*, Chao, R. C.-L., &amp; Botello-Zamarron, R. (2012, August).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TW"/>
        </w:rPr>
        <w:t>Graduate advising experiences of Asian international students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>. Poster presented at the 120th annual convention of the American Psychological Association, Orlando, FL.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61. Liao, K. Y.-H.*, &amp;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de-DE" w:eastAsia="zh-TW"/>
        </w:rPr>
        <w:t>Wei, M.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 (2012, August).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TW"/>
        </w:rPr>
        <w:t>Asian cultural value and contingency of self-worth as moderators for academics stress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>. Poster presented at the 120th annual convention of the American Psychological Association, Orlando, FL.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60. Tsai, P.-C.*,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eastAsia="zh-TW"/>
        </w:rPr>
        <w:t>Wei, M.,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 Chao, R. C.-L., Du, Y.*, Lin, S.-P., &amp;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>Nolan, T.*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 (2012, August).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TW"/>
        </w:rPr>
        <w:t>Acculturative stress, cross-cultural advising relationship, English proficiency, and psychological distress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>. Poster presented at the 120th annual convention of the American Psychological Association, Orlando, FL.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> 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59. Wang, K. T., &amp;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de-DE" w:eastAsia="zh-TW"/>
        </w:rPr>
        <w:t>Wei, M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. (2012, August).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TW"/>
        </w:rPr>
        <w:t>Unveiling the sophisticated impact of social factors on international student well-being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>. Symposium presented at the 120th annual convention of the American Psychological Association, Orlando, FL.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58.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de-DE" w:eastAsia="zh-TW"/>
        </w:rPr>
        <w:t>Wei, M.,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 Wang, K. T., Heppner, P. P., Du, Yi.,* &amp; Botello-Zamarron, R.* (2012, April).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Ethnic/mainstream social connectedness as a coping resource for posttraumatic stress symptoms related to discrimination. In M. Wei (Chair).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TW"/>
        </w:rPr>
        <w:t>Coping resources for minority-related stress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>. Invited presentation at the Iowa Psychological Association Spring Conference, Ames, IA.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57. Carrera, S. G.*,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de-DE" w:eastAsia="zh-TW"/>
        </w:rPr>
        <w:t>Wei, M.,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 Wang, K. T., Ku, T.-Y., &amp; Botello-Zamarron, R.* (2012, April).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Perceived Language Discrimination Scale: The initial development. In M. Wei (Chair).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TW"/>
        </w:rPr>
        <w:t>Coping resources for minority-related stress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>. Invited presentation at the Iowa Psychological Association Spring Conference, Ames, IA.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56. Du, Y.*, &amp;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de-DE" w:eastAsia="zh-TW"/>
        </w:rPr>
        <w:t>Wei, M.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 (2012, April).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Social connectedness resources for subjective well-being. In M. Wei (Chair).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TW"/>
        </w:rPr>
        <w:t>Coping resources for minority-related stress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>. Invited presentation at the Iowa Psychological Association Spring Conference, Ames, IA.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55. Tsai, P.-C.*,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de-DE" w:eastAsia="zh-TW"/>
        </w:rPr>
        <w:t>Wei, M.,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 Chao, R. C.-L., Du, Y.*, Lin, S.-P., &amp; 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>Nolan, T.*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 (2012, April).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Cross-cultural and general advising relationship and English proficiency as resources for acculturative stress. In M. Wei (Chair).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TW"/>
        </w:rPr>
        <w:t>Coping resources for minority-related stress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>. Invited presentation at the Iowa Psychological Association Spring Conference, Ames, IA.</w:t>
      </w:r>
    </w:p>
    <w:p w:rsidR="00890C30" w:rsidRPr="00890C30" w:rsidRDefault="00890C30" w:rsidP="00890C30">
      <w:pPr>
        <w:spacing w:after="0" w:line="240" w:lineRule="auto"/>
        <w:rPr>
          <w:rFonts w:ascii="Arial" w:eastAsia="PMingLiU" w:hAnsi="Arial" w:cs="Arial"/>
          <w:b/>
          <w:spacing w:val="-3"/>
          <w:sz w:val="20"/>
          <w:szCs w:val="20"/>
          <w:lang w:eastAsia="zh-TW"/>
        </w:rPr>
      </w:pPr>
      <w:r w:rsidRPr="00890C30">
        <w:rPr>
          <w:rFonts w:ascii="Arial" w:eastAsia="PMingLiU" w:hAnsi="Arial" w:cs="Arial"/>
          <w:b/>
          <w:spacing w:val="-3"/>
          <w:sz w:val="20"/>
          <w:szCs w:val="20"/>
          <w:lang w:eastAsia="zh-TW"/>
        </w:rPr>
        <w:t>2011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>54.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eastAsia="zh-TW"/>
        </w:rPr>
        <w:t xml:space="preserve"> Wei, M.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 (2011, August).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TW"/>
        </w:rPr>
        <w:t>My journal of becoming an Asian counseling psychologist.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 Fellow address presented at the 119th annual convention of the American Psychological Association,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Washington, DC.  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>53.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eastAsia="zh-TW"/>
        </w:rPr>
        <w:t xml:space="preserve"> Wei, M.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,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>Yeh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, C. J., &amp; Chao, R. C.-L. (2011, August).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CN"/>
        </w:rPr>
        <w:t>Discrimination, collectivistic coping, and self-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CN"/>
        </w:rPr>
        <w:t>ssteem</w:t>
      </w:r>
      <w:proofErr w:type="spellEnd"/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CN"/>
        </w:rPr>
        <w:t xml:space="preserve"> among Asian Americans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TW"/>
        </w:rPr>
        <w:t>.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 Poster presented at the 119th annual convention of the American Psychological Association,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Washington, DC.  </w:t>
      </w:r>
    </w:p>
    <w:p w:rsidR="00890C30" w:rsidRPr="00890C30" w:rsidRDefault="00890C30" w:rsidP="00890C30">
      <w:pPr>
        <w:spacing w:after="0" w:line="240" w:lineRule="auto"/>
        <w:rPr>
          <w:rFonts w:ascii="Arial" w:eastAsia="PMingLiU" w:hAnsi="Arial" w:cs="Arial"/>
          <w:b/>
          <w:spacing w:val="-3"/>
          <w:sz w:val="20"/>
          <w:szCs w:val="20"/>
          <w:lang w:eastAsia="zh-TW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>52.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de-DE" w:eastAsia="zh-TW"/>
        </w:rPr>
        <w:t xml:space="preserve"> Wei, M., 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Liao, K. Y.*, Heppner, P. P., Chao, R. C., &amp; Ku, T.-Y. (2011, August).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Forbearance, acculturative stress, and heritage cultural identification among Chinese international students. In K. T. Wang (Chair), </w:t>
      </w:r>
      <w:proofErr w:type="gramStart"/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TW"/>
        </w:rPr>
        <w:t>Breaching</w:t>
      </w:r>
      <w:proofErr w:type="gramEnd"/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TW"/>
        </w:rPr>
        <w:t xml:space="preserve"> the gap in research on international student adjustment and well-being from multiple perspectives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. Symposium presented at the 119th annual convention of the American Psychological Association, Washington, DC.  </w:t>
      </w:r>
    </w:p>
    <w:p w:rsidR="00890C30" w:rsidRPr="00890C30" w:rsidRDefault="00890C30" w:rsidP="00890C30">
      <w:pPr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color w:val="000081"/>
          <w:sz w:val="20"/>
          <w:szCs w:val="20"/>
          <w:lang w:eastAsia="zh-TW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lastRenderedPageBreak/>
        <w:t xml:space="preserve">51. Tsai, P.-C.*, &amp;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de-DE" w:eastAsia="zh-TW"/>
        </w:rPr>
        <w:t>Wei, M.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 (2011, August).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TW"/>
        </w:rPr>
        <w:t>College student stress, basic psychological needs satisfaction, and depressive symptoms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. Poster presented at the 119th annual convention of the American Psychological Association, Washington, DC.  </w:t>
      </w:r>
    </w:p>
    <w:p w:rsidR="00890C30" w:rsidRPr="00890C30" w:rsidRDefault="00890C30" w:rsidP="00890C30">
      <w:pPr>
        <w:spacing w:after="0" w:line="240" w:lineRule="auto"/>
        <w:rPr>
          <w:rFonts w:ascii="Arial" w:eastAsia="PMingLiU" w:hAnsi="Arial" w:cs="Arial"/>
          <w:b/>
          <w:spacing w:val="-3"/>
          <w:sz w:val="20"/>
          <w:szCs w:val="20"/>
          <w:lang w:val="de-DE" w:eastAsia="zh-TW"/>
        </w:rPr>
      </w:pPr>
      <w:r w:rsidRPr="00890C30">
        <w:rPr>
          <w:rFonts w:ascii="Arial" w:eastAsia="PMingLiU" w:hAnsi="Arial" w:cs="Arial"/>
          <w:b/>
          <w:spacing w:val="-3"/>
          <w:sz w:val="20"/>
          <w:szCs w:val="20"/>
          <w:lang w:val="de-DE" w:eastAsia="zh-TW"/>
        </w:rPr>
        <w:t>2010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50. Tsai, P.-C.*,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de-DE" w:eastAsia="zh-TW"/>
        </w:rPr>
        <w:t>Wei, M.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, 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>Ku, T.-Y., Russell, D. W., Abraham, W. T.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>,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 xml:space="preserve"> 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&amp; Liao, K. Y-H.*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(2010, August).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TW"/>
        </w:rPr>
        <w:t>Attachment, social support, self-esteem, and depression.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 Poster presented at the 118th annual convention of the American Psychological Association, San Diego, CA.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49.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eastAsia="zh-TW"/>
        </w:rPr>
        <w:t>Wei, M.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, Liao, K. Y-H.*, Chao, R.C., Mallinckrodt, B., Tsai, P.-C.*, &amp;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>Botello-Zamarron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, R.* (2010, August).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TW"/>
        </w:rPr>
        <w:t>Minority stress, bicultural self-efficacy, and depressive symptoms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>. Poster presented at the 118th annual convention of the American Psychological Association, San Diego, CA.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48.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de-DE" w:eastAsia="zh-CN"/>
        </w:rPr>
        <w:t>Wei, M.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>, Alvarez, A. N., Ku, T.-Y., Russell, D. W., Bonett, D. G., &amp; Tsai, P.-C.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>*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 xml:space="preserve"> (2010, August).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CN"/>
        </w:rPr>
        <w:t>Development and validation of a coping with discrimination scale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>. Poster presented at the 118th annual convention of the American Psychological Association, San Diego, CA. </w:t>
      </w:r>
    </w:p>
    <w:p w:rsidR="00890C30" w:rsidRPr="00890C30" w:rsidRDefault="00890C30" w:rsidP="00890C30">
      <w:pPr>
        <w:spacing w:after="0" w:line="240" w:lineRule="auto"/>
        <w:rPr>
          <w:rFonts w:ascii="Arial" w:eastAsia="PMingLiU" w:hAnsi="Arial" w:cs="Arial"/>
          <w:b/>
          <w:spacing w:val="-3"/>
          <w:sz w:val="20"/>
          <w:szCs w:val="20"/>
          <w:lang w:val="de-DE" w:eastAsia="zh-TW"/>
        </w:rPr>
      </w:pPr>
      <w:r w:rsidRPr="00890C30">
        <w:rPr>
          <w:rFonts w:ascii="Arial" w:eastAsia="PMingLiU" w:hAnsi="Arial" w:cs="Arial"/>
          <w:b/>
          <w:spacing w:val="-3"/>
          <w:sz w:val="20"/>
          <w:szCs w:val="20"/>
          <w:lang w:val="de-DE" w:eastAsia="zh-TW"/>
        </w:rPr>
        <w:t>2009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val="de-DE" w:eastAsia="zh-CN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47. 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 xml:space="preserve">Reddy, H. B.*, &amp;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de-DE" w:eastAsia="zh-CN"/>
        </w:rPr>
        <w:t>Wei, M.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 xml:space="preserve"> (2009, October).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CN"/>
        </w:rPr>
        <w:t>Self-stigma, loss of face, and help-seeking attitude in Asian Americans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>. Poster presented at the 9th Annual Diversity Challenge Racial Identity and Cultural Factors in Treatment, Research, and Policy Conference. 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>Boston, MA.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val="de-DE" w:eastAsia="zh-TW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 xml:space="preserve">46.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de-DE" w:eastAsia="zh-CN"/>
        </w:rPr>
        <w:t>Wei, M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 xml:space="preserve">., Liao, K. Y. -H.*, Ku, T.-Y., &amp; Schmidt, R.* (2009, August).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Coping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>resources for acculturative stress among Chinese/Taiwanese international students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. In J. Chang (Chair), </w:t>
      </w:r>
      <w:proofErr w:type="gramStart"/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CN"/>
        </w:rPr>
        <w:t>The</w:t>
      </w:r>
      <w:proofErr w:type="gramEnd"/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CN"/>
        </w:rPr>
        <w:t xml:space="preserve"> interplay of culture, coping, and psychological well-being.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Symposium presented at the 117th annual convention of the American Psychological Association, Toronto, Canada.  </w:t>
      </w:r>
    </w:p>
    <w:p w:rsidR="00890C30" w:rsidRPr="00890C30" w:rsidRDefault="00890C30" w:rsidP="00890C30">
      <w:pPr>
        <w:spacing w:after="0" w:line="240" w:lineRule="auto"/>
        <w:rPr>
          <w:rFonts w:ascii="Arial" w:eastAsia="PMingLiU" w:hAnsi="Arial" w:cs="Arial"/>
          <w:spacing w:val="-3"/>
          <w:sz w:val="20"/>
          <w:szCs w:val="20"/>
          <w:lang w:eastAsia="zh-TW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>45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 xml:space="preserve">.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de-DE" w:eastAsia="zh-CN"/>
        </w:rPr>
        <w:t>Wei, M.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, 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 xml:space="preserve">Nilsson, J., Kwan, K.-L., 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&amp; 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>Gerstein, L.H.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 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 xml:space="preserve">(2009, August).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CN"/>
        </w:rPr>
        <w:t>Successful publishing in U.S. counseling psychology journals by international scholars.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 Invited talk at the 117th annual convention of the American Psychological Association, Toronto, Canada.  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>4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>4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 xml:space="preserve">. Liao, K. Y. -H.*,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de-DE" w:eastAsia="zh-CN"/>
        </w:rPr>
        <w:t>Wei, M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 xml:space="preserve">., &amp; Ku, T.-Y. (2009, August).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CN"/>
        </w:rPr>
        <w:t>Attachment, self-compassion, empathy, and well-being across students and community adults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. Poster presented at the 117th annual convention of the American Psychological Association, Toronto, Canada.  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>4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>3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 xml:space="preserve">. Liao, K. Y.-H.*,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de-DE" w:eastAsia="zh-CN"/>
        </w:rPr>
        <w:t>Wei, M.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de-DE" w:eastAsia="zh-TW"/>
        </w:rPr>
        <w:t xml:space="preserve">, 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>Russell, D. W.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, &amp; 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>Abraham, T. W.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 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 xml:space="preserve">(2009, August).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CN"/>
        </w:rPr>
        <w:t>Experiential writing as a facilitator of recovery from interpersonal hurt.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 Poster presented at the 117th annual convention of the American Psychological Association, Toronto, Canada.  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>4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>2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 xml:space="preserve">.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de-DE" w:eastAsia="zh-CN"/>
        </w:rPr>
        <w:t>Wei, M.,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 xml:space="preserve"> Ku, T.-Y., &amp; Liao, K. Y. -H.* (2009, August).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CN"/>
        </w:rPr>
        <w:t>Minority stress, university environment, and college persistence among minority students.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 Poster presented at the 117th annual convention of the American Psychological Association, Toronto, Canada.  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>4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>1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 xml:space="preserve">.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de-DE" w:eastAsia="zh-CN"/>
        </w:rPr>
        <w:t>Wei, M.,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 xml:space="preserve"> Heppner, P. P., Ku, T.-Y., &amp; Liao, K. Y.-H.* (2009, August).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CN"/>
        </w:rPr>
        <w:t>Interference from racial discrimination, coping, and depression among Asian Americans.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 Poster presented at the 117th annual convention of the American Psychological Association, Toronto, Canada.  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TW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>4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>0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 xml:space="preserve">. Keleher. J.*,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de-DE" w:eastAsia="zh-CN"/>
        </w:rPr>
        <w:t>Wei, M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 xml:space="preserve">., &amp; Liao, K. Y.-H.* (2009, August).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CN"/>
        </w:rPr>
        <w:t xml:space="preserve">Attachment,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TW"/>
        </w:rPr>
        <w:t>positive feelings about being a lesbian, perceived support,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CN"/>
        </w:rPr>
        <w:t xml:space="preserve"> and well-bein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TW"/>
        </w:rPr>
        <w:t>g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. Poster presented at the 117th annual convention of the American Psychological Association, Toronto, Canada.  </w:t>
      </w:r>
    </w:p>
    <w:p w:rsidR="00890C30" w:rsidRPr="00890C30" w:rsidRDefault="00890C30" w:rsidP="00890C30">
      <w:pPr>
        <w:spacing w:after="0" w:line="240" w:lineRule="auto"/>
        <w:rPr>
          <w:rFonts w:ascii="Arial" w:eastAsia="PMingLiU" w:hAnsi="Arial" w:cs="Arial"/>
          <w:spacing w:val="-3"/>
          <w:sz w:val="20"/>
          <w:szCs w:val="20"/>
          <w:lang w:eastAsia="zh-TW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 xml:space="preserve">39.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de-DE" w:eastAsia="zh-CN"/>
        </w:rPr>
        <w:t>Wei, M.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, 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 xml:space="preserve">Kwan, K.-L., 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>Sheu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 xml:space="preserve">, 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>H.-B.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 xml:space="preserve">, 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TW"/>
        </w:rPr>
        <w:t xml:space="preserve">&amp; Hwang, W.-C. 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 xml:space="preserve">(2009, August).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TW"/>
        </w:rPr>
        <w:t>Navigating p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CN"/>
        </w:rPr>
        <w:t>ubli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TW"/>
        </w:rPr>
        <w:t xml:space="preserve">cations and grant applications.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Invited talk at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the annual meeting of the Taiwan Psychology Network,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Toronto, Canada.  </w:t>
      </w:r>
    </w:p>
    <w:p w:rsidR="00890C30" w:rsidRPr="00890C30" w:rsidRDefault="00890C30" w:rsidP="00890C30">
      <w:pPr>
        <w:spacing w:after="0" w:line="240" w:lineRule="auto"/>
        <w:rPr>
          <w:rFonts w:ascii="Arial" w:eastAsia="PMingLiU" w:hAnsi="Arial" w:cs="Arial"/>
          <w:b/>
          <w:spacing w:val="-3"/>
          <w:sz w:val="20"/>
          <w:szCs w:val="20"/>
          <w:lang w:eastAsia="zh-TW"/>
        </w:rPr>
      </w:pPr>
      <w:r w:rsidRPr="00890C30">
        <w:rPr>
          <w:rFonts w:ascii="Arial" w:eastAsia="PMingLiU" w:hAnsi="Arial" w:cs="Arial"/>
          <w:b/>
          <w:spacing w:val="-3"/>
          <w:sz w:val="20"/>
          <w:szCs w:val="20"/>
          <w:lang w:eastAsia="zh-TW"/>
        </w:rPr>
        <w:t xml:space="preserve">2008 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38. Young, S. K.*, &amp;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eastAsia="zh-CN"/>
        </w:rPr>
        <w:t>Wei, M.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 (2008, August).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CN"/>
        </w:rPr>
        <w:t>Self-silencing as a mediator and moderator of adult attachment and disordered eating attitudes.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 Poster presented at the 116th annual convention of the American Psychological Association, Boston, MA.  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 xml:space="preserve">37. Liao, K. Y.-H.*, &amp;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de-DE" w:eastAsia="zh-CN"/>
        </w:rPr>
        <w:t>Wei, M.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 xml:space="preserve"> (2008, July).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CN"/>
        </w:rPr>
        <w:t>Forgiveness of self and others as ways to improve interpersonal relationships for individuals with insecure attachment styles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. Poster presented at XXIX International Congress of Psychology, Berlin, Germany.  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36.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>Cantazaro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, A. E.*, &amp;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eastAsia="zh-CN"/>
        </w:rPr>
        <w:t>Wei, M.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 (2008, March).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CN"/>
        </w:rPr>
        <w:t xml:space="preserve">Adult attachment, dependence, self-criticism, and depression: A test of a mediational model.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Poster presented at 2008 International Counseling Psychology Conference, Chicago, IL.  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  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35.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>Lampropoulos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, G. K.,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>Ciftci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, A.,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>Yakushko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, O., Wang, Y.-W.,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eastAsia="zh-CN"/>
        </w:rPr>
        <w:t>Wei, M.,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 &amp; Kwan, K.-L. K. (2008, March).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CN"/>
        </w:rPr>
        <w:t>International counseling psychology faculty in the United States.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 Roundtable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TW"/>
        </w:rPr>
        <w:t xml:space="preserve">discussion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presented at 2008 International Counseling Psychology Conference, Chicago, IL.  </w:t>
      </w:r>
    </w:p>
    <w:p w:rsidR="00890C30" w:rsidRPr="00890C30" w:rsidRDefault="00890C30" w:rsidP="00890C30">
      <w:pPr>
        <w:spacing w:after="0" w:line="240" w:lineRule="auto"/>
        <w:rPr>
          <w:rFonts w:ascii="Arial" w:eastAsia="PMingLiU" w:hAnsi="Arial" w:cs="Arial"/>
          <w:b/>
          <w:spacing w:val="-3"/>
          <w:sz w:val="20"/>
          <w:szCs w:val="20"/>
          <w:lang w:val="de-DE" w:eastAsia="zh-TW"/>
        </w:rPr>
      </w:pPr>
      <w:r w:rsidRPr="00890C30">
        <w:rPr>
          <w:rFonts w:ascii="Arial" w:eastAsia="PMingLiU" w:hAnsi="Arial" w:cs="Arial"/>
          <w:b/>
          <w:spacing w:val="-3"/>
          <w:sz w:val="20"/>
          <w:szCs w:val="20"/>
          <w:lang w:val="de-DE" w:eastAsia="zh-TW"/>
        </w:rPr>
        <w:t xml:space="preserve">2007 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 xml:space="preserve">34. Liao, K. Y.-H.,* &amp;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de-DE" w:eastAsia="zh-CN"/>
        </w:rPr>
        <w:t>Wei, M.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 xml:space="preserve"> (2007, November).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CN"/>
        </w:rPr>
        <w:t xml:space="preserve">Optimism and mindfulness as mediators between rumination and depression.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Poster presented at the 41th Annual Convention of the Association for Behavioral and Cognitive Therapies, Philadelphia, PA.  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33. McKinney, L., Mallinckrodt, B., &amp;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eastAsia="zh-CN"/>
        </w:rPr>
        <w:t>Wei, M.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 (2007, August).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CN"/>
        </w:rPr>
        <w:t xml:space="preserve">Influence of secure attachment guided imagery on reducing multicultural bias.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Poster presented at the 115th annual convention of the American Psychological Association, San Francisco, CA.  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 xml:space="preserve">32. Brandau, D. M.*, Wade, N. G., &amp;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de-DE" w:eastAsia="zh-CN"/>
        </w:rPr>
        <w:t>Wei, M.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 xml:space="preserve"> (2007, August).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CN"/>
        </w:rPr>
        <w:t xml:space="preserve">Structural equation model of life meaning and relationship satisfaction.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Poster presented at the 115th annual convention of the American Psychological Association, San Francisco, CA.  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 xml:space="preserve">31. Wu, T.-F.*, &amp;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de-DE" w:eastAsia="zh-CN"/>
        </w:rPr>
        <w:t>Wei, M.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 xml:space="preserve"> (2007, August).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CN"/>
        </w:rPr>
        <w:t xml:space="preserve">Perfectionism and psychological distress: The mediating roles of validation from </w:t>
      </w:r>
      <w:proofErr w:type="spellStart"/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CN"/>
        </w:rPr>
        <w:t>self versus</w:t>
      </w:r>
      <w:proofErr w:type="spellEnd"/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CN"/>
        </w:rPr>
        <w:t xml:space="preserve"> others.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 Poster presented at the 115th annual convention of the American Psychological Association, San Francisco, CA.   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 xml:space="preserve">30.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de-DE" w:eastAsia="zh-CN"/>
        </w:rPr>
        <w:t>Wei, M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 xml:space="preserve">., Heppner, P. P., Mallen, M.*, Ku, T.-Y., Liao, K. Y.-H.*, &amp; Wu, T.-F.* (2007, August).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CN"/>
        </w:rPr>
        <w:t>Acculturative stress, perfectionism, years in U.S., and depression.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 Poster presented at the 115th annual convention of the American Psychological Association, San Francisco, CA.  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 xml:space="preserve">29.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de-DE" w:eastAsia="zh-CN"/>
        </w:rPr>
        <w:t>Wei, M.,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 xml:space="preserve"> Ku, T.-Y., &amp; Liao, K. Y.-H.* (2007, August).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CN"/>
        </w:rPr>
        <w:t>Attachment, empathy to self and others, and subjective well-being.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 Poster presented at the 115th annual convention of the American Psychological Association, San Francisco, CA.  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 xml:space="preserve">28.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de-DE" w:eastAsia="zh-CN"/>
        </w:rPr>
        <w:t>Wei, M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 xml:space="preserve">., Liao, K. Y. -H.*, &amp; Ku, T.-Y. (2007, June).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CN"/>
        </w:rPr>
        <w:t>Attachment, self-defeating patterns, coping, and depression.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 Poster presented at the 38st Annual Conference of the Society for Psychotherapy Research, Madison, WI.   </w:t>
      </w:r>
    </w:p>
    <w:p w:rsidR="00890C30" w:rsidRPr="00890C30" w:rsidRDefault="00890C30" w:rsidP="00890C30">
      <w:pPr>
        <w:spacing w:after="0" w:line="240" w:lineRule="auto"/>
        <w:rPr>
          <w:rFonts w:ascii="Arial" w:eastAsia="PMingLiU" w:hAnsi="Arial" w:cs="Arial"/>
          <w:b/>
          <w:spacing w:val="-3"/>
          <w:sz w:val="20"/>
          <w:szCs w:val="20"/>
          <w:lang w:val="de-DE" w:eastAsia="zh-TW"/>
        </w:rPr>
      </w:pPr>
      <w:r w:rsidRPr="00890C30">
        <w:rPr>
          <w:rFonts w:ascii="Arial" w:eastAsia="PMingLiU" w:hAnsi="Arial" w:cs="Arial"/>
          <w:b/>
          <w:spacing w:val="-3"/>
          <w:sz w:val="20"/>
          <w:szCs w:val="20"/>
          <w:lang w:val="de-DE" w:eastAsia="zh-TW"/>
        </w:rPr>
        <w:t xml:space="preserve">2006 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 xml:space="preserve">27. Liao, K. Y.-H.,* &amp;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de-DE" w:eastAsia="zh-CN"/>
        </w:rPr>
        <w:t>Wei, M.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 xml:space="preserve"> (2006, November).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CN"/>
        </w:rPr>
        <w:t>Exploring the relationships among intolerance of uncertainty, perceived control and rumination in depression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. Poster presented at the 40th Annual Convention of the Association for Behavioral and Cognitive Therapies, Chicago, IL.  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 xml:space="preserve">26. Fowell, H., Wester, S.R. Vogel, D. L., &amp;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de-DE" w:eastAsia="zh-CN"/>
        </w:rPr>
        <w:t>Wei, M.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 xml:space="preserve"> (2006, August).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CN"/>
        </w:rPr>
        <w:t xml:space="preserve">Gender role conflict and psychological distress: The role of social support.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Poster presented at the 114th annual convention of the American Psychological Association, New Orleans, LA.  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25.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eastAsia="zh-CN"/>
        </w:rPr>
        <w:t>Wei, M.,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 Russell, D. W., Mallinckrodt, B., Vogel, D. L., Shaffer, P. A.*, Young S. K.*, Wu, T</w:t>
      </w:r>
      <w:proofErr w:type="gramStart"/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>.-</w:t>
      </w:r>
      <w:proofErr w:type="gramEnd"/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 F.*, &amp;  Liao, K. Y.-H.* (2006, August).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CN"/>
        </w:rPr>
        <w:t xml:space="preserve">The short version of Experiences in Close Relationship Scale. 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Poster presented at the 114th Annual Convention of the American Psychological Association, New Orleans, LA.  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lastRenderedPageBreak/>
        <w:t xml:space="preserve">24.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de-DE" w:eastAsia="zh-CN"/>
        </w:rPr>
        <w:t>Wei, M.,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 xml:space="preserve"> Ku, T. -Y., Russell, D. W., &amp; Mallinckrodt, B. (2006, August).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CN"/>
        </w:rPr>
        <w:t xml:space="preserve">Coping with discrimination: The self-esteem and coping moderators.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Poster presented at the 114th Annual Convention of the American Psychological Association, New Orleans, LA.  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 xml:space="preserve">23. Ku, T.-Y.,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de-DE" w:eastAsia="zh-CN"/>
        </w:rPr>
        <w:t>Wei, M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 xml:space="preserve">., Heppner, P. P., Zakalik, R. A.*, Liao, K. Y.-H.*, &amp; Wu, T.- F.* (2006, August).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CN"/>
        </w:rPr>
        <w:t>Perceived discrimination, western and eastern ways of coping, and depression.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 Poster presented at the 114th Annual Convention of the American Psychological Association, New Orleans, LA.  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 xml:space="preserve">22. Liao, K. Y.-H.*,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de-DE" w:eastAsia="zh-CN"/>
        </w:rPr>
        <w:t>Wei, M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 xml:space="preserve">., Ku, T.-Y., &amp; Wu, T.- F.* (2006, August).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CN"/>
        </w:rPr>
        <w:t>Attachment, self-defeating patterns, self-esteem, social self-efficacy, and distress.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 Poster presented at the 114th Annual Convention of the American Psychological Association, New Orleans, LA.  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 xml:space="preserve">21. Wu, T.- F.*, Larson, L. M.,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de-DE" w:eastAsia="zh-CN"/>
        </w:rPr>
        <w:t>Wei, M.,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 xml:space="preserve"> Bailey, D.*, &amp; Borgen, F. H. (2006, August).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CN"/>
        </w:rPr>
        <w:t>Personality and self-efficacy: A cross cultural look at P-E fit.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 Poster presented at the 114th Annual Convention of the American Psychological Association, New Orleans, LA.  </w:t>
      </w:r>
    </w:p>
    <w:p w:rsidR="00890C30" w:rsidRPr="00890C30" w:rsidRDefault="00890C30" w:rsidP="00890C30">
      <w:pPr>
        <w:spacing w:after="0" w:line="240" w:lineRule="auto"/>
        <w:rPr>
          <w:rFonts w:ascii="Arial" w:eastAsia="PMingLiU" w:hAnsi="Arial" w:cs="Arial"/>
          <w:b/>
          <w:spacing w:val="-3"/>
          <w:sz w:val="20"/>
          <w:szCs w:val="20"/>
          <w:lang w:val="de-DE" w:eastAsia="zh-TW"/>
        </w:rPr>
      </w:pPr>
      <w:r w:rsidRPr="00890C30">
        <w:rPr>
          <w:rFonts w:ascii="Arial" w:eastAsia="PMingLiU" w:hAnsi="Arial" w:cs="Arial"/>
          <w:b/>
          <w:spacing w:val="-3"/>
          <w:sz w:val="20"/>
          <w:szCs w:val="20"/>
          <w:lang w:val="de-DE" w:eastAsia="zh-TW"/>
        </w:rPr>
        <w:t>2005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 xml:space="preserve">20.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de-DE" w:eastAsia="zh-CN"/>
        </w:rPr>
        <w:t>Wei, M.,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 xml:space="preserve"> Chen, H.- J., Ku, T.- Y., &amp; Wade, N. G. (2005, August).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CN"/>
        </w:rPr>
        <w:t>Relationship with God, perceived stress, and life satisfaction in Chinese/Chinese Americans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. Poster presented at the 113th Annual Convention of the American Psychological Association, Washington, DC.  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19.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eastAsia="zh-CN"/>
        </w:rPr>
        <w:t>Wei, M.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 (2005, August). Chair. In M. Wei, &amp; D. L. Vogel, (Chairs),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CN"/>
        </w:rPr>
        <w:t xml:space="preserve">Mediators between adult attachment and distress and professional help-seeking.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Symposium presented at the 113th Annual Convention of the American Psychological Association, Washington, DC.  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 xml:space="preserve">18.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de-DE" w:eastAsia="zh-CN"/>
        </w:rPr>
        <w:t>Wei, M.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 xml:space="preserve">, Russell, D. W., Zakalik, R. A.*, &amp; Young S. K.* (2005, August).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Adult attachment, social self-efficacy, self-disclosure, loneliness, and subsequent depression. In M. Wei, &amp; D. L. Vogel, (Chairs),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CN"/>
        </w:rPr>
        <w:t>Mediators between adult attachment and distress and professional help-seeking.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 Symposium presented at the 113th Annual Convention of the American Psychological Association, Washington, DC.  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 xml:space="preserve">17. Shaffer, P. A.*, Vogel, D. L., &amp;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de-DE" w:eastAsia="zh-CN"/>
        </w:rPr>
        <w:t>Wei, M.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 xml:space="preserve"> (2005, August).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Attachment and the benefits and risks of seeking professional help. In M. Wei, &amp; D. L. Vogel, (Chairs),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CN"/>
        </w:rPr>
        <w:t>Mediators between adult attachment and distress and professional help-seeking.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 Symposium presented at the 113th Annual Convention of the American Psychological Association, Washington, DC.  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 xml:space="preserve">16. Zakalik, R. A.*, &amp;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de-DE" w:eastAsia="zh-CN"/>
        </w:rPr>
        <w:t>Wei, M.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 xml:space="preserve"> (2005, August).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Attachment, perceived discrimination, and depression in gay males. In M. Wei. &amp; D. L. Vogel, (Chairs),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CN"/>
        </w:rPr>
        <w:t xml:space="preserve">Mediators between adult attachment and distress and professional help-seeking.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Symposium presented at the 113th Annual Convention of the American Psychological Association, Washington, DC.  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 xml:space="preserve">15. Shaffer, P. A.*,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de-DE" w:eastAsia="zh-CN"/>
        </w:rPr>
        <w:t>Wei, M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 xml:space="preserve">., Young, S. K.*, Zakalik, R. A.*, Behrendsen, S. S.*, &amp; Loofbourrow, S. A.* (2005, August).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CN"/>
        </w:rPr>
        <w:t xml:space="preserve">Adult attachment, basic psychological needs, shame, depression, and loneliness.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Poster presented at the 113th Annual Convention of the American Psychological Association, Washington, DC.  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14. Young, S. K.*,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eastAsia="zh-CN"/>
        </w:rPr>
        <w:t>Wei, M.,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 Heppner, P. P., Russell, D. W.,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>Cantazaro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, A. E.*, &amp; Lim, K.-K.* (2005, August).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CN"/>
        </w:rPr>
        <w:t>Maladaptive perfectionism and ineffective coping mediating attachment and future depression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. Poster presented at the 113th Annual Convention of the American Psychological Association, Washington, DC.  </w:t>
      </w:r>
    </w:p>
    <w:p w:rsidR="00890C30" w:rsidRPr="00890C30" w:rsidRDefault="00890C30" w:rsidP="00890C30">
      <w:pPr>
        <w:spacing w:after="0" w:line="240" w:lineRule="auto"/>
        <w:rPr>
          <w:rFonts w:ascii="Arial" w:eastAsia="PMingLiU" w:hAnsi="Arial" w:cs="Arial"/>
          <w:b/>
          <w:spacing w:val="-3"/>
          <w:sz w:val="20"/>
          <w:szCs w:val="20"/>
          <w:lang w:val="de-DE" w:eastAsia="zh-TW"/>
        </w:rPr>
      </w:pPr>
      <w:r w:rsidRPr="00890C30">
        <w:rPr>
          <w:rFonts w:ascii="Arial" w:eastAsia="PMingLiU" w:hAnsi="Arial" w:cs="Arial"/>
          <w:b/>
          <w:spacing w:val="-3"/>
          <w:sz w:val="20"/>
          <w:szCs w:val="20"/>
          <w:lang w:val="de-DE" w:eastAsia="zh-TW"/>
        </w:rPr>
        <w:t>2004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 xml:space="preserve">13.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de-DE" w:eastAsia="zh-CN"/>
        </w:rPr>
        <w:t>Wei, M.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 xml:space="preserve">, Mallinckrodt, B., Russell, D. W., &amp; Abraham, W. T.* (2004, June).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Maladaptive perfectionism as a mediator and moderator between adult attachment and depressive mood. In R. Curtis, (Chair),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CN"/>
        </w:rPr>
        <w:t>Adult Attachment style, social behavior, masochism, and depression.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 Symposium presented at the annual conference of the Society for Psychotherapy Research, Rome, Italy.  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lastRenderedPageBreak/>
        <w:t xml:space="preserve">12. Vogel, D. L.,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de-DE" w:eastAsia="zh-CN"/>
        </w:rPr>
        <w:t>Wei, M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 xml:space="preserve">., Ku, T., Zakalik, R. A.*, Shaffer, P. A.*, Young, Y. K.*, &amp; Behrendsen, S. S.* (2004, July).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CN"/>
        </w:rPr>
        <w:t>Affect regulation mediating attachment and psychological distress or interpersonal problems.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 Poster presented at the 112th Annual Convention of the American Psychological Association, Honolulu, Hawaii.  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 xml:space="preserve">11.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de-DE" w:eastAsia="zh-CN"/>
        </w:rPr>
        <w:t>Wei, M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 xml:space="preserve">., Russell, D. W., Mallinckrodt, B., &amp; Zakalik, R. A.* (2004, July).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CN"/>
        </w:rPr>
        <w:t xml:space="preserve">Similarity of adult attachment across our U.S. ethnic groups.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Poster presented at the 112th Annual Convention of the American Psychological Association, Honolulu, Hawaii.  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10.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>Rudroff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, A.*, Young, S. K.*, </w:t>
      </w:r>
      <w:proofErr w:type="spellStart"/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>Boysen</w:t>
      </w:r>
      <w:proofErr w:type="spellEnd"/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, G. A.*, Vogel, D. L., Wester, S. R., &amp;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eastAsia="zh-CN"/>
        </w:rPr>
        <w:t>Wei, M.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 (2004, July).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CN"/>
        </w:rPr>
        <w:t>“Should I seek counseling?” The approach/avoidance conflict of seeking professional help.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 Poster presented at the 112th Annual Convention of the American Psychological Association, Honolulu, Hawaii.  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  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 xml:space="preserve">9.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de-DE" w:eastAsia="zh-CN"/>
        </w:rPr>
        <w:t>Wei, M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 xml:space="preserve">., Heppner, P. P., Mallen, M.*, &amp; Ku, T. (2004, July).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CN"/>
        </w:rPr>
        <w:t>Perfectionism, approval, acculturative stress, and depression: testing diathesis-stress model.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 Poster presented at the 112th Annual Convention of the American Psychological Association, Honolulu, Hawaii.</w:t>
      </w:r>
    </w:p>
    <w:p w:rsidR="00890C30" w:rsidRPr="00890C30" w:rsidRDefault="00890C30" w:rsidP="00890C30">
      <w:pPr>
        <w:spacing w:after="0" w:line="240" w:lineRule="auto"/>
        <w:rPr>
          <w:rFonts w:ascii="Arial" w:eastAsia="PMingLiU" w:hAnsi="Arial" w:cs="Arial"/>
          <w:b/>
          <w:spacing w:val="-3"/>
          <w:sz w:val="20"/>
          <w:szCs w:val="20"/>
          <w:lang w:val="de-DE" w:eastAsia="zh-TW"/>
        </w:rPr>
      </w:pPr>
      <w:r w:rsidRPr="00890C30">
        <w:rPr>
          <w:rFonts w:ascii="Arial" w:eastAsia="PMingLiU" w:hAnsi="Arial" w:cs="Arial"/>
          <w:b/>
          <w:spacing w:val="-3"/>
          <w:sz w:val="20"/>
          <w:szCs w:val="20"/>
          <w:lang w:val="de-DE" w:eastAsia="zh-TW"/>
        </w:rPr>
        <w:t>2003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 xml:space="preserve">  8.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de-DE" w:eastAsia="zh-CN"/>
        </w:rPr>
        <w:t>Wei, M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 xml:space="preserve">., Heppner, P. P., &amp; Mallinckrodt, B. (2003, August).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Attachment, perceived ineffective coping, and distress: testing a mediational model. In B. Mallinckrodt (Chair),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CN"/>
        </w:rPr>
        <w:t>Expanding applications of adult attachment theory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. Symposium presented at the 111st Annual Conference of the American Psychological Association, Toronto, Canada.  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  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 xml:space="preserve">7. Mallinckrodt, B., &amp;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de-DE" w:eastAsia="zh-CN"/>
        </w:rPr>
        <w:t>Wei, M.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 xml:space="preserve"> (2003, August).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Attachment, social competencies, interpersonal problems, and psychological distress. In B. Mallinckrodt (Chair),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CN"/>
        </w:rPr>
        <w:t>Expanding applications of adult attachment theory.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 Symposium presented at the 111st Annual Conference of the American Psychological Association, Toronto, Canada.  </w:t>
      </w:r>
    </w:p>
    <w:p w:rsidR="00890C30" w:rsidRPr="00890C30" w:rsidRDefault="00890C30" w:rsidP="00890C30">
      <w:pPr>
        <w:spacing w:after="0" w:line="240" w:lineRule="auto"/>
        <w:rPr>
          <w:rFonts w:ascii="Arial" w:eastAsia="PMingLiU" w:hAnsi="Arial" w:cs="Arial"/>
          <w:b/>
          <w:spacing w:val="-3"/>
          <w:sz w:val="20"/>
          <w:szCs w:val="20"/>
          <w:lang w:val="de-DE" w:eastAsia="zh-TW"/>
        </w:rPr>
      </w:pPr>
      <w:r w:rsidRPr="00890C30">
        <w:rPr>
          <w:rFonts w:ascii="Arial" w:eastAsia="PMingLiU" w:hAnsi="Arial" w:cs="Arial"/>
          <w:b/>
          <w:spacing w:val="-3"/>
          <w:sz w:val="20"/>
          <w:szCs w:val="20"/>
          <w:lang w:val="de-DE" w:eastAsia="zh-TW"/>
        </w:rPr>
        <w:t>2002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 xml:space="preserve">  6.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de-DE" w:eastAsia="zh-CN"/>
        </w:rPr>
        <w:t>Wei, M.,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 xml:space="preserve"> &amp; Heppner, P. P. (2002, August).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CN"/>
        </w:rPr>
        <w:t>Counselor and client variables in predicting the working alliance in Taiwan.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 Poster presented at the 30th Annual Convention of the Asian American Psychological Association, Chicago, IL.  </w:t>
      </w:r>
    </w:p>
    <w:p w:rsidR="00890C30" w:rsidRPr="00890C30" w:rsidRDefault="00890C30" w:rsidP="00890C30">
      <w:pPr>
        <w:spacing w:after="0" w:line="240" w:lineRule="auto"/>
        <w:rPr>
          <w:rFonts w:ascii="Arial" w:eastAsia="PMingLiU" w:hAnsi="Arial" w:cs="Arial"/>
          <w:b/>
          <w:spacing w:val="-3"/>
          <w:sz w:val="20"/>
          <w:szCs w:val="20"/>
          <w:lang w:val="de-DE" w:eastAsia="zh-TW"/>
        </w:rPr>
      </w:pPr>
      <w:r w:rsidRPr="00890C30">
        <w:rPr>
          <w:rFonts w:ascii="Arial" w:eastAsia="PMingLiU" w:hAnsi="Arial" w:cs="Arial"/>
          <w:b/>
          <w:spacing w:val="-3"/>
          <w:sz w:val="20"/>
          <w:szCs w:val="20"/>
          <w:lang w:val="de-DE" w:eastAsia="zh-TW"/>
        </w:rPr>
        <w:t>2001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 xml:space="preserve">  5. Heppner, P. P., Lee, D.,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de-DE" w:eastAsia="zh-CN"/>
        </w:rPr>
        <w:t>Wei, M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 xml:space="preserve">., Anderson, C., &amp; Wang, Y. (2001, August).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CN"/>
        </w:rPr>
        <w:t>Does Negative Affectivity Confound the Problem Solving-Psychological Adjustment Link?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  Poster presented at the 109th Annual Convention of the American Psychological Association, San Francisco, CA.  </w:t>
      </w:r>
    </w:p>
    <w:p w:rsidR="00890C30" w:rsidRPr="00890C30" w:rsidRDefault="00890C30" w:rsidP="00890C30">
      <w:pPr>
        <w:spacing w:after="0" w:line="240" w:lineRule="auto"/>
        <w:rPr>
          <w:rFonts w:ascii="Arial" w:eastAsia="PMingLiU" w:hAnsi="Arial" w:cs="Arial"/>
          <w:b/>
          <w:spacing w:val="-3"/>
          <w:sz w:val="20"/>
          <w:szCs w:val="20"/>
          <w:lang w:val="de-DE" w:eastAsia="zh-TW"/>
        </w:rPr>
      </w:pPr>
      <w:r w:rsidRPr="00890C30">
        <w:rPr>
          <w:rFonts w:ascii="Arial" w:eastAsia="PMingLiU" w:hAnsi="Arial" w:cs="Arial"/>
          <w:b/>
          <w:spacing w:val="-3"/>
          <w:sz w:val="20"/>
          <w:szCs w:val="20"/>
          <w:lang w:val="de-DE" w:eastAsia="zh-TW"/>
        </w:rPr>
        <w:t>2000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 xml:space="preserve">  4. Heppner, P. P., Pretorius, T.,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de-DE" w:eastAsia="zh-CN"/>
        </w:rPr>
        <w:t>Wei, M.,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 xml:space="preserve"> Wang, Y., &amp; Lee, D. (2000, August).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CN"/>
        </w:rPr>
        <w:t>Examining the generalizability and utility of problem-solving appraisal in Black South Africans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. Poster presented at the 108th Annual Convention of the American Psychological Association, Washington, DC.  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  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 xml:space="preserve">3. Mallinckrodt, B., &amp;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de-DE" w:eastAsia="zh-CN"/>
        </w:rPr>
        <w:t>Wei, M.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 xml:space="preserve"> (2000, June). 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Attachment, social competencies, and characteristic patterns of interpersonal problems. In B. M. Strauss (Chair),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CN"/>
        </w:rPr>
        <w:t>Relationship of attachment, interpersonal perceptions and problems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. Symposium presented at the 31st Annual Conference of the Society for Psychotherapy Research, Chicago, IL.  </w:t>
      </w:r>
    </w:p>
    <w:p w:rsidR="00890C30" w:rsidRPr="00890C30" w:rsidRDefault="00890C30" w:rsidP="00890C30">
      <w:pPr>
        <w:spacing w:after="0" w:line="240" w:lineRule="auto"/>
        <w:rPr>
          <w:rFonts w:ascii="Arial" w:eastAsia="PMingLiU" w:hAnsi="Arial" w:cs="Arial"/>
          <w:b/>
          <w:spacing w:val="-3"/>
          <w:sz w:val="20"/>
          <w:szCs w:val="20"/>
          <w:lang w:eastAsia="zh-TW"/>
        </w:rPr>
      </w:pPr>
      <w:r w:rsidRPr="00890C30">
        <w:rPr>
          <w:rFonts w:ascii="Arial" w:eastAsia="PMingLiU" w:hAnsi="Arial" w:cs="Arial"/>
          <w:b/>
          <w:spacing w:val="-3"/>
          <w:sz w:val="20"/>
          <w:szCs w:val="20"/>
          <w:lang w:eastAsia="zh-TW"/>
        </w:rPr>
        <w:t>1999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  2. Heppner, P. P., Cooper, C., Mulholland, A., &amp;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eastAsia="zh-CN"/>
        </w:rPr>
        <w:t>Wei, M.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 (1999, August).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CN"/>
        </w:rPr>
        <w:t>A Brief Multidimensional, Problem Solving Based Psychotherapy Outcome Measure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. Poster presented at the 107th Annual Convention of the American Psychological Association, Boston, MA.  </w:t>
      </w:r>
    </w:p>
    <w:p w:rsidR="00890C30" w:rsidRPr="00890C30" w:rsidRDefault="00890C30" w:rsidP="00890C30">
      <w:pPr>
        <w:spacing w:after="0" w:line="240" w:lineRule="auto"/>
        <w:rPr>
          <w:rFonts w:ascii="Arial" w:eastAsia="PMingLiU" w:hAnsi="Arial" w:cs="Arial"/>
          <w:b/>
          <w:spacing w:val="-3"/>
          <w:sz w:val="20"/>
          <w:szCs w:val="20"/>
          <w:lang w:val="de-DE" w:eastAsia="zh-TW"/>
        </w:rPr>
      </w:pPr>
      <w:r w:rsidRPr="00890C30">
        <w:rPr>
          <w:rFonts w:ascii="Arial" w:eastAsia="PMingLiU" w:hAnsi="Arial" w:cs="Arial"/>
          <w:b/>
          <w:spacing w:val="-3"/>
          <w:sz w:val="20"/>
          <w:szCs w:val="20"/>
          <w:lang w:val="de-DE" w:eastAsia="zh-TW"/>
        </w:rPr>
        <w:t>1997</w:t>
      </w:r>
    </w:p>
    <w:p w:rsidR="00890C30" w:rsidRPr="00890C30" w:rsidRDefault="00890C30" w:rsidP="00890C30">
      <w:pPr>
        <w:spacing w:after="0" w:line="240" w:lineRule="auto"/>
        <w:ind w:left="840" w:hanging="360"/>
        <w:rPr>
          <w:rFonts w:ascii="Arial" w:eastAsia="PMingLiU" w:hAnsi="Arial" w:cs="Arial"/>
          <w:spacing w:val="-3"/>
          <w:sz w:val="20"/>
          <w:szCs w:val="20"/>
          <w:lang w:eastAsia="zh-CN"/>
        </w:rPr>
      </w:pP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 xml:space="preserve">  1. Duan, C., Geen, T. R., &amp; </w:t>
      </w:r>
      <w:r w:rsidRPr="00890C30">
        <w:rPr>
          <w:rFonts w:ascii="Arial" w:eastAsia="PMingLiU" w:hAnsi="Arial" w:cs="Arial"/>
          <w:b/>
          <w:spacing w:val="-3"/>
          <w:sz w:val="20"/>
          <w:szCs w:val="20"/>
          <w:lang w:val="de-DE" w:eastAsia="zh-CN"/>
        </w:rPr>
        <w:t>Wei, M.</w:t>
      </w:r>
      <w:r w:rsidRPr="00890C30">
        <w:rPr>
          <w:rFonts w:ascii="Arial" w:eastAsia="PMingLiU" w:hAnsi="Arial" w:cs="Arial"/>
          <w:spacing w:val="-3"/>
          <w:sz w:val="20"/>
          <w:szCs w:val="20"/>
          <w:lang w:val="de-DE" w:eastAsia="zh-CN"/>
        </w:rPr>
        <w:t xml:space="preserve"> (1997, August). </w:t>
      </w:r>
      <w:r w:rsidRPr="00890C30">
        <w:rPr>
          <w:rFonts w:ascii="Arial" w:eastAsia="PMingLiU" w:hAnsi="Arial" w:cs="Arial"/>
          <w:i/>
          <w:spacing w:val="-3"/>
          <w:sz w:val="20"/>
          <w:szCs w:val="20"/>
          <w:lang w:eastAsia="zh-CN"/>
        </w:rPr>
        <w:t>The relationship among cultural values, empathic dispositions, and empathic experiences</w:t>
      </w:r>
      <w:r w:rsidRPr="00890C30">
        <w:rPr>
          <w:rFonts w:ascii="Arial" w:eastAsia="PMingLiU" w:hAnsi="Arial" w:cs="Arial"/>
          <w:spacing w:val="-3"/>
          <w:sz w:val="20"/>
          <w:szCs w:val="20"/>
          <w:lang w:eastAsia="zh-CN"/>
        </w:rPr>
        <w:t xml:space="preserve">. Poster presented at the 105th Annual Convention of the American Psychological Association, Chicago, IL.  </w:t>
      </w:r>
    </w:p>
    <w:p w:rsidR="007E7A78" w:rsidRDefault="00890C30"/>
    <w:sectPr w:rsidR="007E7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A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New Century Schlbk">
    <w:altName w:val="Century Schoolbook"/>
    <w:charset w:val="00"/>
    <w:family w:val="auto"/>
    <w:pitch w:val="variable"/>
    <w:sig w:usb0="03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008C7"/>
    <w:multiLevelType w:val="hybridMultilevel"/>
    <w:tmpl w:val="10585362"/>
    <w:lvl w:ilvl="0" w:tplc="20E2FF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8396E88"/>
    <w:multiLevelType w:val="hybridMultilevel"/>
    <w:tmpl w:val="65B0A4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0859FC"/>
    <w:multiLevelType w:val="singleLevel"/>
    <w:tmpl w:val="E1528E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AB95CCB"/>
    <w:multiLevelType w:val="hybridMultilevel"/>
    <w:tmpl w:val="E556CD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2D3CC6"/>
    <w:multiLevelType w:val="hybridMultilevel"/>
    <w:tmpl w:val="EEEA1E44"/>
    <w:lvl w:ilvl="0" w:tplc="E5AED50C">
      <w:start w:val="5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2BC2630F"/>
    <w:multiLevelType w:val="hybridMultilevel"/>
    <w:tmpl w:val="3630566E"/>
    <w:lvl w:ilvl="0" w:tplc="A340673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2BDE2FFD"/>
    <w:multiLevelType w:val="hybridMultilevel"/>
    <w:tmpl w:val="0C705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564B3F"/>
    <w:multiLevelType w:val="hybridMultilevel"/>
    <w:tmpl w:val="0ACA5CFC"/>
    <w:lvl w:ilvl="0" w:tplc="5712A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290649"/>
    <w:multiLevelType w:val="hybridMultilevel"/>
    <w:tmpl w:val="C84210D4"/>
    <w:lvl w:ilvl="0" w:tplc="1110F45A">
      <w:start w:val="5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9" w15:restartNumberingAfterBreak="0">
    <w:nsid w:val="3AC25BCB"/>
    <w:multiLevelType w:val="hybridMultilevel"/>
    <w:tmpl w:val="C1D6BE9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CC3B1D"/>
    <w:multiLevelType w:val="hybridMultilevel"/>
    <w:tmpl w:val="5964DF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481853"/>
    <w:multiLevelType w:val="hybridMultilevel"/>
    <w:tmpl w:val="22B6026A"/>
    <w:lvl w:ilvl="0" w:tplc="2A8A542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90411A"/>
    <w:multiLevelType w:val="hybridMultilevel"/>
    <w:tmpl w:val="0DF261B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0963B5"/>
    <w:multiLevelType w:val="hybridMultilevel"/>
    <w:tmpl w:val="DDDCE438"/>
    <w:lvl w:ilvl="0" w:tplc="A028C5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PMingLiU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37BBF"/>
    <w:multiLevelType w:val="hybridMultilevel"/>
    <w:tmpl w:val="81F8892C"/>
    <w:lvl w:ilvl="0" w:tplc="CB0E4DC2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 w15:restartNumberingAfterBreak="0">
    <w:nsid w:val="79C42598"/>
    <w:multiLevelType w:val="hybridMultilevel"/>
    <w:tmpl w:val="857C6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7B1457"/>
    <w:multiLevelType w:val="hybridMultilevel"/>
    <w:tmpl w:val="20805090"/>
    <w:lvl w:ilvl="0" w:tplc="ED2C3ED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0"/>
  </w:num>
  <w:num w:numId="5">
    <w:abstractNumId w:val="1"/>
  </w:num>
  <w:num w:numId="6">
    <w:abstractNumId w:val="3"/>
  </w:num>
  <w:num w:numId="7">
    <w:abstractNumId w:val="6"/>
  </w:num>
  <w:num w:numId="8">
    <w:abstractNumId w:val="14"/>
  </w:num>
  <w:num w:numId="9">
    <w:abstractNumId w:val="9"/>
  </w:num>
  <w:num w:numId="10">
    <w:abstractNumId w:val="12"/>
  </w:num>
  <w:num w:numId="11">
    <w:abstractNumId w:val="2"/>
  </w:num>
  <w:num w:numId="12">
    <w:abstractNumId w:val="0"/>
  </w:num>
  <w:num w:numId="13">
    <w:abstractNumId w:val="16"/>
  </w:num>
  <w:num w:numId="14">
    <w:abstractNumId w:val="4"/>
  </w:num>
  <w:num w:numId="15">
    <w:abstractNumId w:val="8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30"/>
    <w:rsid w:val="00000EE6"/>
    <w:rsid w:val="00890C30"/>
    <w:rsid w:val="0097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12A1D00"/>
  <w15:chartTrackingRefBased/>
  <w15:docId w15:val="{5432EFA9-1C40-4C12-80EB-A3DA2E234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90C30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szCs w:val="24"/>
      <w:u w:val="single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890C30"/>
    <w:pPr>
      <w:keepNext/>
      <w:autoSpaceDE w:val="0"/>
      <w:autoSpaceDN w:val="0"/>
      <w:spacing w:after="0" w:line="240" w:lineRule="auto"/>
      <w:outlineLvl w:val="1"/>
    </w:pPr>
    <w:rPr>
      <w:rFonts w:ascii="Arial" w:eastAsia="Times New Roman" w:hAnsi="Arial" w:cs="Arial"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890C30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b/>
      <w:spacing w:val="-3"/>
      <w:sz w:val="28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890C30"/>
    <w:pPr>
      <w:keepNext/>
      <w:spacing w:after="0" w:line="240" w:lineRule="auto"/>
      <w:outlineLvl w:val="3"/>
    </w:pPr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paragraph" w:styleId="Heading5">
    <w:name w:val="heading 5"/>
    <w:basedOn w:val="Normal"/>
    <w:next w:val="Normal"/>
    <w:link w:val="Heading5Char"/>
    <w:qFormat/>
    <w:rsid w:val="00890C30"/>
    <w:pPr>
      <w:keepNext/>
      <w:spacing w:after="0" w:line="240" w:lineRule="auto"/>
      <w:outlineLvl w:val="4"/>
    </w:pPr>
    <w:rPr>
      <w:rFonts w:ascii="Times New Roman" w:eastAsia="PMingLiU" w:hAnsi="Times New Roman" w:cs="Times New Roman"/>
      <w:b/>
      <w:bCs/>
      <w:sz w:val="24"/>
      <w:szCs w:val="24"/>
      <w:u w:val="single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0C30"/>
    <w:rPr>
      <w:rFonts w:ascii="Times New Roman" w:eastAsia="PMingLiU" w:hAnsi="Times New Roman" w:cs="Times New Roman"/>
      <w:szCs w:val="24"/>
      <w:u w:val="single"/>
      <w:lang w:eastAsia="zh-TW"/>
    </w:rPr>
  </w:style>
  <w:style w:type="character" w:customStyle="1" w:styleId="Heading2Char">
    <w:name w:val="Heading 2 Char"/>
    <w:basedOn w:val="DefaultParagraphFont"/>
    <w:link w:val="Heading2"/>
    <w:rsid w:val="00890C30"/>
    <w:rPr>
      <w:rFonts w:ascii="Arial" w:eastAsia="Times New Roman" w:hAnsi="Arial" w:cs="Arial"/>
      <w:i/>
      <w:i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890C30"/>
    <w:rPr>
      <w:rFonts w:ascii="Times New Roman" w:eastAsia="PMingLiU" w:hAnsi="Times New Roman" w:cs="Times New Roman"/>
      <w:b/>
      <w:spacing w:val="-3"/>
      <w:sz w:val="28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890C30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Heading5Char">
    <w:name w:val="Heading 5 Char"/>
    <w:basedOn w:val="DefaultParagraphFont"/>
    <w:link w:val="Heading5"/>
    <w:rsid w:val="00890C30"/>
    <w:rPr>
      <w:rFonts w:ascii="Times New Roman" w:eastAsia="PMingLiU" w:hAnsi="Times New Roman" w:cs="Times New Roman"/>
      <w:b/>
      <w:bCs/>
      <w:sz w:val="24"/>
      <w:szCs w:val="24"/>
      <w:u w:val="single"/>
      <w:lang w:eastAsia="zh-TW"/>
    </w:rPr>
  </w:style>
  <w:style w:type="numbering" w:customStyle="1" w:styleId="NoList1">
    <w:name w:val="No List1"/>
    <w:next w:val="NoList"/>
    <w:semiHidden/>
    <w:rsid w:val="00890C30"/>
  </w:style>
  <w:style w:type="paragraph" w:customStyle="1" w:styleId="title2">
    <w:name w:val="title2"/>
    <w:basedOn w:val="Normal"/>
    <w:rsid w:val="00890C30"/>
    <w:pPr>
      <w:tabs>
        <w:tab w:val="center" w:pos="4680"/>
      </w:tabs>
      <w:spacing w:before="240" w:after="120" w:line="240" w:lineRule="auto"/>
    </w:pPr>
    <w:rPr>
      <w:rFonts w:ascii="Times New Roman" w:eastAsia="PMingLiU" w:hAnsi="Times New Roman" w:cs="Times New Roman"/>
      <w:b/>
      <w:spacing w:val="-3"/>
      <w:sz w:val="28"/>
      <w:szCs w:val="20"/>
      <w:u w:val="single"/>
      <w:lang w:eastAsia="zh-CN"/>
    </w:rPr>
  </w:style>
  <w:style w:type="character" w:styleId="Hyperlink">
    <w:name w:val="Hyperlink"/>
    <w:rsid w:val="00890C30"/>
    <w:rPr>
      <w:color w:val="0000FF"/>
      <w:u w:val="single"/>
    </w:rPr>
  </w:style>
  <w:style w:type="paragraph" w:customStyle="1" w:styleId="title3">
    <w:name w:val="title 3"/>
    <w:basedOn w:val="BodyTextIndent"/>
    <w:rsid w:val="00890C30"/>
    <w:pPr>
      <w:spacing w:before="60" w:after="80"/>
      <w:ind w:left="0"/>
    </w:pPr>
    <w:rPr>
      <w:b/>
    </w:rPr>
  </w:style>
  <w:style w:type="paragraph" w:styleId="BodyTextIndent">
    <w:name w:val="Body Text Indent"/>
    <w:basedOn w:val="Normal"/>
    <w:link w:val="BodyTextIndentChar"/>
    <w:rsid w:val="00890C30"/>
    <w:pPr>
      <w:spacing w:after="0" w:line="240" w:lineRule="auto"/>
      <w:ind w:left="-288"/>
    </w:pPr>
    <w:rPr>
      <w:rFonts w:ascii="Times New Roman" w:eastAsia="PMingLiU" w:hAnsi="Times New Roman" w:cs="Times New Roman"/>
      <w:spacing w:val="-3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890C30"/>
    <w:rPr>
      <w:rFonts w:ascii="Times New Roman" w:eastAsia="PMingLiU" w:hAnsi="Times New Roman" w:cs="Times New Roman"/>
      <w:spacing w:val="-3"/>
      <w:sz w:val="24"/>
      <w:szCs w:val="20"/>
      <w:lang w:eastAsia="zh-CN"/>
    </w:rPr>
  </w:style>
  <w:style w:type="paragraph" w:customStyle="1" w:styleId="content1">
    <w:name w:val="content1"/>
    <w:basedOn w:val="Normal"/>
    <w:rsid w:val="00890C30"/>
    <w:pPr>
      <w:spacing w:after="0" w:line="240" w:lineRule="auto"/>
      <w:ind w:firstLine="540"/>
    </w:pPr>
    <w:rPr>
      <w:rFonts w:ascii="Times New Roman" w:eastAsia="PMingLiU" w:hAnsi="Times New Roman" w:cs="Times New Roman"/>
      <w:spacing w:val="-3"/>
      <w:sz w:val="24"/>
      <w:szCs w:val="20"/>
      <w:lang w:eastAsia="zh-CN"/>
    </w:rPr>
  </w:style>
  <w:style w:type="paragraph" w:styleId="BodyText">
    <w:name w:val="Body Text"/>
    <w:basedOn w:val="Normal"/>
    <w:link w:val="BodyTextChar"/>
    <w:rsid w:val="00890C30"/>
    <w:pPr>
      <w:spacing w:after="0" w:line="240" w:lineRule="auto"/>
    </w:pPr>
    <w:rPr>
      <w:rFonts w:ascii="CG Times" w:eastAsia="Times New Roman" w:hAnsi="CG Times" w:cs="Times New Roman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890C30"/>
    <w:rPr>
      <w:rFonts w:ascii="CG Times" w:eastAsia="Times New Roman" w:hAnsi="CG Times" w:cs="Times New Roman"/>
      <w:szCs w:val="20"/>
      <w:lang w:eastAsia="zh-CN"/>
    </w:rPr>
  </w:style>
  <w:style w:type="character" w:styleId="PageNumber">
    <w:name w:val="page number"/>
    <w:basedOn w:val="DefaultParagraphFont"/>
    <w:rsid w:val="00890C30"/>
  </w:style>
  <w:style w:type="paragraph" w:styleId="Header">
    <w:name w:val="header"/>
    <w:basedOn w:val="Normal"/>
    <w:link w:val="HeaderChar"/>
    <w:rsid w:val="00890C30"/>
    <w:pPr>
      <w:tabs>
        <w:tab w:val="center" w:pos="4320"/>
        <w:tab w:val="right" w:pos="8640"/>
      </w:tabs>
      <w:spacing w:after="0" w:line="240" w:lineRule="auto"/>
    </w:pPr>
    <w:rPr>
      <w:rFonts w:ascii="Times New Roman" w:eastAsia="PMingLiU" w:hAnsi="Times New Roman" w:cs="Times New Roman"/>
      <w:sz w:val="28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rsid w:val="00890C30"/>
    <w:rPr>
      <w:rFonts w:ascii="Times New Roman" w:eastAsia="PMingLiU" w:hAnsi="Times New Roman" w:cs="Times New Roman"/>
      <w:sz w:val="28"/>
      <w:szCs w:val="20"/>
      <w:lang w:eastAsia="zh-CN"/>
    </w:rPr>
  </w:style>
  <w:style w:type="paragraph" w:styleId="Footer">
    <w:name w:val="footer"/>
    <w:basedOn w:val="Normal"/>
    <w:link w:val="FooterChar"/>
    <w:rsid w:val="00890C30"/>
    <w:pPr>
      <w:tabs>
        <w:tab w:val="center" w:pos="4320"/>
        <w:tab w:val="right" w:pos="8640"/>
      </w:tabs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CN"/>
    </w:rPr>
  </w:style>
  <w:style w:type="character" w:customStyle="1" w:styleId="FooterChar">
    <w:name w:val="Footer Char"/>
    <w:basedOn w:val="DefaultParagraphFont"/>
    <w:link w:val="Footer"/>
    <w:rsid w:val="00890C30"/>
    <w:rPr>
      <w:rFonts w:ascii="Times New Roman" w:eastAsia="PMingLiU" w:hAnsi="Times New Roman" w:cs="Times New Roman"/>
      <w:sz w:val="20"/>
      <w:szCs w:val="20"/>
      <w:lang w:eastAsia="zh-CN"/>
    </w:rPr>
  </w:style>
  <w:style w:type="paragraph" w:styleId="BodyTextIndent2">
    <w:name w:val="Body Text Indent 2"/>
    <w:basedOn w:val="Normal"/>
    <w:link w:val="BodyTextIndent2Char"/>
    <w:rsid w:val="00890C30"/>
    <w:pPr>
      <w:spacing w:after="0" w:line="240" w:lineRule="auto"/>
      <w:ind w:left="12" w:hanging="12"/>
    </w:pPr>
    <w:rPr>
      <w:rFonts w:ascii="Times New Roman" w:eastAsia="PMingLiU" w:hAnsi="Times New Roman" w:cs="Times New Roman"/>
      <w:szCs w:val="24"/>
      <w:lang w:eastAsia="zh-TW"/>
    </w:rPr>
  </w:style>
  <w:style w:type="character" w:customStyle="1" w:styleId="BodyTextIndent2Char">
    <w:name w:val="Body Text Indent 2 Char"/>
    <w:basedOn w:val="DefaultParagraphFont"/>
    <w:link w:val="BodyTextIndent2"/>
    <w:rsid w:val="00890C30"/>
    <w:rPr>
      <w:rFonts w:ascii="Times New Roman" w:eastAsia="PMingLiU" w:hAnsi="Times New Roman" w:cs="Times New Roman"/>
      <w:szCs w:val="24"/>
      <w:lang w:eastAsia="zh-TW"/>
    </w:rPr>
  </w:style>
  <w:style w:type="paragraph" w:styleId="BodyTextIndent3">
    <w:name w:val="Body Text Indent 3"/>
    <w:basedOn w:val="Normal"/>
    <w:link w:val="BodyTextIndent3Char"/>
    <w:rsid w:val="00890C30"/>
    <w:pPr>
      <w:spacing w:after="0" w:line="240" w:lineRule="auto"/>
      <w:ind w:left="180" w:hanging="180"/>
    </w:pPr>
    <w:rPr>
      <w:rFonts w:ascii="Arial" w:eastAsia="Times New Roman" w:hAnsi="Arial" w:cs="Arial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890C30"/>
    <w:rPr>
      <w:rFonts w:ascii="Arial" w:eastAsia="Times New Roman" w:hAnsi="Arial" w:cs="Arial"/>
      <w:sz w:val="20"/>
      <w:szCs w:val="20"/>
    </w:rPr>
  </w:style>
  <w:style w:type="character" w:styleId="FollowedHyperlink">
    <w:name w:val="FollowedHyperlink"/>
    <w:rsid w:val="00890C30"/>
    <w:rPr>
      <w:color w:val="800080"/>
      <w:u w:val="single"/>
    </w:rPr>
  </w:style>
  <w:style w:type="paragraph" w:styleId="EndnoteText">
    <w:name w:val="endnote text"/>
    <w:basedOn w:val="Normal"/>
    <w:link w:val="EndnoteTextChar"/>
    <w:semiHidden/>
    <w:rsid w:val="00890C30"/>
    <w:pPr>
      <w:autoSpaceDE w:val="0"/>
      <w:autoSpaceDN w:val="0"/>
      <w:spacing w:after="0" w:line="240" w:lineRule="auto"/>
    </w:pPr>
    <w:rPr>
      <w:rFonts w:ascii="CG Times" w:eastAsia="Times New Roman" w:hAnsi="CG Times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90C30"/>
    <w:rPr>
      <w:rFonts w:ascii="CG Times" w:eastAsia="Times New Roman" w:hAnsi="CG Times" w:cs="Times New Roman"/>
      <w:sz w:val="20"/>
      <w:szCs w:val="20"/>
    </w:rPr>
  </w:style>
  <w:style w:type="paragraph" w:customStyle="1" w:styleId="HTMLBody">
    <w:name w:val="HTML Body"/>
    <w:rsid w:val="00890C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HTMLCodeDef">
    <w:name w:val="HTML Code Def"/>
    <w:rsid w:val="00890C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i/>
      <w:iCs/>
      <w:sz w:val="18"/>
      <w:szCs w:val="18"/>
    </w:rPr>
  </w:style>
  <w:style w:type="paragraph" w:styleId="NormalWeb">
    <w:name w:val="Normal (Web)"/>
    <w:basedOn w:val="Normal"/>
    <w:uiPriority w:val="99"/>
    <w:rsid w:val="00890C30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0"/>
      <w:lang w:eastAsia="zh-TW"/>
    </w:rPr>
  </w:style>
  <w:style w:type="paragraph" w:customStyle="1" w:styleId="a">
    <w:name w:val="a"/>
    <w:basedOn w:val="Normal"/>
    <w:rsid w:val="00890C30"/>
    <w:pPr>
      <w:keepLines/>
      <w:spacing w:before="120" w:after="120" w:line="240" w:lineRule="auto"/>
      <w:ind w:left="720" w:hanging="720"/>
    </w:pPr>
    <w:rPr>
      <w:rFonts w:ascii="New Century Schlbk" w:eastAsia="Times New Roman" w:hAnsi="New Century Schlbk" w:cs="Times New Roman"/>
      <w:sz w:val="20"/>
      <w:szCs w:val="20"/>
    </w:rPr>
  </w:style>
  <w:style w:type="paragraph" w:customStyle="1" w:styleId="FormFieldCaption">
    <w:name w:val="Form Field Caption"/>
    <w:basedOn w:val="Normal"/>
    <w:rsid w:val="00890C30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styleId="BodyText2">
    <w:name w:val="Body Text 2"/>
    <w:basedOn w:val="Normal"/>
    <w:link w:val="BodyText2Char"/>
    <w:rsid w:val="00890C30"/>
    <w:pPr>
      <w:spacing w:after="0" w:line="240" w:lineRule="exact"/>
      <w:jc w:val="center"/>
    </w:pPr>
    <w:rPr>
      <w:rFonts w:ascii="Times New Roman" w:eastAsia="PMingLiU" w:hAnsi="Times New Roman" w:cs="Times New Roman"/>
      <w:color w:val="0000FF"/>
      <w:sz w:val="24"/>
      <w:szCs w:val="24"/>
      <w:lang w:eastAsia="zh-TW"/>
    </w:rPr>
  </w:style>
  <w:style w:type="character" w:customStyle="1" w:styleId="BodyText2Char">
    <w:name w:val="Body Text 2 Char"/>
    <w:basedOn w:val="DefaultParagraphFont"/>
    <w:link w:val="BodyText2"/>
    <w:rsid w:val="00890C30"/>
    <w:rPr>
      <w:rFonts w:ascii="Times New Roman" w:eastAsia="PMingLiU" w:hAnsi="Times New Roman" w:cs="Times New Roman"/>
      <w:color w:val="0000FF"/>
      <w:sz w:val="24"/>
      <w:szCs w:val="24"/>
      <w:lang w:eastAsia="zh-TW"/>
    </w:rPr>
  </w:style>
  <w:style w:type="paragraph" w:styleId="HTMLPreformatted">
    <w:name w:val="HTML Preformatted"/>
    <w:basedOn w:val="Normal"/>
    <w:link w:val="HTMLPreformattedChar"/>
    <w:rsid w:val="00890C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PMingLiU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rsid w:val="00890C30"/>
    <w:rPr>
      <w:rFonts w:ascii="Courier New" w:eastAsia="PMingLiU" w:hAnsi="Courier New" w:cs="Courier New"/>
      <w:sz w:val="20"/>
      <w:szCs w:val="20"/>
      <w:lang w:eastAsia="zh-CN"/>
    </w:rPr>
  </w:style>
  <w:style w:type="character" w:customStyle="1" w:styleId="subtitle">
    <w:name w:val="subtitle"/>
    <w:basedOn w:val="DefaultParagraphFont"/>
    <w:rsid w:val="00890C30"/>
  </w:style>
  <w:style w:type="paragraph" w:styleId="BodyText3">
    <w:name w:val="Body Text 3"/>
    <w:basedOn w:val="Normal"/>
    <w:link w:val="BodyText3Char"/>
    <w:rsid w:val="00890C30"/>
    <w:pPr>
      <w:spacing w:after="120" w:line="240" w:lineRule="auto"/>
    </w:pPr>
    <w:rPr>
      <w:rFonts w:ascii="Times New Roman" w:eastAsia="PMingLiU" w:hAnsi="Times New Roman" w:cs="Times New Roman"/>
      <w:sz w:val="16"/>
      <w:szCs w:val="16"/>
      <w:lang w:eastAsia="zh-TW"/>
    </w:rPr>
  </w:style>
  <w:style w:type="character" w:customStyle="1" w:styleId="BodyText3Char">
    <w:name w:val="Body Text 3 Char"/>
    <w:basedOn w:val="DefaultParagraphFont"/>
    <w:link w:val="BodyText3"/>
    <w:rsid w:val="00890C30"/>
    <w:rPr>
      <w:rFonts w:ascii="Times New Roman" w:eastAsia="PMingLiU" w:hAnsi="Times New Roman" w:cs="Times New Roman"/>
      <w:sz w:val="16"/>
      <w:szCs w:val="16"/>
      <w:lang w:eastAsia="zh-TW"/>
    </w:rPr>
  </w:style>
  <w:style w:type="character" w:customStyle="1" w:styleId="yshortcuts">
    <w:name w:val="yshortcuts"/>
    <w:basedOn w:val="DefaultParagraphFont"/>
    <w:rsid w:val="00890C30"/>
  </w:style>
  <w:style w:type="paragraph" w:styleId="BalloonText">
    <w:name w:val="Balloon Text"/>
    <w:basedOn w:val="Normal"/>
    <w:link w:val="BalloonTextChar"/>
    <w:rsid w:val="00890C30"/>
    <w:pPr>
      <w:spacing w:after="0" w:line="240" w:lineRule="auto"/>
    </w:pPr>
    <w:rPr>
      <w:rFonts w:ascii="Tahoma" w:eastAsia="PMingLiU" w:hAnsi="Tahoma" w:cs="Tahoma"/>
      <w:sz w:val="16"/>
      <w:szCs w:val="16"/>
      <w:lang w:eastAsia="zh-TW"/>
    </w:rPr>
  </w:style>
  <w:style w:type="character" w:customStyle="1" w:styleId="BalloonTextChar">
    <w:name w:val="Balloon Text Char"/>
    <w:basedOn w:val="DefaultParagraphFont"/>
    <w:link w:val="BalloonText"/>
    <w:rsid w:val="00890C30"/>
    <w:rPr>
      <w:rFonts w:ascii="Tahoma" w:eastAsia="PMingLiU" w:hAnsi="Tahoma" w:cs="Tahoma"/>
      <w:sz w:val="16"/>
      <w:szCs w:val="16"/>
      <w:lang w:eastAsia="zh-TW"/>
    </w:rPr>
  </w:style>
  <w:style w:type="paragraph" w:styleId="PlainText">
    <w:name w:val="Plain Text"/>
    <w:basedOn w:val="Normal"/>
    <w:link w:val="PlainTextChar"/>
    <w:uiPriority w:val="99"/>
    <w:rsid w:val="00890C3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890C30"/>
    <w:rPr>
      <w:rFonts w:ascii="Courier New" w:eastAsia="Times New Roman" w:hAnsi="Courier New" w:cs="Times New Roman"/>
      <w:sz w:val="20"/>
      <w:szCs w:val="20"/>
    </w:rPr>
  </w:style>
  <w:style w:type="paragraph" w:customStyle="1" w:styleId="table0020grid1">
    <w:name w:val="table_0020grid1"/>
    <w:basedOn w:val="Normal"/>
    <w:rsid w:val="00890C30"/>
    <w:pPr>
      <w:spacing w:after="0" w:line="240" w:lineRule="atLeas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able0020gridchar">
    <w:name w:val="table_0020grid__char"/>
    <w:basedOn w:val="DefaultParagraphFont"/>
    <w:rsid w:val="00890C30"/>
  </w:style>
  <w:style w:type="character" w:customStyle="1" w:styleId="CharChar3">
    <w:name w:val=" Char Char3"/>
    <w:rsid w:val="00890C30"/>
    <w:rPr>
      <w:rFonts w:ascii="Courier New" w:hAnsi="Courier New"/>
      <w:lang w:val="en-US" w:eastAsia="en-US" w:bidi="ar-SA"/>
    </w:rPr>
  </w:style>
  <w:style w:type="paragraph" w:customStyle="1" w:styleId="normal0">
    <w:name w:val="normal"/>
    <w:basedOn w:val="Normal"/>
    <w:rsid w:val="0089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890C30"/>
  </w:style>
  <w:style w:type="character" w:customStyle="1" w:styleId="currenthithighlight">
    <w:name w:val="currenthithighlight"/>
    <w:rsid w:val="00890C30"/>
  </w:style>
  <w:style w:type="character" w:customStyle="1" w:styleId="highlight">
    <w:name w:val="highlight"/>
    <w:rsid w:val="00890C30"/>
  </w:style>
  <w:style w:type="paragraph" w:customStyle="1" w:styleId="xxmsonormal">
    <w:name w:val="x_x_msonormal"/>
    <w:basedOn w:val="Normal"/>
    <w:rsid w:val="0089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890C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7820</Words>
  <Characters>44574</Characters>
  <Application>Microsoft Office Word</Application>
  <DocSecurity>0</DocSecurity>
  <Lines>371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52290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Wei, Meifen [PSYCH]</dc:creator>
  <cp:keywords/>
  <dc:description/>
  <cp:lastModifiedBy>Wei, Meifen [PSYCH]</cp:lastModifiedBy>
  <cp:revision>1</cp:revision>
  <dcterms:created xsi:type="dcterms:W3CDTF">2019-11-05T16:07:00Z</dcterms:created>
  <dcterms:modified xsi:type="dcterms:W3CDTF">2019-11-05T16:09:00Z</dcterms:modified>
</cp:coreProperties>
</file>